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DA3B9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TECNOLOGÍA E INFORMÁTICA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794ED6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1D5765">
              <w:rPr>
                <w:rFonts w:cstheme="minorHAnsi"/>
                <w:sz w:val="24"/>
                <w:szCs w:val="24"/>
              </w:rPr>
              <w:t>2</w:t>
            </w:r>
            <w:r w:rsidR="006A7CE4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3488"/>
        <w:gridCol w:w="2313"/>
        <w:gridCol w:w="1450"/>
        <w:gridCol w:w="4351"/>
      </w:tblGrid>
      <w:tr w:rsidR="00794ED6" w:rsidRPr="00716DA3" w:rsidTr="00DA3B98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38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63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94ED6" w:rsidRPr="00716DA3" w:rsidTr="00DA3B98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38" w:type="dxa"/>
            <w:gridSpan w:val="2"/>
            <w:vMerge w:val="restart"/>
          </w:tcPr>
          <w:p w:rsidR="00DA3B98" w:rsidRDefault="00F87D7B" w:rsidP="00DA3B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205CE7" w:rsidRPr="003A6140" w:rsidRDefault="00452D20" w:rsidP="00205CE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</w:rPr>
              <w:t>Identificar los conceptos de electricidad, electrostática</w:t>
            </w:r>
            <w:r w:rsidR="003A6140">
              <w:rPr>
                <w:sz w:val="24"/>
                <w:szCs w:val="24"/>
              </w:rPr>
              <w:t xml:space="preserve">, </w:t>
            </w:r>
            <w:r w:rsidR="007F5CD5">
              <w:rPr>
                <w:sz w:val="24"/>
                <w:szCs w:val="24"/>
              </w:rPr>
              <w:t xml:space="preserve">los tipos de </w:t>
            </w:r>
            <w:r w:rsidR="009D400D">
              <w:rPr>
                <w:sz w:val="24"/>
                <w:szCs w:val="24"/>
              </w:rPr>
              <w:t>c</w:t>
            </w:r>
            <w:r w:rsidR="003A6140">
              <w:rPr>
                <w:sz w:val="24"/>
                <w:szCs w:val="24"/>
              </w:rPr>
              <w:t xml:space="preserve">argas eléctricas y campo eléctrico para explicar cómo </w:t>
            </w:r>
            <w:r w:rsidR="00FC0221">
              <w:rPr>
                <w:sz w:val="24"/>
                <w:szCs w:val="24"/>
              </w:rPr>
              <w:t>funciona el</w:t>
            </w:r>
            <w:r w:rsidR="003A6140">
              <w:rPr>
                <w:sz w:val="24"/>
                <w:szCs w:val="24"/>
              </w:rPr>
              <w:t xml:space="preserve"> universo en el que vivimos. </w:t>
            </w:r>
          </w:p>
          <w:p w:rsidR="00F55E4B" w:rsidRPr="00205CE7" w:rsidRDefault="00F55E4B" w:rsidP="00205CE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A3B98" w:rsidRDefault="00F87D7B" w:rsidP="00DA3B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794ED6" w:rsidRPr="00205CE7" w:rsidRDefault="00222707" w:rsidP="00205CE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Aplicar </w:t>
            </w:r>
            <w:r w:rsidR="00096B08">
              <w:rPr>
                <w:sz w:val="24"/>
                <w:szCs w:val="24"/>
              </w:rPr>
              <w:t xml:space="preserve">la </w:t>
            </w:r>
            <w:r w:rsidR="00FC0221">
              <w:rPr>
                <w:sz w:val="24"/>
                <w:szCs w:val="24"/>
              </w:rPr>
              <w:t xml:space="preserve">ley de </w:t>
            </w:r>
            <w:r w:rsidR="007F5CD5">
              <w:rPr>
                <w:sz w:val="24"/>
                <w:szCs w:val="24"/>
              </w:rPr>
              <w:t>Coulomb para</w:t>
            </w:r>
            <w:r w:rsidR="00FC0221">
              <w:rPr>
                <w:sz w:val="24"/>
                <w:szCs w:val="24"/>
              </w:rPr>
              <w:t xml:space="preserve"> calcular fuerzas eléctricas que ejercen sobre las partículas cargadas. </w:t>
            </w:r>
          </w:p>
          <w:p w:rsidR="00644A3B" w:rsidRDefault="00644A3B" w:rsidP="00644A3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A3B98" w:rsidRDefault="00F87D7B" w:rsidP="00DA3B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F87D7B" w:rsidRPr="00DA3B98" w:rsidRDefault="0099683D" w:rsidP="00DA3B9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M</w:t>
            </w:r>
            <w:r w:rsidR="00F55E4B">
              <w:rPr>
                <w:sz w:val="24"/>
                <w:szCs w:val="24"/>
              </w:rPr>
              <w:t>aneja</w:t>
            </w:r>
            <w:r>
              <w:rPr>
                <w:sz w:val="24"/>
                <w:szCs w:val="24"/>
              </w:rPr>
              <w:t>r</w:t>
            </w:r>
            <w:r w:rsidR="00F55E4B">
              <w:rPr>
                <w:sz w:val="24"/>
                <w:szCs w:val="24"/>
              </w:rPr>
              <w:t xml:space="preserve"> una actitud de respeto y acata</w:t>
            </w:r>
            <w:r>
              <w:rPr>
                <w:sz w:val="24"/>
                <w:szCs w:val="24"/>
              </w:rPr>
              <w:t>r</w:t>
            </w:r>
            <w:r w:rsidR="00F55E4B">
              <w:rPr>
                <w:sz w:val="24"/>
                <w:szCs w:val="24"/>
              </w:rPr>
              <w:t xml:space="preserve"> las normas disciplinares planteadas por el docente al interior y fuera del curso.</w:t>
            </w:r>
          </w:p>
        </w:tc>
        <w:tc>
          <w:tcPr>
            <w:tcW w:w="3763" w:type="dxa"/>
            <w:gridSpan w:val="2"/>
            <w:vMerge w:val="restart"/>
          </w:tcPr>
          <w:p w:rsidR="00F87D7B" w:rsidRPr="006A7CE4" w:rsidRDefault="006A7CE4" w:rsidP="00205CE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6A7CE4">
              <w:rPr>
                <w:rFonts w:cstheme="minorHAnsi"/>
                <w:b/>
                <w:bCs/>
                <w:sz w:val="24"/>
                <w:szCs w:val="24"/>
              </w:rPr>
              <w:t>ELECTROSTATICA</w:t>
            </w:r>
          </w:p>
        </w:tc>
        <w:tc>
          <w:tcPr>
            <w:tcW w:w="4351" w:type="dxa"/>
            <w:vMerge w:val="restart"/>
          </w:tcPr>
          <w:p w:rsidR="006A7CE4" w:rsidRDefault="00647E8A" w:rsidP="00794ED6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 xml:space="preserve">Origen </w:t>
            </w:r>
            <w:r w:rsidR="006A7CE4">
              <w:t>de la electricidad</w:t>
            </w:r>
          </w:p>
          <w:p w:rsidR="00636317" w:rsidRPr="00647E8A" w:rsidRDefault="00847044" w:rsidP="00636317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>Las c</w:t>
            </w:r>
            <w:r w:rsidR="00636317">
              <w:rPr>
                <w:sz w:val="24"/>
                <w:szCs w:val="24"/>
              </w:rPr>
              <w:t>argas eléctricas</w:t>
            </w:r>
          </w:p>
          <w:p w:rsidR="00647E8A" w:rsidRPr="006A7CE4" w:rsidRDefault="00647E8A" w:rsidP="00636317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>La ley de Coulomb</w:t>
            </w:r>
          </w:p>
          <w:p w:rsidR="00636317" w:rsidRDefault="00647E8A" w:rsidP="00794ED6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 xml:space="preserve">La intensidad del </w:t>
            </w:r>
            <w:r w:rsidR="00636317">
              <w:t xml:space="preserve">Campo </w:t>
            </w:r>
            <w:r w:rsidR="0047053B">
              <w:t>eléctrico</w:t>
            </w:r>
          </w:p>
          <w:p w:rsidR="0047053B" w:rsidRDefault="00647E8A" w:rsidP="00794ED6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 xml:space="preserve">La </w:t>
            </w:r>
            <w:r w:rsidR="0047053B">
              <w:t>Corriente eléctrica</w:t>
            </w:r>
          </w:p>
          <w:p w:rsidR="00647E8A" w:rsidRDefault="00647E8A" w:rsidP="00794ED6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>La ley de Ohm</w:t>
            </w:r>
          </w:p>
          <w:p w:rsidR="00647E8A" w:rsidRDefault="00647E8A" w:rsidP="00794ED6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>Resistencias eléctricas en serie y en paralelo</w:t>
            </w:r>
          </w:p>
          <w:p w:rsidR="0047053B" w:rsidRPr="00F55E4B" w:rsidRDefault="0047053B" w:rsidP="00794ED6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>Circuitos eléctricos</w:t>
            </w:r>
          </w:p>
          <w:p w:rsidR="00F55E4B" w:rsidRPr="00DA3B98" w:rsidRDefault="00F55E4B" w:rsidP="00636317">
            <w:pPr>
              <w:spacing w:after="2" w:line="244" w:lineRule="auto"/>
              <w:jc w:val="both"/>
            </w:pPr>
          </w:p>
        </w:tc>
      </w:tr>
      <w:tr w:rsidR="00794ED6" w:rsidRPr="00716DA3" w:rsidTr="00DA3B98">
        <w:trPr>
          <w:trHeight w:val="142"/>
        </w:trPr>
        <w:tc>
          <w:tcPr>
            <w:tcW w:w="4350" w:type="dxa"/>
          </w:tcPr>
          <w:p w:rsidR="004A0AA2" w:rsidRDefault="004A0AA2" w:rsidP="004A0AA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ind w:left="58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conceptos teóricos de electricidad, electrostática, los tipos de Cargas eléctricas y campo eléctrico para explicar cómo funciona el universo en el que vivimos. </w:t>
            </w:r>
          </w:p>
          <w:p w:rsidR="004A0AA2" w:rsidRPr="003A6140" w:rsidRDefault="004A0AA2" w:rsidP="004A0AA2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589"/>
              <w:rPr>
                <w:sz w:val="24"/>
                <w:szCs w:val="24"/>
                <w:lang w:val="es-CO"/>
              </w:rPr>
            </w:pPr>
          </w:p>
          <w:p w:rsidR="004A0AA2" w:rsidRPr="00205CE7" w:rsidRDefault="004A0AA2" w:rsidP="004A0AA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ind w:left="589" w:firstLine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Aplica la ley de Coulomb para calcular fuerzas eléctricas que ejercen sobre las partículas cargadas. </w:t>
            </w:r>
          </w:p>
          <w:p w:rsidR="00E818B7" w:rsidRPr="003C153D" w:rsidRDefault="00E818B7" w:rsidP="004A0AA2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4938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94ED6" w:rsidRPr="00716DA3" w:rsidTr="00DA3B98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38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94ED6" w:rsidRPr="00716DA3" w:rsidTr="00DA3B98">
        <w:trPr>
          <w:trHeight w:val="94"/>
        </w:trPr>
        <w:tc>
          <w:tcPr>
            <w:tcW w:w="4350" w:type="dxa"/>
          </w:tcPr>
          <w:p w:rsidR="00F87D7B" w:rsidRPr="00F87D7B" w:rsidRDefault="004A0AA2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Electrostática </w:t>
            </w:r>
          </w:p>
        </w:tc>
        <w:tc>
          <w:tcPr>
            <w:tcW w:w="4938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94ED6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94ED6" w:rsidRPr="00EA32F7" w:rsidTr="005E5316">
        <w:trPr>
          <w:trHeight w:val="197"/>
        </w:trPr>
        <w:tc>
          <w:tcPr>
            <w:tcW w:w="5800" w:type="dxa"/>
            <w:gridSpan w:val="2"/>
          </w:tcPr>
          <w:p w:rsidR="00DC1718" w:rsidRDefault="00DC1718" w:rsidP="00DC17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DC1718" w:rsidRDefault="00DC1718" w:rsidP="00DC17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</w:t>
            </w:r>
            <w:r>
              <w:rPr>
                <w:rFonts w:cstheme="minorHAnsi"/>
                <w:sz w:val="24"/>
                <w:szCs w:val="24"/>
              </w:rPr>
              <w:lastRenderedPageBreak/>
              <w:t>video Beam, donde el docente expone de forma conceptual y teórica, temas y áreas temáticas comprendidos en el currículo.</w:t>
            </w:r>
          </w:p>
          <w:p w:rsidR="00DC1718" w:rsidRDefault="00DC1718" w:rsidP="00DC17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0A7A5F" w:rsidRPr="00EA32F7" w:rsidRDefault="000A7A5F" w:rsidP="00DC17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DC1718" w:rsidRDefault="00DC1718" w:rsidP="00DC17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DC1718" w:rsidRDefault="00DC1718" w:rsidP="00DC17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Ejercicios de resolución de problemas de contexto real.</w:t>
            </w:r>
          </w:p>
          <w:p w:rsidR="000A7A5F" w:rsidRPr="00EA32F7" w:rsidRDefault="000A7A5F" w:rsidP="00DC17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DC1718" w:rsidRDefault="00DC1718" w:rsidP="00DC17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lastRenderedPageBreak/>
              <w:t>Locativos o espaciales:</w:t>
            </w:r>
            <w:r w:rsidR="00531A16">
              <w:rPr>
                <w:rFonts w:cstheme="minorHAnsi"/>
                <w:sz w:val="24"/>
                <w:szCs w:val="24"/>
              </w:rPr>
              <w:t xml:space="preserve"> laboratorio</w:t>
            </w:r>
          </w:p>
          <w:p w:rsidR="00DC1718" w:rsidRDefault="00DC1718" w:rsidP="00DC17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DC1718" w:rsidRDefault="00DC1718" w:rsidP="00DC17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 xml:space="preserve">: Computador portátil con acceso a internet </w:t>
            </w:r>
            <w:r>
              <w:rPr>
                <w:rFonts w:cstheme="minorHAnsi"/>
                <w:sz w:val="24"/>
                <w:szCs w:val="24"/>
              </w:rPr>
              <w:lastRenderedPageBreak/>
              <w:t>por cada estudiante, Video Beam, Pizarra</w:t>
            </w:r>
          </w:p>
          <w:p w:rsidR="000A7A5F" w:rsidRPr="00EA32F7" w:rsidRDefault="00DC1718" w:rsidP="00DC171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Didácticos: Fotocopias de guías de t</w:t>
            </w:r>
            <w:r>
              <w:rPr>
                <w:rFonts w:cstheme="minorHAnsi"/>
                <w:sz w:val="24"/>
                <w:szCs w:val="24"/>
              </w:rPr>
              <w:t>rabajo, Memorias USB</w:t>
            </w:r>
            <w:r w:rsidR="00531A16">
              <w:rPr>
                <w:rFonts w:cstheme="minorHAnsi"/>
                <w:sz w:val="24"/>
                <w:szCs w:val="24"/>
              </w:rPr>
              <w:t>, componentes eléctricos</w:t>
            </w:r>
            <w:r w:rsidR="00F55E4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Default="00FE086D" w:rsidP="00FE086D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C0868">
              <w:rPr>
                <w:rFonts w:cstheme="minorHAnsi"/>
                <w:sz w:val="24"/>
                <w:szCs w:val="24"/>
              </w:rPr>
              <w:t>Alfaomega</w:t>
            </w:r>
            <w:r>
              <w:rPr>
                <w:rFonts w:cstheme="minorHAnsi"/>
                <w:sz w:val="24"/>
                <w:szCs w:val="24"/>
              </w:rPr>
              <w:t>, 2011.</w:t>
            </w:r>
          </w:p>
          <w:p w:rsidR="00531A16" w:rsidRPr="000A7A5F" w:rsidRDefault="00531A16" w:rsidP="00FE086D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Proyecto SABERES </w:t>
            </w:r>
            <w:r w:rsidR="0003730C">
              <w:rPr>
                <w:rFonts w:cstheme="minorHAnsi"/>
                <w:sz w:val="24"/>
                <w:szCs w:val="24"/>
              </w:rPr>
              <w:t>Física</w:t>
            </w:r>
            <w:r>
              <w:rPr>
                <w:rFonts w:cstheme="minorHAnsi"/>
                <w:sz w:val="24"/>
                <w:szCs w:val="24"/>
              </w:rPr>
              <w:t xml:space="preserve"> 11- </w:t>
            </w:r>
            <w:r w:rsidR="0003730C">
              <w:rPr>
                <w:rFonts w:cstheme="minorHAnsi"/>
                <w:sz w:val="24"/>
                <w:szCs w:val="24"/>
              </w:rPr>
              <w:t>Daniel Rojas Ruiz, José Omar Castaño León, Santillana.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F55E4B" w:rsidRPr="00716DA3" w:rsidRDefault="0004270C" w:rsidP="00F55E4B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br w:type="page"/>
      </w:r>
      <w:r w:rsidR="00F55E4B"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="00F55E4B"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F55E4B" w:rsidRPr="00716DA3" w:rsidRDefault="00F55E4B" w:rsidP="00F55E4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3488"/>
        <w:gridCol w:w="2313"/>
        <w:gridCol w:w="1450"/>
        <w:gridCol w:w="4351"/>
      </w:tblGrid>
      <w:tr w:rsidR="00FF6A1D" w:rsidRPr="00716DA3" w:rsidTr="00172F31">
        <w:tc>
          <w:tcPr>
            <w:tcW w:w="4350" w:type="dxa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38" w:type="dxa"/>
            <w:gridSpan w:val="2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63" w:type="dxa"/>
            <w:gridSpan w:val="2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F6A1D" w:rsidRPr="00716DA3" w:rsidTr="00172F3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55E4B" w:rsidRPr="00F87D7B" w:rsidRDefault="00F55E4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38" w:type="dxa"/>
            <w:gridSpan w:val="2"/>
            <w:vMerge w:val="restart"/>
          </w:tcPr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6A471D" w:rsidRDefault="009D400D" w:rsidP="006A471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 </w:t>
            </w:r>
            <w:r w:rsidR="006A471D">
              <w:rPr>
                <w:sz w:val="24"/>
                <w:szCs w:val="24"/>
              </w:rPr>
              <w:t>el campo magnético y elementos para comprender como funcionan los fenómenos magnéticos.</w:t>
            </w:r>
          </w:p>
          <w:p w:rsidR="00A4491D" w:rsidRDefault="00A4491D" w:rsidP="006A471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</w:p>
          <w:p w:rsidR="00BC23F5" w:rsidRDefault="006A471D" w:rsidP="00A4491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 </w:t>
            </w:r>
            <w:r w:rsidR="00A4491D">
              <w:rPr>
                <w:sz w:val="24"/>
                <w:szCs w:val="24"/>
              </w:rPr>
              <w:t>el fenómeno de la inducción electromagnética como una forma de generar una corriente eléctrica.</w:t>
            </w:r>
          </w:p>
          <w:p w:rsidR="00A4491D" w:rsidRPr="00A4491D" w:rsidRDefault="00A4491D" w:rsidP="00A4491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</w:p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F55E4B" w:rsidRPr="00205CE7" w:rsidRDefault="00A4491D" w:rsidP="00172F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Resolver problemas asociados con el funcionamiento de los campos magnéticos</w:t>
            </w:r>
            <w:r w:rsidR="00F55E4B">
              <w:rPr>
                <w:sz w:val="24"/>
                <w:szCs w:val="24"/>
              </w:rPr>
              <w:t>.</w:t>
            </w:r>
          </w:p>
          <w:p w:rsidR="00F55E4B" w:rsidRDefault="00F55E4B" w:rsidP="00172F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F55E4B" w:rsidRPr="00DA3B98" w:rsidRDefault="00A4491D" w:rsidP="00A4491D">
            <w:pPr>
              <w:autoSpaceDE w:val="0"/>
              <w:autoSpaceDN w:val="0"/>
              <w:adjustRightInd w:val="0"/>
              <w:spacing w:line="240" w:lineRule="auto"/>
              <w:ind w:left="396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</w:t>
            </w:r>
            <w:r w:rsidR="00F55E4B">
              <w:rPr>
                <w:sz w:val="24"/>
                <w:szCs w:val="24"/>
              </w:rPr>
              <w:t>aneja</w:t>
            </w:r>
            <w:r>
              <w:rPr>
                <w:sz w:val="24"/>
                <w:szCs w:val="24"/>
              </w:rPr>
              <w:t>r</w:t>
            </w:r>
            <w:r w:rsidR="00F55E4B">
              <w:rPr>
                <w:sz w:val="24"/>
                <w:szCs w:val="24"/>
              </w:rPr>
              <w:t xml:space="preserve"> una actitud de respeto y acata</w:t>
            </w:r>
            <w:r w:rsidR="009D400D">
              <w:rPr>
                <w:sz w:val="24"/>
                <w:szCs w:val="24"/>
              </w:rPr>
              <w:t>r</w:t>
            </w:r>
            <w:r w:rsidR="00F55E4B">
              <w:rPr>
                <w:sz w:val="24"/>
                <w:szCs w:val="24"/>
              </w:rPr>
              <w:t xml:space="preserve"> las normas disciplinares planteadas por el docente al interior y fuera del curso.</w:t>
            </w:r>
          </w:p>
        </w:tc>
        <w:tc>
          <w:tcPr>
            <w:tcW w:w="3763" w:type="dxa"/>
            <w:gridSpan w:val="2"/>
            <w:vMerge w:val="restart"/>
          </w:tcPr>
          <w:p w:rsidR="00F55E4B" w:rsidRPr="00375048" w:rsidRDefault="00FF6A1D" w:rsidP="00172F3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ELECTRICIDAD Y EL MAGNETISMO</w:t>
            </w:r>
          </w:p>
        </w:tc>
        <w:tc>
          <w:tcPr>
            <w:tcW w:w="4351" w:type="dxa"/>
            <w:vMerge w:val="restart"/>
          </w:tcPr>
          <w:p w:rsidR="00F55E4B" w:rsidRPr="00F55E4B" w:rsidRDefault="00FF6A1D" w:rsidP="00172F31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 xml:space="preserve">El magnetismo (concepto y tipos de magnetismo </w:t>
            </w:r>
          </w:p>
          <w:p w:rsidR="00F55E4B" w:rsidRDefault="00687407" w:rsidP="00FF6A1D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>El campo magnético</w:t>
            </w:r>
          </w:p>
          <w:p w:rsidR="00687407" w:rsidRDefault="006A471D" w:rsidP="00FF6A1D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>La inducción electromagnética</w:t>
            </w:r>
          </w:p>
          <w:p w:rsidR="006A471D" w:rsidRDefault="006A471D" w:rsidP="00FF6A1D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>La ley de Faraday</w:t>
            </w:r>
          </w:p>
          <w:p w:rsidR="006A471D" w:rsidRPr="00DA3B98" w:rsidRDefault="006A471D" w:rsidP="006A471D">
            <w:pPr>
              <w:spacing w:after="2" w:line="244" w:lineRule="auto"/>
              <w:ind w:left="720"/>
              <w:jc w:val="both"/>
            </w:pPr>
          </w:p>
        </w:tc>
      </w:tr>
      <w:tr w:rsidR="00FF6A1D" w:rsidRPr="00716DA3" w:rsidTr="00172F31">
        <w:trPr>
          <w:trHeight w:val="142"/>
        </w:trPr>
        <w:tc>
          <w:tcPr>
            <w:tcW w:w="4350" w:type="dxa"/>
          </w:tcPr>
          <w:p w:rsidR="00EC5806" w:rsidRDefault="00EC5806" w:rsidP="00EC5806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ind w:left="73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Conocer acerca del campo magnético y elementos para comprender como funcionan los fenómenos magnéticos.</w:t>
            </w:r>
          </w:p>
          <w:p w:rsidR="00EC5806" w:rsidRDefault="00EC5806" w:rsidP="00EC580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731" w:hanging="284"/>
              <w:rPr>
                <w:sz w:val="24"/>
                <w:szCs w:val="24"/>
              </w:rPr>
            </w:pPr>
          </w:p>
          <w:p w:rsidR="00EC5806" w:rsidRDefault="00EC5806" w:rsidP="00EC5806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ind w:left="73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 el fenómeno de la inducción electromagnética como una forma de generar una corriente eléctrica.</w:t>
            </w:r>
          </w:p>
          <w:p w:rsidR="00EC5806" w:rsidRPr="00EC5806" w:rsidRDefault="00EC5806" w:rsidP="00EC5806">
            <w:pPr>
              <w:pStyle w:val="Prrafodelista"/>
              <w:rPr>
                <w:sz w:val="24"/>
                <w:szCs w:val="24"/>
              </w:rPr>
            </w:pPr>
          </w:p>
          <w:p w:rsidR="00EC5806" w:rsidRPr="00205CE7" w:rsidRDefault="00EC5806" w:rsidP="00166A9D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ind w:left="731" w:hanging="284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Resolver problemas asociados con el funcionamiento de los campos magnéticos.</w:t>
            </w:r>
          </w:p>
          <w:p w:rsidR="00EC5806" w:rsidRDefault="00EC5806" w:rsidP="00EC580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BC23F5" w:rsidRPr="003C153D" w:rsidRDefault="00BC23F5" w:rsidP="00EC580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</w:pPr>
          </w:p>
        </w:tc>
        <w:tc>
          <w:tcPr>
            <w:tcW w:w="4938" w:type="dxa"/>
            <w:gridSpan w:val="2"/>
            <w:vMerge/>
          </w:tcPr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55E4B" w:rsidRPr="00307F64" w:rsidRDefault="00F55E4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55E4B" w:rsidRPr="00716DA3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F6A1D" w:rsidRPr="00716DA3" w:rsidTr="00172F3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55E4B" w:rsidRPr="00F87D7B" w:rsidRDefault="00F55E4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38" w:type="dxa"/>
            <w:gridSpan w:val="2"/>
            <w:vMerge/>
          </w:tcPr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55E4B" w:rsidRPr="00307F64" w:rsidRDefault="00F55E4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55E4B" w:rsidRPr="00716DA3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F6A1D" w:rsidRPr="00716DA3" w:rsidTr="00172F31">
        <w:trPr>
          <w:trHeight w:val="94"/>
        </w:trPr>
        <w:tc>
          <w:tcPr>
            <w:tcW w:w="4350" w:type="dxa"/>
          </w:tcPr>
          <w:p w:rsidR="00F55E4B" w:rsidRPr="00F87D7B" w:rsidRDefault="00166A9D" w:rsidP="00172F3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MAGNETISMO</w:t>
            </w:r>
          </w:p>
        </w:tc>
        <w:tc>
          <w:tcPr>
            <w:tcW w:w="4938" w:type="dxa"/>
            <w:gridSpan w:val="2"/>
            <w:vMerge/>
          </w:tcPr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55E4B" w:rsidRPr="00307F64" w:rsidRDefault="00F55E4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55E4B" w:rsidRPr="00716DA3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A471D" w:rsidRPr="00EA32F7" w:rsidTr="00172F3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F55E4B" w:rsidRPr="00EA32F7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F55E4B" w:rsidRPr="00EA32F7" w:rsidRDefault="00F55E4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F55E4B" w:rsidRPr="00EA32F7" w:rsidRDefault="00F55E4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EC5806" w:rsidRPr="00EA32F7" w:rsidTr="00172F31">
        <w:trPr>
          <w:trHeight w:val="197"/>
        </w:trPr>
        <w:tc>
          <w:tcPr>
            <w:tcW w:w="5800" w:type="dxa"/>
            <w:gridSpan w:val="2"/>
          </w:tcPr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Beam, donde el docente expone de forma conceptual y teórica, temas y áreas temáticas </w:t>
            </w:r>
            <w:r>
              <w:rPr>
                <w:rFonts w:cstheme="minorHAnsi"/>
                <w:sz w:val="24"/>
                <w:szCs w:val="24"/>
              </w:rPr>
              <w:lastRenderedPageBreak/>
              <w:t>comprendidos en el currículo.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F55E4B" w:rsidRPr="00EA32F7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  <w:p w:rsidR="00F55E4B" w:rsidRPr="00EA32F7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 w:rsidR="00166A9D">
              <w:rPr>
                <w:rFonts w:cstheme="minorHAnsi"/>
                <w:sz w:val="24"/>
                <w:szCs w:val="24"/>
              </w:rPr>
              <w:t xml:space="preserve"> LABORATORIO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F55E4B" w:rsidRPr="00EA32F7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Didácticos: Fotocopias de guías de t</w:t>
            </w:r>
            <w:r>
              <w:rPr>
                <w:rFonts w:cstheme="minorHAnsi"/>
                <w:sz w:val="24"/>
                <w:szCs w:val="24"/>
              </w:rPr>
              <w:t xml:space="preserve">rabajo, Memorias </w:t>
            </w:r>
            <w:r>
              <w:rPr>
                <w:rFonts w:cstheme="minorHAnsi"/>
                <w:sz w:val="24"/>
                <w:szCs w:val="24"/>
              </w:rPr>
              <w:lastRenderedPageBreak/>
              <w:t>USB, dispositivos y herramientas electrónicas.</w:t>
            </w:r>
          </w:p>
        </w:tc>
      </w:tr>
      <w:tr w:rsidR="00F55E4B" w:rsidRPr="00EA32F7" w:rsidTr="00172F3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F55E4B" w:rsidRPr="000A7A5F" w:rsidRDefault="00F55E4B" w:rsidP="00172F3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F55E4B" w:rsidRPr="00EA32F7" w:rsidTr="00172F31">
        <w:trPr>
          <w:trHeight w:val="197"/>
        </w:trPr>
        <w:tc>
          <w:tcPr>
            <w:tcW w:w="17402" w:type="dxa"/>
            <w:gridSpan w:val="6"/>
          </w:tcPr>
          <w:p w:rsidR="00F55E4B" w:rsidRDefault="00F55E4B" w:rsidP="00172F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C0868">
              <w:rPr>
                <w:rFonts w:cstheme="minorHAnsi"/>
                <w:sz w:val="24"/>
                <w:szCs w:val="24"/>
              </w:rPr>
              <w:t>Alfaomega</w:t>
            </w:r>
            <w:r>
              <w:rPr>
                <w:rFonts w:cstheme="minorHAnsi"/>
                <w:sz w:val="24"/>
                <w:szCs w:val="24"/>
              </w:rPr>
              <w:t>, 2011.</w:t>
            </w:r>
          </w:p>
          <w:p w:rsidR="00166A9D" w:rsidRPr="000A7A5F" w:rsidRDefault="00166A9D" w:rsidP="00172F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Proyecto SABERES Física 11- Daniel Rojas Ruiz, José Omar Castaño León, Santillana.</w:t>
            </w:r>
          </w:p>
        </w:tc>
      </w:tr>
    </w:tbl>
    <w:p w:rsidR="00F55E4B" w:rsidRDefault="00F55E4B" w:rsidP="00F55E4B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Default="0002182E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166A9D" w:rsidRDefault="00166A9D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Pr="00716DA3" w:rsidRDefault="00F55E4B" w:rsidP="00F55E4B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TERCER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F55E4B" w:rsidRPr="00716DA3" w:rsidRDefault="00F55E4B" w:rsidP="00F55E4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3488"/>
        <w:gridCol w:w="2313"/>
        <w:gridCol w:w="1450"/>
        <w:gridCol w:w="4351"/>
      </w:tblGrid>
      <w:tr w:rsidR="00F55E4B" w:rsidRPr="00716DA3" w:rsidTr="00172F31">
        <w:tc>
          <w:tcPr>
            <w:tcW w:w="4350" w:type="dxa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38" w:type="dxa"/>
            <w:gridSpan w:val="2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63" w:type="dxa"/>
            <w:gridSpan w:val="2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55E4B" w:rsidRPr="00716DA3" w:rsidTr="00172F3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55E4B" w:rsidRPr="00F87D7B" w:rsidRDefault="00F55E4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38" w:type="dxa"/>
            <w:gridSpan w:val="2"/>
            <w:vMerge w:val="restart"/>
          </w:tcPr>
          <w:p w:rsidR="00F55E4B" w:rsidRDefault="00F55E4B" w:rsidP="00BE3FA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538"/>
              <w:jc w:val="both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F55E4B" w:rsidRPr="00872B76" w:rsidRDefault="009D400D" w:rsidP="00872B7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5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</w:t>
            </w:r>
            <w:r w:rsidR="00987706">
              <w:rPr>
                <w:sz w:val="24"/>
                <w:szCs w:val="24"/>
              </w:rPr>
              <w:t xml:space="preserve">onocer </w:t>
            </w:r>
            <w:r w:rsidR="00D20BAA">
              <w:rPr>
                <w:sz w:val="24"/>
                <w:szCs w:val="24"/>
              </w:rPr>
              <w:t>los conceptos básicos</w:t>
            </w:r>
            <w:r w:rsidR="00D87059">
              <w:rPr>
                <w:sz w:val="24"/>
                <w:szCs w:val="24"/>
              </w:rPr>
              <w:t xml:space="preserve"> que comprende la Internet</w:t>
            </w:r>
            <w:r w:rsidR="00872B76">
              <w:rPr>
                <w:sz w:val="24"/>
                <w:szCs w:val="24"/>
              </w:rPr>
              <w:t>,</w:t>
            </w:r>
            <w:r w:rsidRPr="00872B76">
              <w:rPr>
                <w:sz w:val="24"/>
                <w:szCs w:val="24"/>
              </w:rPr>
              <w:t>Identificar</w:t>
            </w:r>
            <w:r w:rsidR="00AE1AC7" w:rsidRPr="00872B76">
              <w:rPr>
                <w:sz w:val="24"/>
                <w:szCs w:val="24"/>
              </w:rPr>
              <w:t xml:space="preserve"> las características </w:t>
            </w:r>
            <w:r w:rsidR="000C4361" w:rsidRPr="00872B76">
              <w:rPr>
                <w:sz w:val="24"/>
                <w:szCs w:val="24"/>
              </w:rPr>
              <w:t>y comandos básicos del lenguaje HTML para crear páginas web de acuerdo a los estándares web y las ventajas de su uso.</w:t>
            </w:r>
          </w:p>
          <w:p w:rsidR="00F55E4B" w:rsidRDefault="00F55E4B" w:rsidP="00BE3FA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538"/>
              <w:jc w:val="both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F55E4B" w:rsidRDefault="00AE1AC7" w:rsidP="00BE3FA2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5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Crear páginas web de acuerdo a la necesidad de la comunidad estudiantil.</w:t>
            </w:r>
          </w:p>
          <w:p w:rsidR="00AE1AC7" w:rsidRDefault="00AE1AC7" w:rsidP="00BE3FA2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538"/>
              <w:jc w:val="both"/>
              <w:rPr>
                <w:rFonts w:cstheme="minorHAnsi"/>
                <w:sz w:val="24"/>
                <w:szCs w:val="24"/>
              </w:rPr>
            </w:pPr>
          </w:p>
          <w:p w:rsidR="00F55E4B" w:rsidRDefault="00F55E4B" w:rsidP="00BE3FA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538"/>
              <w:jc w:val="both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F55E4B" w:rsidRPr="00DA3B98" w:rsidRDefault="00AE1AC7" w:rsidP="00BE3FA2">
            <w:pPr>
              <w:autoSpaceDE w:val="0"/>
              <w:autoSpaceDN w:val="0"/>
              <w:adjustRightInd w:val="0"/>
              <w:spacing w:line="240" w:lineRule="auto"/>
              <w:ind w:left="53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F55E4B">
              <w:rPr>
                <w:sz w:val="24"/>
                <w:szCs w:val="24"/>
              </w:rPr>
              <w:t>aneja</w:t>
            </w:r>
            <w:r>
              <w:rPr>
                <w:sz w:val="24"/>
                <w:szCs w:val="24"/>
              </w:rPr>
              <w:t>r</w:t>
            </w:r>
            <w:r w:rsidR="00F55E4B">
              <w:rPr>
                <w:sz w:val="24"/>
                <w:szCs w:val="24"/>
              </w:rPr>
              <w:t xml:space="preserve"> una actitud de respeto y acata</w:t>
            </w:r>
            <w:r>
              <w:rPr>
                <w:sz w:val="24"/>
                <w:szCs w:val="24"/>
              </w:rPr>
              <w:t>r</w:t>
            </w:r>
            <w:r w:rsidR="00F55E4B">
              <w:rPr>
                <w:sz w:val="24"/>
                <w:szCs w:val="24"/>
              </w:rPr>
              <w:t xml:space="preserve"> las normas disciplinares planteadas por el docente al interior y fuera del curso.</w:t>
            </w:r>
          </w:p>
        </w:tc>
        <w:tc>
          <w:tcPr>
            <w:tcW w:w="3763" w:type="dxa"/>
            <w:gridSpan w:val="2"/>
            <w:vMerge w:val="restart"/>
          </w:tcPr>
          <w:p w:rsidR="00F55E4B" w:rsidRPr="00375048" w:rsidRDefault="00DF139A" w:rsidP="00172F3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DISEÑO DE PAGINAS WEB</w:t>
            </w:r>
            <w:r w:rsidR="00CC5027">
              <w:rPr>
                <w:b/>
                <w:sz w:val="24"/>
                <w:szCs w:val="24"/>
              </w:rPr>
              <w:t xml:space="preserve"> CON HTML</w:t>
            </w:r>
          </w:p>
        </w:tc>
        <w:tc>
          <w:tcPr>
            <w:tcW w:w="4351" w:type="dxa"/>
            <w:vMerge w:val="restart"/>
          </w:tcPr>
          <w:p w:rsidR="00F55E4B" w:rsidRPr="002C4A79" w:rsidRDefault="00CC5027" w:rsidP="00172F31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 xml:space="preserve">La </w:t>
            </w:r>
            <w:r w:rsidR="00F6036C">
              <w:rPr>
                <w:sz w:val="24"/>
                <w:szCs w:val="24"/>
              </w:rPr>
              <w:t>World Wide Web</w:t>
            </w:r>
          </w:p>
          <w:p w:rsidR="002C4A79" w:rsidRPr="00624BE8" w:rsidRDefault="002C4A79" w:rsidP="00172F31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 xml:space="preserve">Conceptos </w:t>
            </w:r>
            <w:r w:rsidR="00624BE8">
              <w:rPr>
                <w:sz w:val="24"/>
                <w:szCs w:val="24"/>
              </w:rPr>
              <w:t>básicos</w:t>
            </w:r>
            <w:r>
              <w:rPr>
                <w:sz w:val="24"/>
                <w:szCs w:val="24"/>
              </w:rPr>
              <w:t xml:space="preserve"> de Internet</w:t>
            </w:r>
            <w:r w:rsidR="00624BE8">
              <w:rPr>
                <w:sz w:val="24"/>
                <w:szCs w:val="24"/>
              </w:rPr>
              <w:t xml:space="preserve"> (dominio, URL, navegadores, páginas web y sitios web)</w:t>
            </w:r>
          </w:p>
          <w:p w:rsidR="00F55E4B" w:rsidRDefault="00624BE8" w:rsidP="00624BE8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>El lenguaje HTML.</w:t>
            </w:r>
          </w:p>
          <w:p w:rsidR="00624BE8" w:rsidRDefault="00624BE8" w:rsidP="00624BE8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>Mi primer documento HTML</w:t>
            </w:r>
          </w:p>
          <w:p w:rsidR="00624BE8" w:rsidRDefault="00624BE8" w:rsidP="00624BE8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>Marcas y atributos</w:t>
            </w:r>
          </w:p>
          <w:p w:rsidR="00624BE8" w:rsidRDefault="00624BE8" w:rsidP="00624BE8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>Comandos básicos de HTML</w:t>
            </w:r>
          </w:p>
          <w:p w:rsidR="00624BE8" w:rsidRDefault="00624BE8" w:rsidP="00624BE8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 xml:space="preserve">Enlaces </w:t>
            </w:r>
          </w:p>
          <w:p w:rsidR="00624BE8" w:rsidRDefault="00624BE8" w:rsidP="00624BE8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>Inserción de imágenes</w:t>
            </w:r>
          </w:p>
          <w:p w:rsidR="00254A9D" w:rsidRDefault="00254A9D" w:rsidP="00254A9D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>Diseño de tablas</w:t>
            </w:r>
          </w:p>
          <w:p w:rsidR="00624BE8" w:rsidRPr="00DA3B98" w:rsidRDefault="00254A9D" w:rsidP="00624BE8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>Creación de formularios</w:t>
            </w:r>
          </w:p>
        </w:tc>
      </w:tr>
      <w:tr w:rsidR="00F55E4B" w:rsidRPr="00716DA3" w:rsidTr="00172F31">
        <w:trPr>
          <w:trHeight w:val="142"/>
        </w:trPr>
        <w:tc>
          <w:tcPr>
            <w:tcW w:w="4350" w:type="dxa"/>
          </w:tcPr>
          <w:p w:rsidR="000C4361" w:rsidRPr="00D87059" w:rsidRDefault="000C4361" w:rsidP="00BE3FA2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ind w:left="589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Conocer los conceptos básicos que comprende la Internet</w:t>
            </w:r>
            <w:r w:rsidRPr="00D87059">
              <w:rPr>
                <w:sz w:val="24"/>
                <w:szCs w:val="24"/>
              </w:rPr>
              <w:t>.</w:t>
            </w:r>
          </w:p>
          <w:p w:rsidR="000C4361" w:rsidRPr="00AE1AC7" w:rsidRDefault="000C4361" w:rsidP="00BE3FA2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ind w:left="589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Conocer las características y comandos básicos del lenguaje HTML para crear páginas web de acuerdo a los estándares web y las ventajas de su uso.</w:t>
            </w:r>
          </w:p>
          <w:p w:rsidR="000C4361" w:rsidRDefault="000C4361" w:rsidP="00BE3FA2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ind w:left="3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Crear páginas web de acuerdo a la necesidad de la comunidad estudiantil.</w:t>
            </w:r>
          </w:p>
          <w:p w:rsidR="000C4361" w:rsidRDefault="000C4361" w:rsidP="000C436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55E4B" w:rsidRPr="003C153D" w:rsidRDefault="00F55E4B" w:rsidP="007A3AC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</w:pPr>
          </w:p>
        </w:tc>
        <w:tc>
          <w:tcPr>
            <w:tcW w:w="4938" w:type="dxa"/>
            <w:gridSpan w:val="2"/>
            <w:vMerge/>
          </w:tcPr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55E4B" w:rsidRPr="00307F64" w:rsidRDefault="00F55E4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55E4B" w:rsidRPr="00716DA3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5E4B" w:rsidRPr="00716DA3" w:rsidTr="00172F3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55E4B" w:rsidRPr="00F87D7B" w:rsidRDefault="00F55E4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38" w:type="dxa"/>
            <w:gridSpan w:val="2"/>
            <w:vMerge/>
          </w:tcPr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55E4B" w:rsidRPr="00307F64" w:rsidRDefault="00F55E4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55E4B" w:rsidRPr="00716DA3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5E4B" w:rsidRPr="00716DA3" w:rsidTr="00172F31">
        <w:trPr>
          <w:trHeight w:val="94"/>
        </w:trPr>
        <w:tc>
          <w:tcPr>
            <w:tcW w:w="4350" w:type="dxa"/>
          </w:tcPr>
          <w:p w:rsidR="00F55E4B" w:rsidRPr="00F87D7B" w:rsidRDefault="00FD3BE3" w:rsidP="00172F3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Diseño de páginas web con HTML</w:t>
            </w:r>
          </w:p>
        </w:tc>
        <w:tc>
          <w:tcPr>
            <w:tcW w:w="4938" w:type="dxa"/>
            <w:gridSpan w:val="2"/>
            <w:vMerge/>
          </w:tcPr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55E4B" w:rsidRPr="00307F64" w:rsidRDefault="00F55E4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55E4B" w:rsidRPr="00716DA3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5E4B" w:rsidRPr="00EA32F7" w:rsidTr="00172F3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F55E4B" w:rsidRPr="00EA32F7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F55E4B" w:rsidRPr="00EA32F7" w:rsidRDefault="00F55E4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F55E4B" w:rsidRPr="00EA32F7" w:rsidRDefault="00F55E4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F55E4B" w:rsidRPr="00EA32F7" w:rsidTr="00172F31">
        <w:trPr>
          <w:trHeight w:val="197"/>
        </w:trPr>
        <w:tc>
          <w:tcPr>
            <w:tcW w:w="5800" w:type="dxa"/>
            <w:gridSpan w:val="2"/>
          </w:tcPr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F55E4B" w:rsidRPr="00EA32F7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  <w:p w:rsidR="00F55E4B" w:rsidRPr="00EA32F7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F55E4B" w:rsidRPr="00EA32F7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Didácticos: Fotocopias de guías de t</w:t>
            </w:r>
            <w:r>
              <w:rPr>
                <w:rFonts w:cstheme="minorHAnsi"/>
                <w:sz w:val="24"/>
                <w:szCs w:val="24"/>
              </w:rPr>
              <w:t>rabajo, Memorias USB, dispositivos y herramientas electrónicas.</w:t>
            </w:r>
          </w:p>
        </w:tc>
      </w:tr>
      <w:tr w:rsidR="00F55E4B" w:rsidRPr="00EA32F7" w:rsidTr="00172F3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F55E4B" w:rsidRPr="000A7A5F" w:rsidRDefault="00F55E4B" w:rsidP="00172F3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F55E4B" w:rsidRPr="00EA32F7" w:rsidTr="00172F31">
        <w:trPr>
          <w:trHeight w:val="197"/>
        </w:trPr>
        <w:tc>
          <w:tcPr>
            <w:tcW w:w="17402" w:type="dxa"/>
            <w:gridSpan w:val="6"/>
          </w:tcPr>
          <w:p w:rsidR="00F55E4B" w:rsidRPr="00034C7F" w:rsidRDefault="00F55E4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F55E4B" w:rsidRDefault="00F55E4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Altaria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:rsidR="00F55E4B" w:rsidRDefault="00F55E4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>Taller de Arduino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Marcombo</w:t>
            </w:r>
            <w:r>
              <w:rPr>
                <w:rFonts w:cstheme="minorHAnsi"/>
                <w:sz w:val="24"/>
                <w:szCs w:val="24"/>
              </w:rPr>
              <w:t>, 2015</w:t>
            </w:r>
          </w:p>
          <w:p w:rsidR="00F55E4B" w:rsidRPr="000A7A5F" w:rsidRDefault="00F55E4B" w:rsidP="00172F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C0868">
              <w:rPr>
                <w:rFonts w:cstheme="minorHAnsi"/>
                <w:sz w:val="24"/>
                <w:szCs w:val="24"/>
              </w:rPr>
              <w:t>Alfaomega</w:t>
            </w:r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:rsidR="00F55E4B" w:rsidRDefault="00F55E4B" w:rsidP="00F55E4B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Pr="00716DA3" w:rsidRDefault="00F55E4B" w:rsidP="00F55E4B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F55E4B" w:rsidRPr="00716DA3" w:rsidRDefault="00F55E4B" w:rsidP="00F55E4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3488"/>
        <w:gridCol w:w="2313"/>
        <w:gridCol w:w="1450"/>
        <w:gridCol w:w="4351"/>
      </w:tblGrid>
      <w:tr w:rsidR="00F55E4B" w:rsidRPr="00716DA3" w:rsidTr="00172F31">
        <w:tc>
          <w:tcPr>
            <w:tcW w:w="4350" w:type="dxa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38" w:type="dxa"/>
            <w:gridSpan w:val="2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63" w:type="dxa"/>
            <w:gridSpan w:val="2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A52E1" w:rsidRPr="00716DA3" w:rsidTr="00172F3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55E4B" w:rsidRPr="00F87D7B" w:rsidRDefault="00F55E4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 xml:space="preserve">ES DE COMPETENCIAS U </w:t>
            </w:r>
            <w:r>
              <w:rPr>
                <w:rFonts w:cstheme="minorHAnsi"/>
                <w:b/>
                <w:sz w:val="24"/>
                <w:szCs w:val="24"/>
              </w:rPr>
              <w:lastRenderedPageBreak/>
              <w:t>ORIENTACIONES PEDAGÓGICAS</w:t>
            </w:r>
          </w:p>
        </w:tc>
        <w:tc>
          <w:tcPr>
            <w:tcW w:w="4938" w:type="dxa"/>
            <w:gridSpan w:val="2"/>
            <w:vMerge w:val="restart"/>
          </w:tcPr>
          <w:p w:rsidR="007A3AC3" w:rsidRDefault="007A3AC3" w:rsidP="007A3AC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lastRenderedPageBreak/>
              <w:t>LOGRO COGNITIVO:</w:t>
            </w:r>
          </w:p>
          <w:p w:rsidR="007A3AC3" w:rsidRDefault="009D400D" w:rsidP="00827F2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Recono</w:t>
            </w:r>
            <w:r w:rsidR="005E3102">
              <w:rPr>
                <w:sz w:val="24"/>
                <w:szCs w:val="24"/>
              </w:rPr>
              <w:t>cer las características y las herramientas de la plataforma para diseñar páginas web creativas.</w:t>
            </w:r>
          </w:p>
          <w:p w:rsidR="006D3B65" w:rsidRDefault="006D3B65" w:rsidP="00827F2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7A3AC3" w:rsidRDefault="007A3AC3" w:rsidP="00827F2D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40" w:lineRule="auto"/>
              <w:ind w:left="396" w:hanging="396"/>
              <w:jc w:val="both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7A3AC3" w:rsidRDefault="005E3102" w:rsidP="00827F2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Realizar el diseño de páginas web atractivas e </w:t>
            </w:r>
            <w:r w:rsidR="005E7B1A">
              <w:rPr>
                <w:sz w:val="24"/>
                <w:szCs w:val="24"/>
              </w:rPr>
              <w:t>innovadoras para el proyecto de grado.</w:t>
            </w:r>
          </w:p>
          <w:p w:rsidR="006D3B65" w:rsidRDefault="006D3B65" w:rsidP="00827F2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7A3AC3" w:rsidRDefault="005E3102" w:rsidP="00827F2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</w:t>
            </w:r>
            <w:r w:rsidR="007A3AC3" w:rsidRPr="00F87D7B">
              <w:rPr>
                <w:rFonts w:cstheme="minorHAnsi"/>
                <w:b/>
                <w:sz w:val="24"/>
                <w:szCs w:val="24"/>
              </w:rPr>
              <w:t>NAL:</w:t>
            </w:r>
          </w:p>
          <w:p w:rsidR="00F55E4B" w:rsidRPr="00DA3B98" w:rsidRDefault="005E3102" w:rsidP="00827F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M</w:t>
            </w:r>
            <w:r w:rsidR="007A3AC3">
              <w:rPr>
                <w:sz w:val="24"/>
                <w:szCs w:val="24"/>
              </w:rPr>
              <w:t>aneja</w:t>
            </w:r>
            <w:r>
              <w:rPr>
                <w:sz w:val="24"/>
                <w:szCs w:val="24"/>
              </w:rPr>
              <w:t>r</w:t>
            </w:r>
            <w:r w:rsidR="007A3AC3">
              <w:rPr>
                <w:sz w:val="24"/>
                <w:szCs w:val="24"/>
              </w:rPr>
              <w:t xml:space="preserve"> una actitud de respeto y acata</w:t>
            </w:r>
            <w:r>
              <w:rPr>
                <w:sz w:val="24"/>
                <w:szCs w:val="24"/>
              </w:rPr>
              <w:t>r</w:t>
            </w:r>
            <w:r w:rsidR="007A3AC3">
              <w:rPr>
                <w:sz w:val="24"/>
                <w:szCs w:val="24"/>
              </w:rPr>
              <w:t xml:space="preserve"> las normas disciplinares planteadas por el docente al interior y fuera del curso.</w:t>
            </w:r>
          </w:p>
        </w:tc>
        <w:tc>
          <w:tcPr>
            <w:tcW w:w="3763" w:type="dxa"/>
            <w:gridSpan w:val="2"/>
            <w:vMerge w:val="restart"/>
          </w:tcPr>
          <w:p w:rsidR="00F55E4B" w:rsidRPr="00375048" w:rsidRDefault="00E711DE" w:rsidP="00E711D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DISEÑO DE PAGINAS WEB CON </w:t>
            </w:r>
            <w:r>
              <w:rPr>
                <w:b/>
                <w:sz w:val="24"/>
                <w:szCs w:val="24"/>
              </w:rPr>
              <w:lastRenderedPageBreak/>
              <w:t>WIX</w:t>
            </w:r>
          </w:p>
        </w:tc>
        <w:tc>
          <w:tcPr>
            <w:tcW w:w="4351" w:type="dxa"/>
            <w:vMerge w:val="restart"/>
          </w:tcPr>
          <w:p w:rsidR="00FF1E71" w:rsidRPr="00FF1E71" w:rsidRDefault="00EF6F85" w:rsidP="00AA52E1">
            <w:pPr>
              <w:numPr>
                <w:ilvl w:val="0"/>
                <w:numId w:val="1"/>
              </w:numPr>
              <w:spacing w:after="2" w:line="244" w:lineRule="auto"/>
              <w:jc w:val="both"/>
            </w:pPr>
            <w:r>
              <w:rPr>
                <w:sz w:val="24"/>
                <w:szCs w:val="24"/>
              </w:rPr>
              <w:lastRenderedPageBreak/>
              <w:t>Características</w:t>
            </w:r>
            <w:r w:rsidR="00FF1E71">
              <w:rPr>
                <w:sz w:val="24"/>
                <w:szCs w:val="24"/>
              </w:rPr>
              <w:t xml:space="preserve"> de wix</w:t>
            </w:r>
          </w:p>
          <w:p w:rsidR="00FF1E71" w:rsidRPr="00FF1E71" w:rsidRDefault="00FF1E71" w:rsidP="00AA52E1">
            <w:pPr>
              <w:numPr>
                <w:ilvl w:val="0"/>
                <w:numId w:val="1"/>
              </w:numPr>
              <w:spacing w:after="2" w:line="244" w:lineRule="auto"/>
              <w:jc w:val="both"/>
            </w:pPr>
            <w:r>
              <w:rPr>
                <w:sz w:val="24"/>
                <w:szCs w:val="24"/>
              </w:rPr>
              <w:lastRenderedPageBreak/>
              <w:t>Paso a paso para crear una página web</w:t>
            </w:r>
          </w:p>
          <w:p w:rsidR="00F55E4B" w:rsidRPr="00DA3B98" w:rsidRDefault="00FF1E71" w:rsidP="00AA52E1">
            <w:pPr>
              <w:numPr>
                <w:ilvl w:val="0"/>
                <w:numId w:val="1"/>
              </w:numPr>
              <w:spacing w:after="2" w:line="244" w:lineRule="auto"/>
              <w:jc w:val="both"/>
            </w:pPr>
            <w:r>
              <w:rPr>
                <w:sz w:val="24"/>
                <w:szCs w:val="24"/>
              </w:rPr>
              <w:t>Desarrollo de proyecto de grado.</w:t>
            </w:r>
          </w:p>
        </w:tc>
      </w:tr>
      <w:tr w:rsidR="00F55E4B" w:rsidRPr="00716DA3" w:rsidTr="00172F31">
        <w:trPr>
          <w:trHeight w:val="142"/>
        </w:trPr>
        <w:tc>
          <w:tcPr>
            <w:tcW w:w="4350" w:type="dxa"/>
          </w:tcPr>
          <w:p w:rsidR="007A3AC3" w:rsidRDefault="007A3AC3" w:rsidP="007A3AC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916C6B">
              <w:rPr>
                <w:rFonts w:cstheme="minorHAnsi"/>
                <w:sz w:val="24"/>
                <w:szCs w:val="24"/>
              </w:rPr>
              <w:lastRenderedPageBreak/>
              <w:t xml:space="preserve">Identifico </w:t>
            </w:r>
            <w:r>
              <w:rPr>
                <w:sz w:val="24"/>
                <w:szCs w:val="24"/>
              </w:rPr>
              <w:t>las herramientas básicas de la electrónica e identifico la forma como abordar problemas de contexto real a partir de los conocimientos adquiridos durante el curso.</w:t>
            </w:r>
          </w:p>
          <w:p w:rsidR="007A3AC3" w:rsidRDefault="007A3AC3" w:rsidP="007A3AC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7A3AC3" w:rsidRDefault="007A3AC3" w:rsidP="007A3AC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Realizo montajes básicos de circuitos eléctricos en pro de desarrollar proyectos que brinden solución al entorno real.</w:t>
            </w:r>
          </w:p>
          <w:p w:rsidR="00F55E4B" w:rsidRPr="003C153D" w:rsidRDefault="00F55E4B" w:rsidP="007A3AC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</w:pPr>
          </w:p>
        </w:tc>
        <w:tc>
          <w:tcPr>
            <w:tcW w:w="4938" w:type="dxa"/>
            <w:gridSpan w:val="2"/>
            <w:vMerge/>
          </w:tcPr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55E4B" w:rsidRPr="00307F64" w:rsidRDefault="00F55E4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55E4B" w:rsidRPr="00716DA3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A52E1" w:rsidRPr="00716DA3" w:rsidTr="00172F3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55E4B" w:rsidRPr="00F87D7B" w:rsidRDefault="00F55E4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38" w:type="dxa"/>
            <w:gridSpan w:val="2"/>
            <w:vMerge/>
          </w:tcPr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55E4B" w:rsidRPr="00307F64" w:rsidRDefault="00F55E4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55E4B" w:rsidRPr="00716DA3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5E4B" w:rsidRPr="00716DA3" w:rsidTr="00172F31">
        <w:trPr>
          <w:trHeight w:val="94"/>
        </w:trPr>
        <w:tc>
          <w:tcPr>
            <w:tcW w:w="4350" w:type="dxa"/>
          </w:tcPr>
          <w:p w:rsidR="00F55E4B" w:rsidRPr="00F87D7B" w:rsidRDefault="00F55E4B" w:rsidP="00172F3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Introducción a los circuitos eléctricos digitales</w:t>
            </w:r>
          </w:p>
        </w:tc>
        <w:tc>
          <w:tcPr>
            <w:tcW w:w="4938" w:type="dxa"/>
            <w:gridSpan w:val="2"/>
            <w:vMerge/>
          </w:tcPr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55E4B" w:rsidRPr="00307F64" w:rsidRDefault="00F55E4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55E4B" w:rsidRPr="00716DA3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5E4B" w:rsidRPr="00EA32F7" w:rsidTr="00172F3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F55E4B" w:rsidRPr="00EA32F7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F55E4B" w:rsidRPr="00EA32F7" w:rsidRDefault="00F55E4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F55E4B" w:rsidRPr="00EA32F7" w:rsidRDefault="00F55E4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F55E4B" w:rsidRPr="00EA32F7" w:rsidTr="00172F31">
        <w:trPr>
          <w:trHeight w:val="197"/>
        </w:trPr>
        <w:tc>
          <w:tcPr>
            <w:tcW w:w="5800" w:type="dxa"/>
            <w:gridSpan w:val="2"/>
          </w:tcPr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F55E4B" w:rsidRPr="00EA32F7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Evaluaciones periódicas, que permitan hacer un seguimiento continuo al proceso de aprendizaje de cada estudiante.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  <w:p w:rsidR="00F55E4B" w:rsidRPr="00EA32F7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F55E4B" w:rsidRPr="00EA32F7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Didácticos: Fotocopias de guías de t</w:t>
            </w:r>
            <w:r>
              <w:rPr>
                <w:rFonts w:cstheme="minorHAnsi"/>
                <w:sz w:val="24"/>
                <w:szCs w:val="24"/>
              </w:rPr>
              <w:t>rabajo, Memorias USB, dispositivos y herramientas electrónicas.</w:t>
            </w:r>
          </w:p>
        </w:tc>
      </w:tr>
      <w:tr w:rsidR="00F55E4B" w:rsidRPr="00EA32F7" w:rsidTr="00172F3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F55E4B" w:rsidRPr="000A7A5F" w:rsidRDefault="00F55E4B" w:rsidP="00172F3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F55E4B" w:rsidRPr="00EA32F7" w:rsidTr="00172F31">
        <w:trPr>
          <w:trHeight w:val="197"/>
        </w:trPr>
        <w:tc>
          <w:tcPr>
            <w:tcW w:w="17402" w:type="dxa"/>
            <w:gridSpan w:val="6"/>
          </w:tcPr>
          <w:p w:rsidR="00F55E4B" w:rsidRPr="00034C7F" w:rsidRDefault="00F55E4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lastRenderedPageBreak/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F55E4B" w:rsidRDefault="00F55E4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Altaria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:rsidR="00F55E4B" w:rsidRDefault="00F55E4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>Taller de Arduino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Marcombo</w:t>
            </w:r>
            <w:r>
              <w:rPr>
                <w:rFonts w:cstheme="minorHAnsi"/>
                <w:sz w:val="24"/>
                <w:szCs w:val="24"/>
              </w:rPr>
              <w:t>, 2015</w:t>
            </w:r>
          </w:p>
          <w:p w:rsidR="00F55E4B" w:rsidRPr="000A7A5F" w:rsidRDefault="00F55E4B" w:rsidP="00172F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C0868">
              <w:rPr>
                <w:rFonts w:cstheme="minorHAnsi"/>
                <w:sz w:val="24"/>
                <w:szCs w:val="24"/>
              </w:rPr>
              <w:t>Alfaomega</w:t>
            </w:r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:rsidR="001D5765" w:rsidRDefault="001D5765" w:rsidP="00F55E4B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1D5765" w:rsidRDefault="001D5765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F55E4B" w:rsidRDefault="00F55E4B" w:rsidP="00F55E4B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7272"/>
      </w:tblGrid>
      <w:tr w:rsidR="006C4FF8" w:rsidTr="006C4FF8">
        <w:trPr>
          <w:trHeight w:val="70"/>
        </w:trPr>
        <w:tc>
          <w:tcPr>
            <w:tcW w:w="1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C4FF8" w:rsidRDefault="006C4FF8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6C4FF8" w:rsidRPr="006C4FF8" w:rsidTr="006C4FF8">
        <w:trPr>
          <w:trHeight w:val="197"/>
        </w:trPr>
        <w:tc>
          <w:tcPr>
            <w:tcW w:w="1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F8" w:rsidRDefault="006C4FF8" w:rsidP="00FC76BA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4B2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847AAD">
              <w:rPr>
                <w:rFonts w:cstheme="minorHAnsi"/>
                <w:sz w:val="24"/>
                <w:szCs w:val="24"/>
              </w:rPr>
              <w:t xml:space="preserve">Comprender el origen de la electricidad y la existencia de las cargas eléctricas </w:t>
            </w:r>
            <w:r w:rsidR="00122368">
              <w:rPr>
                <w:rFonts w:cstheme="minorHAnsi"/>
                <w:sz w:val="24"/>
                <w:szCs w:val="24"/>
              </w:rPr>
              <w:t>para estudiar los fenómenos electrostáticos.</w:t>
            </w:r>
          </w:p>
          <w:p w:rsidR="006C4FF8" w:rsidRPr="00244B21" w:rsidRDefault="006C4FF8" w:rsidP="00515924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4B21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="00847AAD">
              <w:rPr>
                <w:rFonts w:cstheme="minorHAnsi"/>
                <w:b/>
                <w:sz w:val="24"/>
                <w:szCs w:val="24"/>
              </w:rPr>
              <w:t>A</w:t>
            </w:r>
            <w:r w:rsidR="00847AAD">
              <w:rPr>
                <w:rFonts w:cstheme="minorHAnsi"/>
                <w:sz w:val="24"/>
                <w:szCs w:val="24"/>
              </w:rPr>
              <w:t>plicar la ley de Coulomb para calcular las fuerzas eléctricas</w:t>
            </w:r>
          </w:p>
          <w:p w:rsidR="006C4FF8" w:rsidRDefault="006C4FF8" w:rsidP="006C4FF8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9A761E">
              <w:rPr>
                <w:rFonts w:cstheme="minorHAnsi"/>
                <w:sz w:val="24"/>
                <w:szCs w:val="24"/>
              </w:rPr>
              <w:t xml:space="preserve">  Asistir</w:t>
            </w:r>
            <w:r>
              <w:rPr>
                <w:rFonts w:cstheme="minorHAnsi"/>
                <w:sz w:val="24"/>
                <w:szCs w:val="24"/>
              </w:rPr>
              <w:t xml:space="preserve"> a clases puntualmente portando correctamente el uniforme que </w:t>
            </w:r>
            <w:r w:rsidR="009D400D">
              <w:rPr>
                <w:rFonts w:cstheme="minorHAnsi"/>
                <w:sz w:val="24"/>
                <w:szCs w:val="24"/>
              </w:rPr>
              <w:t>le correspondió cada día y llevar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 su cuaderno en ord</w:t>
            </w:r>
            <w:r w:rsidR="009A761E">
              <w:rPr>
                <w:rFonts w:cstheme="minorHAnsi"/>
                <w:sz w:val="24"/>
                <w:szCs w:val="24"/>
              </w:rPr>
              <w:t>en en todas las clases y mantener</w:t>
            </w:r>
            <w:r>
              <w:rPr>
                <w:rFonts w:cstheme="minorHAnsi"/>
                <w:sz w:val="24"/>
                <w:szCs w:val="24"/>
              </w:rPr>
              <w:t xml:space="preserve"> una a</w:t>
            </w:r>
            <w:r w:rsidR="009A761E">
              <w:rPr>
                <w:rFonts w:cstheme="minorHAnsi"/>
                <w:sz w:val="24"/>
                <w:szCs w:val="24"/>
              </w:rPr>
              <w:t>ctitud de respeto y colaborar</w:t>
            </w:r>
            <w:r>
              <w:rPr>
                <w:rFonts w:cstheme="minorHAnsi"/>
                <w:sz w:val="24"/>
                <w:szCs w:val="24"/>
              </w:rPr>
              <w:t xml:space="preserve"> en el aula todo el año.</w:t>
            </w:r>
          </w:p>
        </w:tc>
      </w:tr>
    </w:tbl>
    <w:p w:rsidR="00F55E4B" w:rsidRPr="00716DA3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Pr="00716DA3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Pr="00716DA3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sectPr w:rsidR="00F55E4B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0F9" w:rsidRDefault="000F40F9">
      <w:pPr>
        <w:spacing w:after="0" w:line="240" w:lineRule="auto"/>
      </w:pPr>
      <w:r>
        <w:separator/>
      </w:r>
    </w:p>
  </w:endnote>
  <w:endnote w:type="continuationSeparator" w:id="1">
    <w:p w:rsidR="000F40F9" w:rsidRDefault="000F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0F9" w:rsidRDefault="000F40F9">
      <w:pPr>
        <w:spacing w:after="0" w:line="240" w:lineRule="auto"/>
      </w:pPr>
      <w:r>
        <w:separator/>
      </w:r>
    </w:p>
  </w:footnote>
  <w:footnote w:type="continuationSeparator" w:id="1">
    <w:p w:rsidR="000F40F9" w:rsidRDefault="000F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A5B"/>
    <w:multiLevelType w:val="hybridMultilevel"/>
    <w:tmpl w:val="70500EB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F3FAF"/>
    <w:multiLevelType w:val="hybridMultilevel"/>
    <w:tmpl w:val="278ED0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AC56FF"/>
    <w:multiLevelType w:val="hybridMultilevel"/>
    <w:tmpl w:val="83C0F51A"/>
    <w:lvl w:ilvl="0" w:tplc="6E3C52CC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9CE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8A4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0BD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028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EB9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C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CFC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0A4A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189703B"/>
    <w:multiLevelType w:val="hybridMultilevel"/>
    <w:tmpl w:val="6FE0597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803ADE"/>
    <w:multiLevelType w:val="hybridMultilevel"/>
    <w:tmpl w:val="19AE67D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0FD21B7"/>
    <w:multiLevelType w:val="hybridMultilevel"/>
    <w:tmpl w:val="A2ECD75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85548E8"/>
    <w:multiLevelType w:val="hybridMultilevel"/>
    <w:tmpl w:val="A964CD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32"/>
  </w:num>
  <w:num w:numId="4">
    <w:abstractNumId w:val="37"/>
  </w:num>
  <w:num w:numId="5">
    <w:abstractNumId w:val="15"/>
  </w:num>
  <w:num w:numId="6">
    <w:abstractNumId w:val="20"/>
  </w:num>
  <w:num w:numId="7">
    <w:abstractNumId w:val="23"/>
  </w:num>
  <w:num w:numId="8">
    <w:abstractNumId w:val="5"/>
  </w:num>
  <w:num w:numId="9">
    <w:abstractNumId w:val="8"/>
  </w:num>
  <w:num w:numId="10">
    <w:abstractNumId w:val="16"/>
  </w:num>
  <w:num w:numId="11">
    <w:abstractNumId w:val="43"/>
  </w:num>
  <w:num w:numId="12">
    <w:abstractNumId w:val="29"/>
  </w:num>
  <w:num w:numId="13">
    <w:abstractNumId w:val="22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6"/>
  </w:num>
  <w:num w:numId="19">
    <w:abstractNumId w:val="18"/>
  </w:num>
  <w:num w:numId="20">
    <w:abstractNumId w:val="12"/>
  </w:num>
  <w:num w:numId="21">
    <w:abstractNumId w:val="6"/>
  </w:num>
  <w:num w:numId="22">
    <w:abstractNumId w:val="45"/>
  </w:num>
  <w:num w:numId="23">
    <w:abstractNumId w:val="31"/>
  </w:num>
  <w:num w:numId="24">
    <w:abstractNumId w:val="17"/>
  </w:num>
  <w:num w:numId="25">
    <w:abstractNumId w:val="13"/>
  </w:num>
  <w:num w:numId="26">
    <w:abstractNumId w:val="41"/>
  </w:num>
  <w:num w:numId="27">
    <w:abstractNumId w:val="25"/>
  </w:num>
  <w:num w:numId="28">
    <w:abstractNumId w:val="30"/>
  </w:num>
  <w:num w:numId="29">
    <w:abstractNumId w:val="42"/>
  </w:num>
  <w:num w:numId="30">
    <w:abstractNumId w:val="11"/>
  </w:num>
  <w:num w:numId="31">
    <w:abstractNumId w:val="39"/>
  </w:num>
  <w:num w:numId="32">
    <w:abstractNumId w:val="26"/>
  </w:num>
  <w:num w:numId="33">
    <w:abstractNumId w:val="7"/>
  </w:num>
  <w:num w:numId="34">
    <w:abstractNumId w:val="9"/>
  </w:num>
  <w:num w:numId="35">
    <w:abstractNumId w:val="40"/>
  </w:num>
  <w:num w:numId="36">
    <w:abstractNumId w:val="10"/>
  </w:num>
  <w:num w:numId="37">
    <w:abstractNumId w:val="19"/>
  </w:num>
  <w:num w:numId="38">
    <w:abstractNumId w:val="44"/>
  </w:num>
  <w:num w:numId="39">
    <w:abstractNumId w:val="27"/>
  </w:num>
  <w:num w:numId="40">
    <w:abstractNumId w:val="28"/>
  </w:num>
  <w:num w:numId="41">
    <w:abstractNumId w:val="21"/>
  </w:num>
  <w:num w:numId="42">
    <w:abstractNumId w:val="28"/>
  </w:num>
  <w:num w:numId="43">
    <w:abstractNumId w:val="4"/>
  </w:num>
  <w:num w:numId="44">
    <w:abstractNumId w:val="17"/>
  </w:num>
  <w:num w:numId="45">
    <w:abstractNumId w:val="0"/>
  </w:num>
  <w:num w:numId="46">
    <w:abstractNumId w:val="24"/>
  </w:num>
  <w:num w:numId="47">
    <w:abstractNumId w:val="35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51F1F"/>
    <w:rsid w:val="0002182E"/>
    <w:rsid w:val="0003226D"/>
    <w:rsid w:val="0003730C"/>
    <w:rsid w:val="0004270C"/>
    <w:rsid w:val="000859F9"/>
    <w:rsid w:val="00096B08"/>
    <w:rsid w:val="000A64B8"/>
    <w:rsid w:val="000A7056"/>
    <w:rsid w:val="000A7A5F"/>
    <w:rsid w:val="000C4361"/>
    <w:rsid w:val="000D7E02"/>
    <w:rsid w:val="000E3767"/>
    <w:rsid w:val="000F40F9"/>
    <w:rsid w:val="00122368"/>
    <w:rsid w:val="0013264E"/>
    <w:rsid w:val="00141B1F"/>
    <w:rsid w:val="00166A9D"/>
    <w:rsid w:val="001D5765"/>
    <w:rsid w:val="00205CE7"/>
    <w:rsid w:val="00221595"/>
    <w:rsid w:val="00222707"/>
    <w:rsid w:val="0023246E"/>
    <w:rsid w:val="00244B21"/>
    <w:rsid w:val="00246C70"/>
    <w:rsid w:val="00250B57"/>
    <w:rsid w:val="00254A9D"/>
    <w:rsid w:val="0025632D"/>
    <w:rsid w:val="00291893"/>
    <w:rsid w:val="002C12AE"/>
    <w:rsid w:val="002C4A79"/>
    <w:rsid w:val="002D08B8"/>
    <w:rsid w:val="00307F64"/>
    <w:rsid w:val="00324CE6"/>
    <w:rsid w:val="00325EB6"/>
    <w:rsid w:val="00327EBE"/>
    <w:rsid w:val="00350FFF"/>
    <w:rsid w:val="00363277"/>
    <w:rsid w:val="00370684"/>
    <w:rsid w:val="00375048"/>
    <w:rsid w:val="003826E8"/>
    <w:rsid w:val="003A6140"/>
    <w:rsid w:val="003B0939"/>
    <w:rsid w:val="003C153D"/>
    <w:rsid w:val="003D1B0A"/>
    <w:rsid w:val="003F0B69"/>
    <w:rsid w:val="00452D20"/>
    <w:rsid w:val="0047053B"/>
    <w:rsid w:val="00492098"/>
    <w:rsid w:val="004A0AA2"/>
    <w:rsid w:val="004B3E7F"/>
    <w:rsid w:val="004C6EE8"/>
    <w:rsid w:val="004D0F49"/>
    <w:rsid w:val="004F4FFD"/>
    <w:rsid w:val="005178CF"/>
    <w:rsid w:val="00525E29"/>
    <w:rsid w:val="00531A16"/>
    <w:rsid w:val="005B3144"/>
    <w:rsid w:val="005C3139"/>
    <w:rsid w:val="005D43C4"/>
    <w:rsid w:val="005D7116"/>
    <w:rsid w:val="005E3102"/>
    <w:rsid w:val="005E7B1A"/>
    <w:rsid w:val="006152B3"/>
    <w:rsid w:val="00624BE8"/>
    <w:rsid w:val="00627D8F"/>
    <w:rsid w:val="00636317"/>
    <w:rsid w:val="006432EE"/>
    <w:rsid w:val="00644A3B"/>
    <w:rsid w:val="00646F0F"/>
    <w:rsid w:val="00647E8A"/>
    <w:rsid w:val="006629FC"/>
    <w:rsid w:val="00687407"/>
    <w:rsid w:val="00696DC4"/>
    <w:rsid w:val="006A471D"/>
    <w:rsid w:val="006A7CE4"/>
    <w:rsid w:val="006B5E22"/>
    <w:rsid w:val="006C4FF8"/>
    <w:rsid w:val="006D3B65"/>
    <w:rsid w:val="006D4806"/>
    <w:rsid w:val="006E00E6"/>
    <w:rsid w:val="00711899"/>
    <w:rsid w:val="00716DA3"/>
    <w:rsid w:val="00794ED6"/>
    <w:rsid w:val="007A3AC3"/>
    <w:rsid w:val="007E3B56"/>
    <w:rsid w:val="007E4C6E"/>
    <w:rsid w:val="007F5CD5"/>
    <w:rsid w:val="00827F2D"/>
    <w:rsid w:val="00847044"/>
    <w:rsid w:val="00847AAD"/>
    <w:rsid w:val="00872B76"/>
    <w:rsid w:val="00895640"/>
    <w:rsid w:val="008B36D1"/>
    <w:rsid w:val="009145FD"/>
    <w:rsid w:val="00981CC0"/>
    <w:rsid w:val="00987706"/>
    <w:rsid w:val="0099683D"/>
    <w:rsid w:val="009A761E"/>
    <w:rsid w:val="009D400D"/>
    <w:rsid w:val="00A4438C"/>
    <w:rsid w:val="00A4491D"/>
    <w:rsid w:val="00AA170A"/>
    <w:rsid w:val="00AA52E1"/>
    <w:rsid w:val="00AB08B4"/>
    <w:rsid w:val="00AE127B"/>
    <w:rsid w:val="00AE1AC7"/>
    <w:rsid w:val="00AE76BE"/>
    <w:rsid w:val="00B32D1A"/>
    <w:rsid w:val="00B42EA4"/>
    <w:rsid w:val="00B57025"/>
    <w:rsid w:val="00BA44C9"/>
    <w:rsid w:val="00BC23F5"/>
    <w:rsid w:val="00BD3A1A"/>
    <w:rsid w:val="00BD702A"/>
    <w:rsid w:val="00BE3FA2"/>
    <w:rsid w:val="00BE654B"/>
    <w:rsid w:val="00C44753"/>
    <w:rsid w:val="00C54EDB"/>
    <w:rsid w:val="00CC5027"/>
    <w:rsid w:val="00CD0461"/>
    <w:rsid w:val="00CF2141"/>
    <w:rsid w:val="00D0496A"/>
    <w:rsid w:val="00D20BAA"/>
    <w:rsid w:val="00D33DB1"/>
    <w:rsid w:val="00D36452"/>
    <w:rsid w:val="00D87059"/>
    <w:rsid w:val="00DA3B98"/>
    <w:rsid w:val="00DC1718"/>
    <w:rsid w:val="00DC4288"/>
    <w:rsid w:val="00DF139A"/>
    <w:rsid w:val="00E0251A"/>
    <w:rsid w:val="00E04659"/>
    <w:rsid w:val="00E45A99"/>
    <w:rsid w:val="00E711DE"/>
    <w:rsid w:val="00E818B7"/>
    <w:rsid w:val="00E83B81"/>
    <w:rsid w:val="00E85E45"/>
    <w:rsid w:val="00E860BE"/>
    <w:rsid w:val="00EA32F7"/>
    <w:rsid w:val="00EC4F0B"/>
    <w:rsid w:val="00EC5750"/>
    <w:rsid w:val="00EC5806"/>
    <w:rsid w:val="00ED1812"/>
    <w:rsid w:val="00ED1D3F"/>
    <w:rsid w:val="00EF6F85"/>
    <w:rsid w:val="00F101FA"/>
    <w:rsid w:val="00F206CD"/>
    <w:rsid w:val="00F50168"/>
    <w:rsid w:val="00F501DC"/>
    <w:rsid w:val="00F51F1F"/>
    <w:rsid w:val="00F55E4B"/>
    <w:rsid w:val="00F602FD"/>
    <w:rsid w:val="00F6036C"/>
    <w:rsid w:val="00F6663B"/>
    <w:rsid w:val="00F87D7B"/>
    <w:rsid w:val="00FA5E06"/>
    <w:rsid w:val="00FC0221"/>
    <w:rsid w:val="00FD3BE3"/>
    <w:rsid w:val="00FE086D"/>
    <w:rsid w:val="00FF1E71"/>
    <w:rsid w:val="00FF6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1560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Sistemas</cp:lastModifiedBy>
  <cp:revision>55</cp:revision>
  <dcterms:created xsi:type="dcterms:W3CDTF">2020-04-23T15:07:00Z</dcterms:created>
  <dcterms:modified xsi:type="dcterms:W3CDTF">2023-06-30T16:02:00Z</dcterms:modified>
</cp:coreProperties>
</file>