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33F85C9" w:rsidR="003E7FFB" w:rsidRDefault="00B25D9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JUL</w:t>
      </w:r>
      <w:r w:rsidR="009130D8">
        <w:rPr>
          <w:rFonts w:ascii="Verdana" w:hAnsi="Verdana"/>
          <w:sz w:val="20"/>
          <w:szCs w:val="20"/>
        </w:rPr>
        <w:t>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1C25FC12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B25D94">
        <w:rPr>
          <w:rFonts w:ascii="Verdana" w:hAnsi="Verdana" w:cs="Arial"/>
          <w:bCs/>
          <w:w w:val="99"/>
          <w:sz w:val="20"/>
          <w:szCs w:val="20"/>
        </w:rPr>
        <w:t>#012 DEL 12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25D94">
        <w:rPr>
          <w:rFonts w:ascii="Verdana" w:hAnsi="Verdana" w:cs="Arial"/>
          <w:bCs/>
          <w:w w:val="99"/>
          <w:sz w:val="20"/>
          <w:szCs w:val="20"/>
        </w:rPr>
        <w:t>JULIO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5114E5">
        <w:rPr>
          <w:rFonts w:ascii="Verdana" w:hAnsi="Verdana" w:cs="Arial"/>
          <w:bCs/>
          <w:w w:val="99"/>
          <w:sz w:val="20"/>
          <w:szCs w:val="20"/>
        </w:rPr>
        <w:t>ERVICIO DE FUMIGACION Y PODA DE VEGATACION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25CBFFC5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B25D94">
        <w:rPr>
          <w:rFonts w:ascii="Verdana" w:hAnsi="Verdana"/>
          <w:b/>
          <w:sz w:val="20"/>
          <w:szCs w:val="20"/>
          <w:u w:val="single"/>
        </w:rPr>
        <w:t>13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25D94">
        <w:rPr>
          <w:rFonts w:ascii="Verdana" w:hAnsi="Verdana"/>
          <w:b/>
          <w:sz w:val="20"/>
          <w:szCs w:val="20"/>
          <w:u w:val="single"/>
        </w:rPr>
        <w:t>JUL</w:t>
      </w:r>
      <w:r w:rsidR="00623603">
        <w:rPr>
          <w:rFonts w:ascii="Verdana" w:hAnsi="Verdana"/>
          <w:b/>
          <w:sz w:val="20"/>
          <w:szCs w:val="20"/>
          <w:u w:val="single"/>
        </w:rPr>
        <w:t>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B25D94">
        <w:rPr>
          <w:rFonts w:ascii="Verdana" w:hAnsi="Verdana" w:cs="Arial"/>
          <w:b/>
          <w:bCs/>
          <w:w w:val="99"/>
          <w:sz w:val="20"/>
          <w:szCs w:val="20"/>
          <w:u w:val="single"/>
        </w:rPr>
        <w:t>#012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25D94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25D94">
        <w:rPr>
          <w:rFonts w:ascii="Verdana" w:hAnsi="Verdana" w:cs="Arial"/>
          <w:b/>
          <w:bCs/>
          <w:w w:val="99"/>
          <w:sz w:val="20"/>
          <w:szCs w:val="20"/>
          <w:u w:val="single"/>
        </w:rPr>
        <w:t>JULIO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04FA010" w:rsidR="006457B9" w:rsidRPr="00E603EC" w:rsidRDefault="00B25D94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WUILVER AVACUC OROZCO RODRIGUEZ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0DC8742B" w:rsidR="006457B9" w:rsidRPr="00E603EC" w:rsidRDefault="00B25D94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78B39937" w:rsidR="006457B9" w:rsidRPr="00E603EC" w:rsidRDefault="00FF09C8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 w:rsidR="00585912">
              <w:rPr>
                <w:rFonts w:cs="Calibri"/>
                <w:color w:val="000000"/>
                <w:sz w:val="16"/>
                <w:szCs w:val="16"/>
              </w:rPr>
              <w:t>30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78CE097C" w:rsidR="006457B9" w:rsidRPr="00E603EC" w:rsidRDefault="00B25D94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1.883.180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A72D" w14:textId="77777777" w:rsidR="00FE142F" w:rsidRDefault="00FE142F" w:rsidP="003E7FFB">
      <w:pPr>
        <w:spacing w:after="0" w:line="240" w:lineRule="auto"/>
      </w:pPr>
      <w:r>
        <w:separator/>
      </w:r>
    </w:p>
  </w:endnote>
  <w:endnote w:type="continuationSeparator" w:id="0">
    <w:p w14:paraId="04E889D1" w14:textId="77777777" w:rsidR="00FE142F" w:rsidRDefault="00FE142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A176" w14:textId="77777777" w:rsidR="00FE142F" w:rsidRDefault="00FE142F" w:rsidP="003E7FFB">
      <w:pPr>
        <w:spacing w:after="0" w:line="240" w:lineRule="auto"/>
      </w:pPr>
      <w:r>
        <w:separator/>
      </w:r>
    </w:p>
  </w:footnote>
  <w:footnote w:type="continuationSeparator" w:id="0">
    <w:p w14:paraId="04FC55C2" w14:textId="77777777" w:rsidR="00FE142F" w:rsidRDefault="00FE142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2F4FF4E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F06CE6">
      <w:rPr>
        <w:rFonts w:ascii="Verdana" w:hAnsi="Verdana" w:cs="Arial"/>
        <w:b/>
        <w:bCs/>
        <w:w w:val="99"/>
        <w:sz w:val="20"/>
        <w:szCs w:val="20"/>
      </w:rPr>
      <w:t>12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06CE6">
      <w:rPr>
        <w:rFonts w:ascii="Verdana" w:hAnsi="Verdana" w:cs="Arial"/>
        <w:b/>
        <w:bCs/>
        <w:w w:val="99"/>
        <w:sz w:val="20"/>
        <w:szCs w:val="20"/>
      </w:rPr>
      <w:t>12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06CE6">
      <w:rPr>
        <w:rFonts w:ascii="Verdana" w:hAnsi="Verdana" w:cs="Arial"/>
        <w:b/>
        <w:bCs/>
        <w:w w:val="99"/>
        <w:sz w:val="20"/>
        <w:szCs w:val="20"/>
      </w:rPr>
      <w:t>JULIO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114E5"/>
    <w:rsid w:val="00532FAB"/>
    <w:rsid w:val="00535C44"/>
    <w:rsid w:val="00545B4E"/>
    <w:rsid w:val="00561093"/>
    <w:rsid w:val="00584322"/>
    <w:rsid w:val="00585912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602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3DDB"/>
    <w:rsid w:val="0080565E"/>
    <w:rsid w:val="008354B4"/>
    <w:rsid w:val="00856189"/>
    <w:rsid w:val="00880C95"/>
    <w:rsid w:val="00895442"/>
    <w:rsid w:val="008B0171"/>
    <w:rsid w:val="009130D8"/>
    <w:rsid w:val="00914A75"/>
    <w:rsid w:val="00915F37"/>
    <w:rsid w:val="0095122C"/>
    <w:rsid w:val="00957436"/>
    <w:rsid w:val="0098062E"/>
    <w:rsid w:val="009C71E4"/>
    <w:rsid w:val="00A0125F"/>
    <w:rsid w:val="00A12BF3"/>
    <w:rsid w:val="00A13D0B"/>
    <w:rsid w:val="00A24F7B"/>
    <w:rsid w:val="00A47ED9"/>
    <w:rsid w:val="00A960AC"/>
    <w:rsid w:val="00AA29E1"/>
    <w:rsid w:val="00AA3C0A"/>
    <w:rsid w:val="00AC4937"/>
    <w:rsid w:val="00B0166E"/>
    <w:rsid w:val="00B07D5D"/>
    <w:rsid w:val="00B12179"/>
    <w:rsid w:val="00B22D29"/>
    <w:rsid w:val="00B25D94"/>
    <w:rsid w:val="00B31767"/>
    <w:rsid w:val="00BB3D22"/>
    <w:rsid w:val="00BD058F"/>
    <w:rsid w:val="00BD269B"/>
    <w:rsid w:val="00C01194"/>
    <w:rsid w:val="00C11C31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06CE6"/>
    <w:rsid w:val="00F11F3F"/>
    <w:rsid w:val="00F55812"/>
    <w:rsid w:val="00FC31E7"/>
    <w:rsid w:val="00FC402E"/>
    <w:rsid w:val="00FC5477"/>
    <w:rsid w:val="00FC727C"/>
    <w:rsid w:val="00FD2278"/>
    <w:rsid w:val="00FE142F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3</cp:revision>
  <cp:lastPrinted>2019-03-13T15:59:00Z</cp:lastPrinted>
  <dcterms:created xsi:type="dcterms:W3CDTF">2021-07-13T18:25:00Z</dcterms:created>
  <dcterms:modified xsi:type="dcterms:W3CDTF">2021-07-13T18:25:00Z</dcterms:modified>
</cp:coreProperties>
</file>