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5"/>
        <w:gridCol w:w="2601"/>
        <w:gridCol w:w="2618"/>
        <w:gridCol w:w="2526"/>
        <w:gridCol w:w="2576"/>
        <w:gridCol w:w="2569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B51C1A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0</w:t>
            </w:r>
            <w:r w:rsidR="008106D4"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C53476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 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0A2708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3476">
              <w:rPr>
                <w:sz w:val="24"/>
                <w:szCs w:val="24"/>
              </w:rPr>
              <w:t>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9F5FE1" w:rsidRPr="00BD565E" w:rsidRDefault="009F5FE1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1"/>
        <w:gridCol w:w="3827"/>
        <w:gridCol w:w="4028"/>
        <w:gridCol w:w="3869"/>
      </w:tblGrid>
      <w:tr w:rsidR="008106D4" w:rsidRPr="008106D4" w:rsidTr="009F5FE1">
        <w:tc>
          <w:tcPr>
            <w:tcW w:w="431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09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20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19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9F5FE1">
        <w:tc>
          <w:tcPr>
            <w:tcW w:w="4313" w:type="dxa"/>
          </w:tcPr>
          <w:p w:rsidR="00C7017E" w:rsidRPr="00BA1C51" w:rsidRDefault="00C7017E" w:rsidP="00BA1C51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A1C51">
              <w:rPr>
                <w:b/>
              </w:rPr>
              <w:t>Escucha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 w:rsidR="0050509F">
              <w:t>Escucho textos orales y comprendo la información que me resulte familiar</w:t>
            </w:r>
            <w:r w:rsidR="009F5FE1" w:rsidRPr="009F5FE1">
              <w:t>.</w:t>
            </w:r>
          </w:p>
          <w:p w:rsidR="009F5FE1" w:rsidRPr="00BA1C51" w:rsidRDefault="009F5FE1" w:rsidP="00BA1C51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A1C51">
              <w:rPr>
                <w:b/>
              </w:rPr>
              <w:t>Lectura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 w:rsidRPr="009F5FE1">
              <w:t>Comprendo</w:t>
            </w:r>
            <w:r w:rsidR="0050509F">
              <w:t xml:space="preserve"> textos cortos sobre</w:t>
            </w:r>
            <w:r w:rsidRPr="009F5FE1">
              <w:t xml:space="preserve"> actividades cotidianas</w:t>
            </w:r>
            <w:r w:rsidR="0050509F">
              <w:t xml:space="preserve"> de mi interés</w:t>
            </w:r>
            <w:r w:rsidRPr="009F5FE1">
              <w:t>,</w:t>
            </w:r>
            <w:r w:rsidR="0050509F">
              <w:t xml:space="preserve"> sobre otras asignaturas y sobre mi entorno social.</w:t>
            </w:r>
          </w:p>
          <w:p w:rsidR="009F5FE1" w:rsidRPr="00BA1C51" w:rsidRDefault="009F5FE1" w:rsidP="00BA1C51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A1C51">
              <w:rPr>
                <w:b/>
              </w:rPr>
              <w:t>Escritura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 w:rsidR="0050509F">
              <w:t xml:space="preserve">Escribo con ortografía breves descripciones y narraciones, sobre personas y lugares que conozco o imagino. </w:t>
            </w:r>
          </w:p>
          <w:p w:rsidR="009F5FE1" w:rsidRPr="00BA1C51" w:rsidRDefault="009F5FE1" w:rsidP="00BA1C51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A1C51">
              <w:rPr>
                <w:b/>
              </w:rPr>
              <w:t>Monólogos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 w:rsidR="0050509F">
              <w:t>Sostengo monólogos donde hago presentaciones breves y explico de manera sencilla mis preferencias, actividades y otros temas relacionados con mi entorno e i</w:t>
            </w:r>
            <w:r w:rsidR="0073796C">
              <w:t>z9</w:t>
            </w:r>
            <w:r w:rsidR="0050509F">
              <w:t>nteres</w:t>
            </w:r>
            <w:r w:rsidR="008642B2">
              <w:t>es</w:t>
            </w:r>
            <w:r w:rsidR="0050509F">
              <w:t>.</w:t>
            </w:r>
          </w:p>
          <w:p w:rsidR="009F5FE1" w:rsidRPr="00BA1C51" w:rsidRDefault="009F5FE1" w:rsidP="00BA1C51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A1C51">
              <w:rPr>
                <w:b/>
              </w:rPr>
              <w:t>Conversación</w:t>
            </w:r>
            <w:r w:rsidR="00BA1C51">
              <w:rPr>
                <w:b/>
              </w:rPr>
              <w:t xml:space="preserve">: </w:t>
            </w:r>
            <w:r w:rsidR="008642B2">
              <w:t>Expreso mis ideas, sensaciones y sentimientos con oraciones cortas y claras y una pronunciación comprensible</w:t>
            </w:r>
            <w:r w:rsidRPr="009F5FE1">
              <w:t>.</w:t>
            </w:r>
          </w:p>
        </w:tc>
        <w:tc>
          <w:tcPr>
            <w:tcW w:w="4309" w:type="dxa"/>
          </w:tcPr>
          <w:p w:rsidR="00BA1C51" w:rsidRPr="00BA1C51" w:rsidRDefault="00BA1C51" w:rsidP="00BA1C51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n-US"/>
              </w:rPr>
            </w:pPr>
            <w:r w:rsidRPr="00BA1C51">
              <w:rPr>
                <w:sz w:val="24"/>
                <w:szCs w:val="24"/>
                <w:lang w:val="en-US"/>
              </w:rPr>
              <w:t>Greetings to everyone</w:t>
            </w:r>
            <w:r w:rsidR="00804754" w:rsidRPr="00BA1C51">
              <w:rPr>
                <w:sz w:val="24"/>
                <w:szCs w:val="24"/>
                <w:lang w:val="en-US"/>
              </w:rPr>
              <w:t>.</w:t>
            </w:r>
          </w:p>
          <w:p w:rsidR="008642B2" w:rsidRPr="00BA1C51" w:rsidRDefault="00BA1C51" w:rsidP="00BA1C51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n-US"/>
              </w:rPr>
            </w:pPr>
            <w:r w:rsidRPr="00BA1C51">
              <w:rPr>
                <w:sz w:val="24"/>
                <w:szCs w:val="24"/>
                <w:lang w:val="en-US"/>
              </w:rPr>
              <w:t>Around the world</w:t>
            </w:r>
            <w:r w:rsidR="00804754" w:rsidRPr="00BA1C5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320" w:type="dxa"/>
          </w:tcPr>
          <w:p w:rsidR="008106D4" w:rsidRPr="00BA1C51" w:rsidRDefault="00772B40" w:rsidP="00BA1C5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772B40">
              <w:rPr>
                <w:sz w:val="24"/>
                <w:szCs w:val="24"/>
                <w:lang w:val="en-US"/>
              </w:rPr>
              <w:t>Greeting s and personal information</w:t>
            </w:r>
            <w:r w:rsidR="00804754">
              <w:rPr>
                <w:sz w:val="24"/>
                <w:szCs w:val="24"/>
                <w:lang w:val="en-US"/>
              </w:rPr>
              <w:t>.</w:t>
            </w:r>
          </w:p>
          <w:p w:rsidR="004C6B7D" w:rsidRPr="00BA1C51" w:rsidRDefault="00772B40" w:rsidP="004C6B7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804754">
              <w:rPr>
                <w:sz w:val="24"/>
                <w:szCs w:val="24"/>
                <w:lang w:val="en-US"/>
              </w:rPr>
              <w:t xml:space="preserve">Basic </w:t>
            </w:r>
            <w:r w:rsidRPr="00772B40">
              <w:rPr>
                <w:sz w:val="24"/>
                <w:szCs w:val="24"/>
                <w:lang w:val="en-US"/>
              </w:rPr>
              <w:t>commands</w:t>
            </w:r>
            <w:r w:rsidR="00804754">
              <w:rPr>
                <w:sz w:val="24"/>
                <w:szCs w:val="24"/>
                <w:lang w:val="en-US"/>
              </w:rPr>
              <w:t>.</w:t>
            </w:r>
          </w:p>
          <w:p w:rsidR="000B4770" w:rsidRDefault="002917E2" w:rsidP="000B477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Review </w:t>
            </w:r>
            <w:r w:rsidR="008F47AC" w:rsidRPr="008F47AC">
              <w:rPr>
                <w:sz w:val="24"/>
                <w:szCs w:val="24"/>
                <w:lang w:val="en-US"/>
              </w:rPr>
              <w:t>Verb to be</w:t>
            </w:r>
            <w:r w:rsidR="00804754">
              <w:rPr>
                <w:sz w:val="24"/>
                <w:szCs w:val="24"/>
                <w:lang w:val="en-US"/>
              </w:rPr>
              <w:t>.</w:t>
            </w:r>
          </w:p>
          <w:p w:rsidR="000B4770" w:rsidRDefault="000B4770" w:rsidP="000B4770">
            <w:pPr>
              <w:pStyle w:val="Prrafodelista"/>
              <w:numPr>
                <w:ilvl w:val="1"/>
                <w:numId w:val="7"/>
              </w:numPr>
              <w:rPr>
                <w:sz w:val="24"/>
                <w:szCs w:val="24"/>
                <w:lang w:val="en-US"/>
              </w:rPr>
            </w:pPr>
            <w:r w:rsidRPr="000B4770">
              <w:rPr>
                <w:sz w:val="24"/>
                <w:szCs w:val="24"/>
                <w:lang w:val="en-US"/>
              </w:rPr>
              <w:t>Affirmative</w:t>
            </w:r>
            <w:r w:rsidR="00804754">
              <w:rPr>
                <w:sz w:val="24"/>
                <w:szCs w:val="24"/>
                <w:lang w:val="en-US"/>
              </w:rPr>
              <w:t>.</w:t>
            </w:r>
          </w:p>
          <w:p w:rsidR="000B4770" w:rsidRDefault="000B4770" w:rsidP="000B4770">
            <w:pPr>
              <w:pStyle w:val="Prrafodelista"/>
              <w:numPr>
                <w:ilvl w:val="1"/>
                <w:numId w:val="7"/>
              </w:numPr>
              <w:rPr>
                <w:sz w:val="24"/>
                <w:szCs w:val="24"/>
                <w:lang w:val="en-US"/>
              </w:rPr>
            </w:pPr>
            <w:r w:rsidRPr="000B4770">
              <w:rPr>
                <w:sz w:val="24"/>
                <w:szCs w:val="24"/>
                <w:lang w:val="en-US"/>
              </w:rPr>
              <w:t>Negative</w:t>
            </w:r>
            <w:r w:rsidR="00804754">
              <w:rPr>
                <w:sz w:val="24"/>
                <w:szCs w:val="24"/>
                <w:lang w:val="en-US"/>
              </w:rPr>
              <w:t>.</w:t>
            </w:r>
          </w:p>
          <w:p w:rsidR="004C6B7D" w:rsidRPr="00BA1C51" w:rsidRDefault="000B4770" w:rsidP="00BA1C51">
            <w:pPr>
              <w:pStyle w:val="Prrafodelista"/>
              <w:numPr>
                <w:ilvl w:val="1"/>
                <w:numId w:val="7"/>
              </w:numPr>
              <w:rPr>
                <w:sz w:val="24"/>
                <w:szCs w:val="24"/>
                <w:lang w:val="es-CO"/>
              </w:rPr>
            </w:pPr>
            <w:r w:rsidRPr="00804754">
              <w:rPr>
                <w:sz w:val="24"/>
                <w:szCs w:val="24"/>
                <w:lang w:val="en-US"/>
              </w:rPr>
              <w:t>I</w:t>
            </w:r>
            <w:r w:rsidR="008F47AC" w:rsidRPr="00804754">
              <w:rPr>
                <w:sz w:val="24"/>
                <w:szCs w:val="24"/>
                <w:lang w:val="en-US"/>
              </w:rPr>
              <w:t>nterrogative</w:t>
            </w:r>
            <w:r w:rsidR="00804754" w:rsidRPr="00804754">
              <w:rPr>
                <w:sz w:val="24"/>
                <w:szCs w:val="24"/>
                <w:lang w:val="es-CO"/>
              </w:rPr>
              <w:t>.</w:t>
            </w:r>
            <w:r w:rsidR="008F47AC" w:rsidRPr="00804754">
              <w:rPr>
                <w:sz w:val="24"/>
                <w:szCs w:val="24"/>
                <w:lang w:val="es-CO"/>
              </w:rPr>
              <w:t xml:space="preserve"> </w:t>
            </w:r>
          </w:p>
          <w:p w:rsidR="004C6B7D" w:rsidRPr="00BA1C51" w:rsidRDefault="00772B40" w:rsidP="00BA1C5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CO"/>
              </w:rPr>
            </w:pPr>
            <w:r w:rsidRPr="00804754">
              <w:rPr>
                <w:sz w:val="24"/>
                <w:szCs w:val="24"/>
                <w:lang w:val="en-US"/>
              </w:rPr>
              <w:t>N</w:t>
            </w:r>
            <w:r w:rsidR="008F47AC" w:rsidRPr="00804754">
              <w:rPr>
                <w:sz w:val="24"/>
                <w:szCs w:val="24"/>
                <w:lang w:val="en-US"/>
              </w:rPr>
              <w:t>umbers</w:t>
            </w:r>
            <w:r w:rsidR="00804754">
              <w:rPr>
                <w:sz w:val="24"/>
                <w:szCs w:val="24"/>
                <w:lang w:val="en-US"/>
              </w:rPr>
              <w:t>.</w:t>
            </w:r>
          </w:p>
          <w:p w:rsidR="004C6B7D" w:rsidRPr="00BA1C51" w:rsidRDefault="00B56A9D" w:rsidP="004C6B7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CO"/>
              </w:rPr>
            </w:pPr>
            <w:r w:rsidRPr="00804754">
              <w:rPr>
                <w:sz w:val="24"/>
                <w:szCs w:val="24"/>
                <w:lang w:val="en-US"/>
              </w:rPr>
              <w:t>The</w:t>
            </w:r>
            <w:r w:rsidRPr="00804754">
              <w:rPr>
                <w:sz w:val="24"/>
                <w:szCs w:val="24"/>
                <w:lang w:val="es-CO"/>
              </w:rPr>
              <w:t xml:space="preserve"> </w:t>
            </w:r>
            <w:r w:rsidRPr="00804754">
              <w:rPr>
                <w:sz w:val="24"/>
                <w:szCs w:val="24"/>
                <w:lang w:val="en-US"/>
              </w:rPr>
              <w:t>alphabet</w:t>
            </w:r>
            <w:r w:rsidR="00804754">
              <w:rPr>
                <w:sz w:val="24"/>
                <w:szCs w:val="24"/>
                <w:lang w:val="en-US"/>
              </w:rPr>
              <w:t>.</w:t>
            </w:r>
          </w:p>
          <w:p w:rsidR="004C6B7D" w:rsidRPr="00BA1C51" w:rsidRDefault="00734E93" w:rsidP="004C6B7D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CO"/>
              </w:rPr>
            </w:pPr>
            <w:r w:rsidRPr="00804754">
              <w:rPr>
                <w:sz w:val="24"/>
                <w:szCs w:val="24"/>
                <w:lang w:val="en-US"/>
              </w:rPr>
              <w:t>Professions</w:t>
            </w:r>
            <w:r w:rsidR="00804754">
              <w:rPr>
                <w:sz w:val="24"/>
                <w:szCs w:val="24"/>
                <w:lang w:val="en-US"/>
              </w:rPr>
              <w:t>.</w:t>
            </w:r>
          </w:p>
          <w:p w:rsidR="00734E93" w:rsidRPr="00804754" w:rsidRDefault="00734E93" w:rsidP="000B477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es-CO"/>
              </w:rPr>
            </w:pPr>
            <w:r w:rsidRPr="00804754">
              <w:rPr>
                <w:sz w:val="24"/>
                <w:szCs w:val="24"/>
                <w:lang w:val="es-CO"/>
              </w:rPr>
              <w:t xml:space="preserve">Places and </w:t>
            </w:r>
            <w:r w:rsidRPr="00804754">
              <w:rPr>
                <w:sz w:val="24"/>
                <w:szCs w:val="24"/>
                <w:lang w:val="en-US"/>
              </w:rPr>
              <w:t>cities</w:t>
            </w:r>
            <w:r w:rsidR="00804754">
              <w:rPr>
                <w:sz w:val="24"/>
                <w:szCs w:val="24"/>
                <w:lang w:val="en-US"/>
              </w:rPr>
              <w:t>.</w:t>
            </w:r>
            <w:r w:rsidRPr="00804754">
              <w:rPr>
                <w:sz w:val="24"/>
                <w:szCs w:val="24"/>
                <w:lang w:val="es-CO"/>
              </w:rPr>
              <w:t xml:space="preserve"> </w:t>
            </w:r>
          </w:p>
          <w:p w:rsidR="00B56A9D" w:rsidRPr="00804754" w:rsidRDefault="00B56A9D" w:rsidP="003002E4">
            <w:pPr>
              <w:pStyle w:val="Prrafodelista"/>
              <w:ind w:left="360"/>
              <w:rPr>
                <w:sz w:val="24"/>
                <w:szCs w:val="24"/>
                <w:lang w:val="es-CO"/>
              </w:rPr>
            </w:pPr>
          </w:p>
          <w:p w:rsidR="008F47AC" w:rsidRPr="00804754" w:rsidRDefault="008F47AC" w:rsidP="00617327">
            <w:pPr>
              <w:pStyle w:val="Prrafodelista"/>
              <w:ind w:left="360"/>
              <w:rPr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proofErr w:type="spellStart"/>
            <w:r w:rsidRPr="00804754">
              <w:rPr>
                <w:b/>
                <w:sz w:val="24"/>
                <w:szCs w:val="24"/>
                <w:u w:val="single"/>
                <w:lang w:val="es-CO"/>
              </w:rPr>
              <w:t>Logr</w:t>
            </w:r>
            <w:proofErr w:type="spellEnd"/>
            <w:r w:rsidRPr="002408AA">
              <w:rPr>
                <w:b/>
                <w:sz w:val="24"/>
                <w:szCs w:val="24"/>
                <w:u w:val="single"/>
              </w:rPr>
              <w:t>o Cognitivo</w:t>
            </w:r>
            <w:r w:rsidRPr="008106D4">
              <w:rPr>
                <w:sz w:val="24"/>
                <w:szCs w:val="24"/>
              </w:rPr>
              <w:t>:</w:t>
            </w:r>
            <w:r w:rsidR="008F47AC">
              <w:rPr>
                <w:sz w:val="24"/>
                <w:szCs w:val="24"/>
              </w:rPr>
              <w:t xml:space="preserve"> Identifica</w:t>
            </w:r>
            <w:r w:rsidR="00734E93">
              <w:rPr>
                <w:sz w:val="24"/>
                <w:szCs w:val="24"/>
              </w:rPr>
              <w:t xml:space="preserve"> y comprende</w:t>
            </w:r>
            <w:r w:rsidR="00C56412">
              <w:rPr>
                <w:sz w:val="24"/>
                <w:szCs w:val="24"/>
              </w:rPr>
              <w:t xml:space="preserve"> los saludos y comandos básicos utilizando el verbo tobe</w:t>
            </w:r>
            <w:r w:rsidR="00B56A9D">
              <w:rPr>
                <w:sz w:val="24"/>
                <w:szCs w:val="24"/>
              </w:rPr>
              <w:t>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8F47AC">
              <w:rPr>
                <w:sz w:val="24"/>
                <w:szCs w:val="24"/>
              </w:rPr>
              <w:t xml:space="preserve"> Utiliza expresiones</w:t>
            </w:r>
            <w:r w:rsidR="00722A28">
              <w:rPr>
                <w:sz w:val="24"/>
                <w:szCs w:val="24"/>
              </w:rPr>
              <w:t xml:space="preserve"> </w:t>
            </w:r>
            <w:r w:rsidR="00762D6C">
              <w:rPr>
                <w:sz w:val="24"/>
                <w:szCs w:val="24"/>
              </w:rPr>
              <w:t>básicas</w:t>
            </w:r>
            <w:r w:rsidR="008F47AC">
              <w:rPr>
                <w:sz w:val="24"/>
                <w:szCs w:val="24"/>
              </w:rPr>
              <w:t xml:space="preserve"> para saluda</w:t>
            </w:r>
            <w:r w:rsidR="00734E93">
              <w:rPr>
                <w:sz w:val="24"/>
                <w:szCs w:val="24"/>
              </w:rPr>
              <w:t xml:space="preserve">r, despedirse y presentarse. </w:t>
            </w:r>
          </w:p>
          <w:p w:rsidR="008106D4" w:rsidRPr="008106D4" w:rsidRDefault="00BA1C51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0421E5" w:rsidRDefault="000421E5" w:rsidP="008106D4">
      <w:pPr>
        <w:spacing w:line="240" w:lineRule="auto"/>
        <w:contextualSpacing/>
        <w:rPr>
          <w:sz w:val="24"/>
          <w:szCs w:val="24"/>
        </w:rPr>
      </w:pPr>
    </w:p>
    <w:p w:rsidR="000421E5" w:rsidRDefault="000421E5" w:rsidP="008106D4">
      <w:pPr>
        <w:spacing w:line="240" w:lineRule="auto"/>
        <w:contextualSpacing/>
        <w:rPr>
          <w:sz w:val="24"/>
          <w:szCs w:val="24"/>
        </w:rPr>
      </w:pPr>
    </w:p>
    <w:p w:rsidR="000421E5" w:rsidRDefault="000421E5" w:rsidP="008106D4">
      <w:pPr>
        <w:spacing w:line="240" w:lineRule="auto"/>
        <w:contextualSpacing/>
        <w:rPr>
          <w:sz w:val="24"/>
          <w:szCs w:val="24"/>
        </w:rPr>
      </w:pPr>
    </w:p>
    <w:p w:rsidR="005073A6" w:rsidRDefault="005073A6" w:rsidP="008106D4">
      <w:pPr>
        <w:spacing w:line="240" w:lineRule="auto"/>
        <w:contextualSpacing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4"/>
        <w:gridCol w:w="3842"/>
        <w:gridCol w:w="4032"/>
        <w:gridCol w:w="385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D43605" w:rsidRPr="00BA1C51" w:rsidRDefault="00D43605" w:rsidP="00BA1C51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BA1C51">
              <w:rPr>
                <w:b/>
              </w:rPr>
              <w:t>Escucha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>
              <w:t>Escucho textos orales y comprendo la información que me resulte familiar</w:t>
            </w:r>
            <w:r w:rsidRPr="009F5FE1">
              <w:t>.</w:t>
            </w:r>
          </w:p>
          <w:p w:rsidR="00D43605" w:rsidRPr="00BA1C51" w:rsidRDefault="00D43605" w:rsidP="00BA1C51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BA1C51">
              <w:rPr>
                <w:b/>
              </w:rPr>
              <w:t>Lectura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 w:rsidRPr="009F5FE1">
              <w:t>Comprendo</w:t>
            </w:r>
            <w:r>
              <w:t xml:space="preserve"> textos cortos sobre</w:t>
            </w:r>
            <w:r w:rsidRPr="009F5FE1">
              <w:t xml:space="preserve"> actividades cotidianas</w:t>
            </w:r>
            <w:r>
              <w:t xml:space="preserve"> de mi interés</w:t>
            </w:r>
            <w:r w:rsidRPr="009F5FE1">
              <w:t>,</w:t>
            </w:r>
            <w:r>
              <w:t xml:space="preserve"> sobre otras asignaturas y sobre mi entorno social.</w:t>
            </w:r>
          </w:p>
          <w:p w:rsidR="00D43605" w:rsidRPr="00BA1C51" w:rsidRDefault="00D43605" w:rsidP="00BA1C51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BA1C51">
              <w:rPr>
                <w:b/>
              </w:rPr>
              <w:t>Escritura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>
              <w:t xml:space="preserve">Escribo con ortografía breves descripciones y narraciones, sobre personas y lugares que conozco o imagino. </w:t>
            </w:r>
          </w:p>
          <w:p w:rsidR="00D43605" w:rsidRPr="00BA1C51" w:rsidRDefault="00D43605" w:rsidP="00BA1C51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BA1C51">
              <w:rPr>
                <w:b/>
              </w:rPr>
              <w:t>Monólogos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>
              <w:t>Sostengo monólogos donde hago presentaciones breves y explico de manera sencilla mis preferencias, actividades y otros temas relacionados con mi entorno e intereses.</w:t>
            </w:r>
          </w:p>
          <w:p w:rsidR="00056115" w:rsidRPr="00BA1C51" w:rsidRDefault="00D43605" w:rsidP="00BA1C51">
            <w:pPr>
              <w:pStyle w:val="Prrafodelista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BA1C51">
              <w:rPr>
                <w:b/>
              </w:rPr>
              <w:t>Conversación</w:t>
            </w:r>
            <w:r w:rsidR="00BA1C51">
              <w:rPr>
                <w:b/>
              </w:rPr>
              <w:t xml:space="preserve">: </w:t>
            </w:r>
            <w:r>
              <w:t>Expreso mis ideas, sensaciones y sentimientos con oraciones cortas y claras y una pronunciación comprensible</w:t>
            </w:r>
            <w:r w:rsidRPr="009F5FE1">
              <w:t>.</w:t>
            </w:r>
          </w:p>
        </w:tc>
        <w:tc>
          <w:tcPr>
            <w:tcW w:w="4353" w:type="dxa"/>
          </w:tcPr>
          <w:p w:rsidR="00BA1C51" w:rsidRPr="00BA1C51" w:rsidRDefault="00BA1C51" w:rsidP="00BA1C51">
            <w:pPr>
              <w:pStyle w:val="Prrafodelista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BA1C51">
              <w:rPr>
                <w:sz w:val="24"/>
                <w:szCs w:val="24"/>
                <w:lang w:val="en-US"/>
              </w:rPr>
              <w:t>My lovely home</w:t>
            </w:r>
          </w:p>
          <w:p w:rsidR="001E07D6" w:rsidRPr="00BA1C51" w:rsidRDefault="00BA1C51" w:rsidP="00BA1C51">
            <w:pPr>
              <w:pStyle w:val="Prrafodelista"/>
              <w:numPr>
                <w:ilvl w:val="0"/>
                <w:numId w:val="19"/>
              </w:numPr>
              <w:rPr>
                <w:b/>
                <w:sz w:val="24"/>
                <w:szCs w:val="24"/>
                <w:lang w:val="en-US"/>
              </w:rPr>
            </w:pPr>
            <w:r w:rsidRPr="00BA1C51">
              <w:rPr>
                <w:sz w:val="24"/>
                <w:szCs w:val="24"/>
                <w:lang w:val="en-US"/>
              </w:rPr>
              <w:t>Interesting people</w:t>
            </w:r>
          </w:p>
        </w:tc>
        <w:tc>
          <w:tcPr>
            <w:tcW w:w="4353" w:type="dxa"/>
          </w:tcPr>
          <w:p w:rsidR="00305DFE" w:rsidRPr="002E166B" w:rsidRDefault="0073796C" w:rsidP="00305DFE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 w:rsidRPr="001E07D6">
              <w:rPr>
                <w:sz w:val="24"/>
                <w:szCs w:val="24"/>
                <w:lang w:val="en-US"/>
              </w:rPr>
              <w:t>Rev</w:t>
            </w:r>
            <w:r w:rsidR="00A75CE6" w:rsidRPr="001E07D6">
              <w:rPr>
                <w:sz w:val="24"/>
                <w:szCs w:val="24"/>
                <w:lang w:val="en-US"/>
              </w:rPr>
              <w:t>i</w:t>
            </w:r>
            <w:r w:rsidRPr="001E07D6">
              <w:rPr>
                <w:sz w:val="24"/>
                <w:szCs w:val="24"/>
                <w:lang w:val="en-US"/>
              </w:rPr>
              <w:t>ew</w:t>
            </w:r>
            <w:r w:rsidRPr="002E166B">
              <w:rPr>
                <w:sz w:val="24"/>
                <w:szCs w:val="24"/>
                <w:lang w:val="en-US"/>
              </w:rPr>
              <w:t xml:space="preserve"> </w:t>
            </w:r>
            <w:r w:rsidRPr="001E07D6">
              <w:rPr>
                <w:sz w:val="24"/>
                <w:szCs w:val="24"/>
                <w:lang w:val="en-US"/>
              </w:rPr>
              <w:t>Vocabulary</w:t>
            </w:r>
            <w:r w:rsidR="002E166B">
              <w:rPr>
                <w:sz w:val="24"/>
                <w:szCs w:val="24"/>
                <w:lang w:val="en-US"/>
              </w:rPr>
              <w:t>.</w:t>
            </w:r>
            <w:r w:rsidRPr="002E166B">
              <w:rPr>
                <w:sz w:val="24"/>
                <w:szCs w:val="24"/>
                <w:lang w:val="en-US"/>
              </w:rPr>
              <w:t xml:space="preserve"> </w:t>
            </w:r>
            <w:r w:rsidR="005F1028" w:rsidRPr="002E166B">
              <w:rPr>
                <w:sz w:val="24"/>
                <w:szCs w:val="24"/>
                <w:lang w:val="en-US"/>
              </w:rPr>
              <w:t xml:space="preserve"> </w:t>
            </w:r>
          </w:p>
          <w:p w:rsidR="0073796C" w:rsidRPr="002E166B" w:rsidRDefault="0073796C" w:rsidP="00BA1C51">
            <w:pPr>
              <w:pStyle w:val="Prrafodelista"/>
              <w:numPr>
                <w:ilvl w:val="1"/>
                <w:numId w:val="20"/>
              </w:numPr>
              <w:rPr>
                <w:sz w:val="24"/>
                <w:szCs w:val="24"/>
                <w:lang w:val="en-US"/>
              </w:rPr>
            </w:pPr>
            <w:r w:rsidRPr="00804754">
              <w:rPr>
                <w:sz w:val="24"/>
                <w:szCs w:val="24"/>
                <w:lang w:val="en-US"/>
              </w:rPr>
              <w:t>My</w:t>
            </w:r>
            <w:r w:rsidRPr="002E166B">
              <w:rPr>
                <w:sz w:val="24"/>
                <w:szCs w:val="24"/>
                <w:lang w:val="en-US"/>
              </w:rPr>
              <w:t xml:space="preserve"> </w:t>
            </w:r>
            <w:r w:rsidRPr="00804754">
              <w:rPr>
                <w:sz w:val="24"/>
                <w:szCs w:val="24"/>
                <w:lang w:val="en-US"/>
              </w:rPr>
              <w:t>house</w:t>
            </w:r>
            <w:r w:rsidR="002E166B">
              <w:rPr>
                <w:sz w:val="24"/>
                <w:szCs w:val="24"/>
                <w:lang w:val="en-US"/>
              </w:rPr>
              <w:t>.</w:t>
            </w:r>
          </w:p>
          <w:p w:rsidR="00E62C54" w:rsidRPr="00BA1C51" w:rsidRDefault="0073796C" w:rsidP="00BA1C51">
            <w:pPr>
              <w:pStyle w:val="Prrafodelista"/>
              <w:numPr>
                <w:ilvl w:val="1"/>
                <w:numId w:val="20"/>
              </w:numPr>
              <w:rPr>
                <w:sz w:val="24"/>
                <w:szCs w:val="24"/>
                <w:lang w:val="en-US"/>
              </w:rPr>
            </w:pPr>
            <w:r w:rsidRPr="00804754">
              <w:rPr>
                <w:sz w:val="24"/>
                <w:szCs w:val="24"/>
                <w:lang w:val="en-US"/>
              </w:rPr>
              <w:t>My</w:t>
            </w:r>
            <w:r w:rsidRPr="002E166B">
              <w:rPr>
                <w:sz w:val="24"/>
                <w:szCs w:val="24"/>
                <w:lang w:val="en-US"/>
              </w:rPr>
              <w:t xml:space="preserve"> </w:t>
            </w:r>
            <w:r w:rsidRPr="00804754">
              <w:rPr>
                <w:sz w:val="24"/>
                <w:szCs w:val="24"/>
                <w:lang w:val="en-US"/>
              </w:rPr>
              <w:t>family</w:t>
            </w:r>
            <w:r w:rsidR="002E166B">
              <w:rPr>
                <w:sz w:val="24"/>
                <w:szCs w:val="24"/>
                <w:lang w:val="en-US"/>
              </w:rPr>
              <w:t>.</w:t>
            </w:r>
            <w:r w:rsidR="003002E4" w:rsidRPr="002E166B">
              <w:rPr>
                <w:sz w:val="24"/>
                <w:szCs w:val="24"/>
                <w:lang w:val="en-US"/>
              </w:rPr>
              <w:t xml:space="preserve"> </w:t>
            </w:r>
          </w:p>
          <w:p w:rsidR="005F1028" w:rsidRPr="002E166B" w:rsidRDefault="00D66F81" w:rsidP="003002E4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 w:rsidRPr="00804754">
              <w:rPr>
                <w:sz w:val="24"/>
                <w:szCs w:val="24"/>
                <w:lang w:val="en-US"/>
              </w:rPr>
              <w:t>Present</w:t>
            </w:r>
            <w:r w:rsidRPr="002E166B">
              <w:rPr>
                <w:sz w:val="24"/>
                <w:szCs w:val="24"/>
                <w:lang w:val="en-US"/>
              </w:rPr>
              <w:t xml:space="preserve"> </w:t>
            </w:r>
            <w:r w:rsidRPr="00804754">
              <w:rPr>
                <w:sz w:val="24"/>
                <w:szCs w:val="24"/>
                <w:lang w:val="en-US"/>
              </w:rPr>
              <w:t>progressive</w:t>
            </w:r>
            <w:r w:rsidR="002E166B">
              <w:rPr>
                <w:sz w:val="24"/>
                <w:szCs w:val="24"/>
                <w:lang w:val="en-US"/>
              </w:rPr>
              <w:t>.</w:t>
            </w:r>
            <w:r w:rsidRPr="002E166B">
              <w:rPr>
                <w:sz w:val="24"/>
                <w:szCs w:val="24"/>
                <w:lang w:val="en-US"/>
              </w:rPr>
              <w:t xml:space="preserve"> </w:t>
            </w:r>
          </w:p>
          <w:p w:rsidR="003002E4" w:rsidRPr="002E166B" w:rsidRDefault="00D66F81" w:rsidP="00BA1C51">
            <w:pPr>
              <w:pStyle w:val="Prrafodelista"/>
              <w:numPr>
                <w:ilvl w:val="1"/>
                <w:numId w:val="21"/>
              </w:numPr>
              <w:rPr>
                <w:sz w:val="24"/>
                <w:szCs w:val="24"/>
                <w:lang w:val="en-US"/>
              </w:rPr>
            </w:pPr>
            <w:r w:rsidRPr="00804754">
              <w:rPr>
                <w:sz w:val="24"/>
                <w:szCs w:val="24"/>
                <w:lang w:val="en-US"/>
              </w:rPr>
              <w:t>Affirmative</w:t>
            </w:r>
            <w:r w:rsidR="002E166B">
              <w:rPr>
                <w:sz w:val="24"/>
                <w:szCs w:val="24"/>
                <w:lang w:val="en-US"/>
              </w:rPr>
              <w:t>.</w:t>
            </w:r>
          </w:p>
          <w:p w:rsidR="00D66F81" w:rsidRPr="002E166B" w:rsidRDefault="00D66F81" w:rsidP="00BA1C51">
            <w:pPr>
              <w:pStyle w:val="Prrafodelista"/>
              <w:numPr>
                <w:ilvl w:val="1"/>
                <w:numId w:val="21"/>
              </w:numPr>
              <w:rPr>
                <w:sz w:val="24"/>
                <w:szCs w:val="24"/>
                <w:lang w:val="en-US"/>
              </w:rPr>
            </w:pPr>
            <w:r w:rsidRPr="00804754">
              <w:rPr>
                <w:sz w:val="24"/>
                <w:szCs w:val="24"/>
                <w:lang w:val="en-US"/>
              </w:rPr>
              <w:t>Negative</w:t>
            </w:r>
            <w:r w:rsidR="002E166B">
              <w:rPr>
                <w:sz w:val="24"/>
                <w:szCs w:val="24"/>
                <w:lang w:val="en-US"/>
              </w:rPr>
              <w:t>.</w:t>
            </w:r>
          </w:p>
          <w:p w:rsidR="00E62C54" w:rsidRPr="00BA1C51" w:rsidRDefault="00D66F81" w:rsidP="00BA1C51">
            <w:pPr>
              <w:pStyle w:val="Prrafodelista"/>
              <w:numPr>
                <w:ilvl w:val="1"/>
                <w:numId w:val="21"/>
              </w:numPr>
              <w:rPr>
                <w:sz w:val="24"/>
                <w:szCs w:val="24"/>
                <w:lang w:val="en-US"/>
              </w:rPr>
            </w:pPr>
            <w:r w:rsidRPr="00804754">
              <w:rPr>
                <w:sz w:val="24"/>
                <w:szCs w:val="24"/>
                <w:lang w:val="en-US"/>
              </w:rPr>
              <w:t>Interrogative</w:t>
            </w:r>
            <w:r w:rsidR="002E166B">
              <w:rPr>
                <w:sz w:val="24"/>
                <w:szCs w:val="24"/>
                <w:lang w:val="en-US"/>
              </w:rPr>
              <w:t>.</w:t>
            </w:r>
          </w:p>
          <w:p w:rsidR="00D66F81" w:rsidRPr="00BA1C51" w:rsidRDefault="003002E4" w:rsidP="00D66F81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 w:rsidRPr="00804754">
              <w:rPr>
                <w:sz w:val="24"/>
                <w:szCs w:val="24"/>
                <w:lang w:val="en-US"/>
              </w:rPr>
              <w:t>Preposition</w:t>
            </w:r>
            <w:r w:rsidRPr="002E166B">
              <w:rPr>
                <w:sz w:val="24"/>
                <w:szCs w:val="24"/>
                <w:lang w:val="en-US"/>
              </w:rPr>
              <w:t xml:space="preserve"> of place</w:t>
            </w:r>
            <w:r w:rsidR="002E166B">
              <w:rPr>
                <w:sz w:val="24"/>
                <w:szCs w:val="24"/>
                <w:lang w:val="en-US"/>
              </w:rPr>
              <w:t>.</w:t>
            </w:r>
          </w:p>
          <w:p w:rsidR="00E62C54" w:rsidRPr="00BA1C51" w:rsidRDefault="00A75CE6" w:rsidP="00E62C54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 w:rsidRPr="00E62C54">
              <w:rPr>
                <w:sz w:val="24"/>
                <w:szCs w:val="24"/>
                <w:lang w:val="en-US"/>
              </w:rPr>
              <w:t>Peoples</w:t>
            </w:r>
            <w:r w:rsidRPr="002E166B">
              <w:rPr>
                <w:sz w:val="24"/>
                <w:szCs w:val="24"/>
                <w:lang w:val="en-US"/>
              </w:rPr>
              <w:t xml:space="preserve"> and </w:t>
            </w:r>
            <w:r w:rsidRPr="00E62C54">
              <w:rPr>
                <w:sz w:val="24"/>
                <w:szCs w:val="24"/>
                <w:lang w:val="en-US"/>
              </w:rPr>
              <w:t>clothes</w:t>
            </w:r>
            <w:r w:rsidR="002E166B">
              <w:rPr>
                <w:sz w:val="24"/>
                <w:szCs w:val="24"/>
                <w:lang w:val="en-US"/>
              </w:rPr>
              <w:t>.</w:t>
            </w:r>
            <w:r w:rsidRPr="002E166B">
              <w:rPr>
                <w:sz w:val="24"/>
                <w:szCs w:val="24"/>
                <w:lang w:val="en-US"/>
              </w:rPr>
              <w:t xml:space="preserve"> </w:t>
            </w:r>
          </w:p>
          <w:p w:rsidR="00772CB7" w:rsidRPr="00BA1C51" w:rsidRDefault="005F1028" w:rsidP="00BA1C51">
            <w:pPr>
              <w:pStyle w:val="Prrafodelista"/>
              <w:numPr>
                <w:ilvl w:val="0"/>
                <w:numId w:val="23"/>
              </w:numPr>
              <w:rPr>
                <w:sz w:val="24"/>
                <w:szCs w:val="24"/>
                <w:lang w:val="es-CO"/>
              </w:rPr>
            </w:pPr>
            <w:r w:rsidRPr="00BA1C51">
              <w:rPr>
                <w:sz w:val="24"/>
                <w:szCs w:val="24"/>
                <w:lang w:val="en-US"/>
              </w:rPr>
              <w:t>Physical</w:t>
            </w:r>
            <w:r w:rsidRPr="00BA1C51">
              <w:rPr>
                <w:sz w:val="24"/>
                <w:szCs w:val="24"/>
                <w:lang w:val="es-CO"/>
              </w:rPr>
              <w:t xml:space="preserve"> </w:t>
            </w:r>
            <w:r w:rsidRPr="00BA1C51">
              <w:rPr>
                <w:sz w:val="24"/>
                <w:szCs w:val="24"/>
                <w:lang w:val="en-US"/>
              </w:rPr>
              <w:t>description</w:t>
            </w:r>
            <w:r w:rsidR="002E166B" w:rsidRPr="00BA1C51">
              <w:rPr>
                <w:sz w:val="24"/>
                <w:szCs w:val="24"/>
                <w:lang w:val="es-CO"/>
              </w:rPr>
              <w:t>.</w:t>
            </w:r>
            <w:r w:rsidRPr="00BA1C51">
              <w:rPr>
                <w:sz w:val="24"/>
                <w:szCs w:val="24"/>
                <w:lang w:val="es-CO"/>
              </w:rPr>
              <w:t xml:space="preserve"> </w:t>
            </w:r>
          </w:p>
          <w:p w:rsidR="00056115" w:rsidRPr="00E62C54" w:rsidRDefault="005F1028" w:rsidP="00BA1C51">
            <w:pPr>
              <w:pStyle w:val="Prrafodelist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2E166B">
              <w:rPr>
                <w:sz w:val="24"/>
                <w:szCs w:val="24"/>
                <w:lang w:val="en-US"/>
              </w:rPr>
              <w:t>Adjectives</w:t>
            </w:r>
            <w:r w:rsidR="002E166B">
              <w:rPr>
                <w:sz w:val="24"/>
                <w:szCs w:val="24"/>
                <w:lang w:val="es-CO"/>
              </w:rPr>
              <w:t>.</w:t>
            </w:r>
            <w:r w:rsidRPr="00772CB7">
              <w:rPr>
                <w:sz w:val="24"/>
                <w:szCs w:val="24"/>
              </w:rPr>
              <w:t xml:space="preserve"> </w:t>
            </w:r>
          </w:p>
          <w:p w:rsidR="003002E4" w:rsidRPr="00BA1C51" w:rsidRDefault="00772CB7" w:rsidP="00BA1C51">
            <w:pPr>
              <w:pStyle w:val="Prrafodelist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A1C51">
              <w:rPr>
                <w:sz w:val="24"/>
                <w:szCs w:val="24"/>
              </w:rPr>
              <w:t>5.2</w:t>
            </w:r>
            <w:r w:rsidR="003002E4" w:rsidRPr="00BA1C51">
              <w:rPr>
                <w:sz w:val="24"/>
                <w:szCs w:val="24"/>
              </w:rPr>
              <w:t xml:space="preserve"> </w:t>
            </w:r>
            <w:r w:rsidR="003002E4" w:rsidRPr="00BA1C51">
              <w:rPr>
                <w:sz w:val="24"/>
                <w:szCs w:val="24"/>
                <w:lang w:val="en-US"/>
              </w:rPr>
              <w:t>like</w:t>
            </w:r>
            <w:r w:rsidR="003002E4" w:rsidRPr="00BA1C51">
              <w:rPr>
                <w:sz w:val="24"/>
                <w:szCs w:val="24"/>
              </w:rPr>
              <w:t xml:space="preserve"> / </w:t>
            </w:r>
            <w:r w:rsidR="003002E4" w:rsidRPr="00BA1C51">
              <w:rPr>
                <w:sz w:val="24"/>
                <w:szCs w:val="24"/>
                <w:lang w:val="en-US"/>
              </w:rPr>
              <w:t>dislike</w:t>
            </w:r>
            <w:r w:rsidR="002E166B" w:rsidRPr="00BA1C51">
              <w:rPr>
                <w:sz w:val="24"/>
                <w:szCs w:val="24"/>
                <w:lang w:val="en-US"/>
              </w:rPr>
              <w:t>.</w:t>
            </w:r>
            <w:r w:rsidR="003002E4" w:rsidRPr="00BA1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754A42" w:rsidRPr="008106D4" w:rsidRDefault="00754A42" w:rsidP="002D63CD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002E4">
              <w:rPr>
                <w:sz w:val="24"/>
                <w:szCs w:val="24"/>
              </w:rPr>
              <w:t xml:space="preserve"> I</w:t>
            </w:r>
            <w:r w:rsidR="00AC1109">
              <w:rPr>
                <w:sz w:val="24"/>
                <w:szCs w:val="24"/>
              </w:rPr>
              <w:t>dentifica el uso del presente simple en textos cortos. Relaciona imágenes con descripciones físicas de objetos, personas o animales.</w:t>
            </w:r>
          </w:p>
          <w:p w:rsidR="00754A42" w:rsidRPr="008106D4" w:rsidRDefault="00754A42" w:rsidP="001E5BDF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C1109">
              <w:rPr>
                <w:sz w:val="24"/>
                <w:szCs w:val="24"/>
              </w:rPr>
              <w:t xml:space="preserve"> Construye oraciones en presente simple sobre temas que le son familiares.  Realiza descripciones físicas empleando los adjetivos estudiados en clases.</w:t>
            </w:r>
          </w:p>
          <w:p w:rsidR="00754A42" w:rsidRPr="008106D4" w:rsidRDefault="00BA1C51" w:rsidP="001E5BDF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C6CD5" w:rsidRDefault="000C6CD5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C6CD5" w:rsidRDefault="000C6CD5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C6CD5" w:rsidRDefault="000C6CD5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82B22" w:rsidRDefault="00F82B22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C6CD5" w:rsidRDefault="000C6CD5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C6CD5" w:rsidRDefault="000C6CD5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C6CD5" w:rsidRDefault="000C6CD5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2"/>
        <w:gridCol w:w="3830"/>
        <w:gridCol w:w="3998"/>
        <w:gridCol w:w="388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D43605" w:rsidRPr="00BA1C51" w:rsidRDefault="00D43605" w:rsidP="00BA1C51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BA1C51">
              <w:rPr>
                <w:b/>
              </w:rPr>
              <w:t>Escucha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>
              <w:t>Escucho textos orales y comprendo la información que me resulte familiar</w:t>
            </w:r>
            <w:r w:rsidRPr="009F5FE1">
              <w:t>.</w:t>
            </w:r>
          </w:p>
          <w:p w:rsidR="00D43605" w:rsidRPr="00BA1C51" w:rsidRDefault="00D43605" w:rsidP="00BA1C51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BA1C51">
              <w:rPr>
                <w:b/>
              </w:rPr>
              <w:t>Lectura</w:t>
            </w:r>
            <w:r w:rsidR="00BA1C51" w:rsidRPr="00BA1C51">
              <w:rPr>
                <w:b/>
              </w:rPr>
              <w:t xml:space="preserve">: </w:t>
            </w:r>
            <w:r w:rsidRPr="009F5FE1">
              <w:t>Comprendo</w:t>
            </w:r>
            <w:r>
              <w:t xml:space="preserve"> textos cortos sobre</w:t>
            </w:r>
            <w:r w:rsidRPr="009F5FE1">
              <w:t xml:space="preserve"> actividades cotidianas</w:t>
            </w:r>
            <w:r>
              <w:t xml:space="preserve"> de mi interés</w:t>
            </w:r>
            <w:r w:rsidRPr="009F5FE1">
              <w:t>,</w:t>
            </w:r>
            <w:r>
              <w:t xml:space="preserve"> sobre otras asignaturas y sobre mi entorno social.</w:t>
            </w:r>
          </w:p>
          <w:p w:rsidR="00D43605" w:rsidRPr="00BA1C51" w:rsidRDefault="00D43605" w:rsidP="00BA1C51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BA1C51">
              <w:rPr>
                <w:b/>
              </w:rPr>
              <w:t>Escritura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>
              <w:t xml:space="preserve">Escribo con ortografía breves descripciones y narraciones, sobre personas y lugares que conozco o imagino. </w:t>
            </w:r>
          </w:p>
          <w:p w:rsidR="00D43605" w:rsidRPr="00BA1C51" w:rsidRDefault="00D43605" w:rsidP="00BA1C51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BA1C51">
              <w:rPr>
                <w:b/>
              </w:rPr>
              <w:t>Monólogos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>
              <w:t>Sostengo monólogos donde hago presentaciones breves y explico de manera sencilla mis preferencias, actividades y otros temas relacionados con mi entorno e intereses.</w:t>
            </w:r>
          </w:p>
          <w:p w:rsidR="000C6CD5" w:rsidRPr="00BA1C51" w:rsidRDefault="00D43605" w:rsidP="00BA1C51">
            <w:pPr>
              <w:pStyle w:val="Prrafodelista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 w:rsidRPr="00BA1C51">
              <w:rPr>
                <w:b/>
              </w:rPr>
              <w:t>Conversación</w:t>
            </w:r>
            <w:r w:rsidR="00BA1C51">
              <w:rPr>
                <w:b/>
              </w:rPr>
              <w:t xml:space="preserve">: </w:t>
            </w:r>
            <w:r>
              <w:t>Expreso mis ideas, sensaciones y sentimientos con oraciones cortas y claras y una pronunciación comprensible</w:t>
            </w:r>
            <w:r w:rsidRPr="009F5FE1">
              <w:t>.</w:t>
            </w:r>
          </w:p>
        </w:tc>
        <w:tc>
          <w:tcPr>
            <w:tcW w:w="4353" w:type="dxa"/>
          </w:tcPr>
          <w:p w:rsidR="00BA1C51" w:rsidRPr="00BA1C51" w:rsidRDefault="00BA1C51" w:rsidP="00BA1C51">
            <w:pPr>
              <w:pStyle w:val="Prrafodelist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BA1C51">
              <w:rPr>
                <w:sz w:val="24"/>
                <w:szCs w:val="24"/>
              </w:rPr>
              <w:t>Fun</w:t>
            </w:r>
            <w:proofErr w:type="spellEnd"/>
            <w:r w:rsidRPr="00BA1C51">
              <w:rPr>
                <w:sz w:val="24"/>
                <w:szCs w:val="24"/>
              </w:rPr>
              <w:t xml:space="preserve"> </w:t>
            </w:r>
            <w:proofErr w:type="spellStart"/>
            <w:r w:rsidRPr="00BA1C51">
              <w:rPr>
                <w:sz w:val="24"/>
                <w:szCs w:val="24"/>
              </w:rPr>
              <w:t>sports</w:t>
            </w:r>
            <w:proofErr w:type="spellEnd"/>
          </w:p>
          <w:p w:rsidR="00772CB7" w:rsidRPr="00BA1C51" w:rsidRDefault="00BA1C51" w:rsidP="00BA1C51">
            <w:pPr>
              <w:pStyle w:val="Prrafodelista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proofErr w:type="spellStart"/>
            <w:r w:rsidRPr="00BA1C51">
              <w:rPr>
                <w:sz w:val="24"/>
                <w:szCs w:val="24"/>
              </w:rPr>
              <w:t>Delicious</w:t>
            </w:r>
            <w:proofErr w:type="spellEnd"/>
            <w:r w:rsidRPr="00BA1C51">
              <w:rPr>
                <w:sz w:val="24"/>
                <w:szCs w:val="24"/>
              </w:rPr>
              <w:t xml:space="preserve"> </w:t>
            </w:r>
            <w:proofErr w:type="spellStart"/>
            <w:r w:rsidRPr="00BA1C51">
              <w:rPr>
                <w:sz w:val="24"/>
                <w:szCs w:val="24"/>
              </w:rPr>
              <w:t>food</w:t>
            </w:r>
            <w:proofErr w:type="spellEnd"/>
          </w:p>
        </w:tc>
        <w:tc>
          <w:tcPr>
            <w:tcW w:w="4353" w:type="dxa"/>
          </w:tcPr>
          <w:p w:rsidR="00305DFE" w:rsidRPr="00772CB7" w:rsidRDefault="00A75CE6" w:rsidP="00772CB7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Verb to have</w:t>
            </w:r>
          </w:p>
          <w:p w:rsidR="00772CB7" w:rsidRDefault="00772CB7" w:rsidP="00305DFE">
            <w:pPr>
              <w:pStyle w:val="Prrafodelista"/>
              <w:numPr>
                <w:ilvl w:val="1"/>
                <w:numId w:val="1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Affirmative form.</w:t>
            </w:r>
          </w:p>
          <w:p w:rsidR="00772CB7" w:rsidRDefault="00772CB7" w:rsidP="00305DFE">
            <w:pPr>
              <w:pStyle w:val="Prrafodelista"/>
              <w:numPr>
                <w:ilvl w:val="1"/>
                <w:numId w:val="1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N</w:t>
            </w:r>
            <w:r w:rsidR="008D0FE3">
              <w:rPr>
                <w:sz w:val="24"/>
                <w:szCs w:val="24"/>
                <w:lang w:val="en-US"/>
              </w:rPr>
              <w:t>egative</w:t>
            </w:r>
            <w:r>
              <w:rPr>
                <w:sz w:val="24"/>
                <w:szCs w:val="24"/>
                <w:lang w:val="en-US"/>
              </w:rPr>
              <w:t xml:space="preserve"> form.</w:t>
            </w:r>
          </w:p>
          <w:p w:rsidR="00B03731" w:rsidRPr="00BA1C51" w:rsidRDefault="008D0FE3" w:rsidP="00BA1C51">
            <w:pPr>
              <w:pStyle w:val="Prrafodelista"/>
              <w:numPr>
                <w:ilvl w:val="1"/>
                <w:numId w:val="1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772CB7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nterrogative form</w:t>
            </w:r>
            <w:r w:rsidR="00772CB7">
              <w:rPr>
                <w:sz w:val="24"/>
                <w:szCs w:val="24"/>
                <w:lang w:val="en-US"/>
              </w:rPr>
              <w:t>.</w:t>
            </w:r>
          </w:p>
          <w:p w:rsidR="003D2F0E" w:rsidRPr="00BA1C51" w:rsidRDefault="00772CB7" w:rsidP="00BA1C51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Sports and hobbies </w:t>
            </w:r>
            <w:r w:rsidR="003D2F0E" w:rsidRPr="00772CB7">
              <w:rPr>
                <w:sz w:val="24"/>
                <w:szCs w:val="24"/>
                <w:lang w:val="en-US"/>
              </w:rPr>
              <w:t xml:space="preserve"> </w:t>
            </w:r>
          </w:p>
          <w:p w:rsidR="00B03731" w:rsidRPr="00BA1C51" w:rsidRDefault="008D0FE3" w:rsidP="00B03731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CE2C0D">
              <w:rPr>
                <w:sz w:val="24"/>
                <w:szCs w:val="24"/>
                <w:lang w:val="en-US"/>
              </w:rPr>
              <w:t>Ordinal  numbers</w:t>
            </w:r>
          </w:p>
          <w:p w:rsidR="00B03731" w:rsidRPr="00BA1C51" w:rsidRDefault="00CE2C0D" w:rsidP="00BA1C51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Food</w:t>
            </w:r>
          </w:p>
          <w:p w:rsidR="00CE2C0D" w:rsidRPr="00CE2C0D" w:rsidRDefault="00CE2C0D" w:rsidP="00CE2C0D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Frequency adverb </w:t>
            </w:r>
          </w:p>
        </w:tc>
        <w:tc>
          <w:tcPr>
            <w:tcW w:w="4353" w:type="dxa"/>
          </w:tcPr>
          <w:p w:rsidR="00754A42" w:rsidRPr="002921B9" w:rsidRDefault="00754A42" w:rsidP="002921B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E2C0D">
              <w:rPr>
                <w:b/>
                <w:sz w:val="24"/>
                <w:szCs w:val="24"/>
                <w:u w:val="single"/>
                <w:lang w:val="es-CO"/>
              </w:rPr>
              <w:t>Logro Cognitivo</w:t>
            </w:r>
            <w:r w:rsidRPr="00CE2C0D">
              <w:rPr>
                <w:sz w:val="24"/>
                <w:szCs w:val="24"/>
                <w:lang w:val="es-CO"/>
              </w:rPr>
              <w:t>:</w:t>
            </w:r>
            <w:r w:rsidR="000421E5" w:rsidRPr="00CE2C0D">
              <w:rPr>
                <w:sz w:val="24"/>
                <w:szCs w:val="24"/>
                <w:lang w:val="es-CO"/>
              </w:rPr>
              <w:t xml:space="preserve"> Identifica y </w:t>
            </w:r>
            <w:r w:rsidR="00E62C54" w:rsidRPr="00CE2C0D">
              <w:rPr>
                <w:sz w:val="24"/>
                <w:szCs w:val="24"/>
                <w:lang w:val="es-CO"/>
              </w:rPr>
              <w:t>clasifica</w:t>
            </w:r>
            <w:r w:rsidR="00E62C54">
              <w:rPr>
                <w:sz w:val="24"/>
                <w:szCs w:val="24"/>
              </w:rPr>
              <w:t xml:space="preserve"> el verbo </w:t>
            </w:r>
            <w:proofErr w:type="spellStart"/>
            <w:r w:rsidR="00E62C54">
              <w:rPr>
                <w:sz w:val="24"/>
                <w:szCs w:val="24"/>
              </w:rPr>
              <w:t>to</w:t>
            </w:r>
            <w:proofErr w:type="spellEnd"/>
            <w:r w:rsidR="00E62C54">
              <w:rPr>
                <w:sz w:val="24"/>
                <w:szCs w:val="24"/>
              </w:rPr>
              <w:t xml:space="preserve"> </w:t>
            </w:r>
            <w:proofErr w:type="spellStart"/>
            <w:r w:rsidR="00E62C54">
              <w:rPr>
                <w:sz w:val="24"/>
                <w:szCs w:val="24"/>
              </w:rPr>
              <w:t>have</w:t>
            </w:r>
            <w:proofErr w:type="spellEnd"/>
            <w:r w:rsidR="00E62C54">
              <w:rPr>
                <w:sz w:val="24"/>
                <w:szCs w:val="24"/>
              </w:rPr>
              <w:t xml:space="preserve"> en forma afirmativa, negativa e interrogativa</w:t>
            </w:r>
            <w:r w:rsidR="000421E5" w:rsidRPr="002921B9">
              <w:rPr>
                <w:sz w:val="24"/>
                <w:szCs w:val="24"/>
              </w:rPr>
              <w:t>.</w:t>
            </w:r>
          </w:p>
          <w:p w:rsidR="000421E5" w:rsidRPr="000421E5" w:rsidRDefault="00E62C54" w:rsidP="000421E5">
            <w:pPr>
              <w:pStyle w:val="Prrafodelista"/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el vocabulario de deportes y comidas.</w:t>
            </w:r>
          </w:p>
          <w:p w:rsidR="00754A42" w:rsidRPr="002921B9" w:rsidRDefault="00754A42" w:rsidP="002921B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921B9">
              <w:rPr>
                <w:b/>
                <w:sz w:val="24"/>
                <w:szCs w:val="24"/>
                <w:u w:val="single"/>
              </w:rPr>
              <w:t>Logro Expresivo</w:t>
            </w:r>
            <w:r w:rsidRPr="002921B9">
              <w:rPr>
                <w:sz w:val="24"/>
                <w:szCs w:val="24"/>
              </w:rPr>
              <w:t>:</w:t>
            </w:r>
            <w:r w:rsidR="000421E5" w:rsidRPr="002921B9">
              <w:rPr>
                <w:sz w:val="24"/>
                <w:szCs w:val="24"/>
              </w:rPr>
              <w:t xml:space="preserve"> realiza oraciones utilizando el </w:t>
            </w:r>
            <w:r w:rsidR="00E62C54">
              <w:rPr>
                <w:sz w:val="24"/>
                <w:szCs w:val="24"/>
              </w:rPr>
              <w:t xml:space="preserve">presente </w:t>
            </w:r>
            <w:r w:rsidR="000421E5" w:rsidRPr="002921B9">
              <w:rPr>
                <w:sz w:val="24"/>
                <w:szCs w:val="24"/>
              </w:rPr>
              <w:t>s</w:t>
            </w:r>
            <w:r w:rsidR="00EB5103">
              <w:rPr>
                <w:sz w:val="24"/>
                <w:szCs w:val="24"/>
              </w:rPr>
              <w:t xml:space="preserve">imple. Utiliza el verbo </w:t>
            </w:r>
            <w:proofErr w:type="spellStart"/>
            <w:r w:rsidR="00EB5103">
              <w:rPr>
                <w:sz w:val="24"/>
                <w:szCs w:val="24"/>
              </w:rPr>
              <w:t>To</w:t>
            </w:r>
            <w:proofErr w:type="spellEnd"/>
            <w:r w:rsidR="00EB5103">
              <w:rPr>
                <w:sz w:val="24"/>
                <w:szCs w:val="24"/>
              </w:rPr>
              <w:t xml:space="preserve"> </w:t>
            </w:r>
            <w:proofErr w:type="spellStart"/>
            <w:r w:rsidR="00EB5103">
              <w:rPr>
                <w:sz w:val="24"/>
                <w:szCs w:val="24"/>
              </w:rPr>
              <w:t>Have</w:t>
            </w:r>
            <w:proofErr w:type="spellEnd"/>
            <w:r w:rsidR="00EB5103">
              <w:rPr>
                <w:sz w:val="24"/>
                <w:szCs w:val="24"/>
              </w:rPr>
              <w:t xml:space="preserve"> para hablar de deportes y comidas</w:t>
            </w:r>
          </w:p>
          <w:p w:rsidR="00754A42" w:rsidRPr="002921B9" w:rsidRDefault="00BA1C51" w:rsidP="002921B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2921B9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60944" w:rsidRDefault="00D6094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60944" w:rsidRDefault="00D6094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60944" w:rsidRDefault="00D6094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60944" w:rsidRDefault="00D6094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60944" w:rsidRDefault="00D6094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D60944" w:rsidRDefault="00D6094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5073A6" w:rsidRDefault="005073A6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8"/>
        <w:gridCol w:w="3825"/>
        <w:gridCol w:w="3957"/>
        <w:gridCol w:w="392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D43605" w:rsidRPr="00BA1C51" w:rsidRDefault="00D43605" w:rsidP="00BA1C51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BA1C51">
              <w:rPr>
                <w:b/>
              </w:rPr>
              <w:t>Escucha</w:t>
            </w:r>
            <w:r w:rsidR="00BA1C51" w:rsidRPr="00BA1C51">
              <w:rPr>
                <w:b/>
              </w:rPr>
              <w:t xml:space="preserve">: </w:t>
            </w:r>
            <w:r>
              <w:t>Escucho textos orales y comprendo la información que me resulte familiar</w:t>
            </w:r>
            <w:r w:rsidRPr="009F5FE1">
              <w:t>.</w:t>
            </w:r>
          </w:p>
          <w:p w:rsidR="00D43605" w:rsidRPr="00BA1C51" w:rsidRDefault="00D43605" w:rsidP="00BA1C51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BA1C51">
              <w:rPr>
                <w:b/>
              </w:rPr>
              <w:t>Lectura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 w:rsidRPr="009F5FE1">
              <w:t>Comprendo</w:t>
            </w:r>
            <w:r>
              <w:t xml:space="preserve"> textos cortos sobre</w:t>
            </w:r>
            <w:r w:rsidRPr="009F5FE1">
              <w:t xml:space="preserve"> actividades cotidianas</w:t>
            </w:r>
            <w:r>
              <w:t xml:space="preserve"> de mi interés</w:t>
            </w:r>
            <w:r w:rsidRPr="009F5FE1">
              <w:t>,</w:t>
            </w:r>
            <w:r>
              <w:t xml:space="preserve"> sobre otras asignaturas y sobre mi entorno social.</w:t>
            </w:r>
          </w:p>
          <w:p w:rsidR="00D43605" w:rsidRPr="00BA1C51" w:rsidRDefault="00D43605" w:rsidP="00BA1C51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BA1C51">
              <w:rPr>
                <w:b/>
              </w:rPr>
              <w:t>Escritura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>
              <w:t xml:space="preserve">Escribo con ortografía breves descripciones y narraciones, sobre personas y lugares que conozco o imagino. </w:t>
            </w:r>
          </w:p>
          <w:p w:rsidR="00D43605" w:rsidRPr="00BA1C51" w:rsidRDefault="00D43605" w:rsidP="00BA1C51">
            <w:pPr>
              <w:pStyle w:val="Prrafodelista"/>
              <w:numPr>
                <w:ilvl w:val="0"/>
                <w:numId w:val="25"/>
              </w:numPr>
              <w:rPr>
                <w:b/>
              </w:rPr>
            </w:pPr>
            <w:r w:rsidRPr="00BA1C51">
              <w:rPr>
                <w:b/>
              </w:rPr>
              <w:t>Monólogos</w:t>
            </w:r>
            <w:r w:rsidR="00BA1C51" w:rsidRPr="00BA1C51">
              <w:rPr>
                <w:b/>
              </w:rPr>
              <w:t>:</w:t>
            </w:r>
            <w:r w:rsidR="00BA1C51">
              <w:rPr>
                <w:b/>
              </w:rPr>
              <w:t xml:space="preserve"> </w:t>
            </w:r>
            <w:r>
              <w:t>Sostengo monólogos donde hago presentaciones breves y explico de manera sencilla mis preferencias, actividades y otros temas relacionados con mi entorno e intereses.</w:t>
            </w:r>
          </w:p>
          <w:p w:rsidR="007F3768" w:rsidRPr="00BA1C51" w:rsidRDefault="00D43605" w:rsidP="00BA1C51">
            <w:pPr>
              <w:pStyle w:val="Prrafodelista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 w:rsidRPr="00BA1C51">
              <w:rPr>
                <w:b/>
              </w:rPr>
              <w:t>Conversación</w:t>
            </w:r>
            <w:r w:rsidR="00BA1C51">
              <w:rPr>
                <w:b/>
              </w:rPr>
              <w:t xml:space="preserve">: </w:t>
            </w:r>
            <w:r>
              <w:t>Expreso mis ideas, sensaciones y sentimientos con oraciones cortas y claras y una pronunciación comprensible</w:t>
            </w:r>
            <w:r w:rsidRPr="009F5FE1">
              <w:t>.</w:t>
            </w:r>
          </w:p>
        </w:tc>
        <w:tc>
          <w:tcPr>
            <w:tcW w:w="4353" w:type="dxa"/>
          </w:tcPr>
          <w:p w:rsidR="00754A42" w:rsidRPr="00BA1C51" w:rsidRDefault="00BA1C51" w:rsidP="00BA1C51">
            <w:pPr>
              <w:pStyle w:val="Prrafodelista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BA1C51">
              <w:rPr>
                <w:sz w:val="24"/>
                <w:szCs w:val="24"/>
              </w:rPr>
              <w:t>Healt</w:t>
            </w:r>
            <w:proofErr w:type="spellEnd"/>
            <w:r w:rsidRPr="00BA1C51">
              <w:rPr>
                <w:sz w:val="24"/>
                <w:szCs w:val="24"/>
              </w:rPr>
              <w:t xml:space="preserve"> </w:t>
            </w:r>
            <w:proofErr w:type="spellStart"/>
            <w:r w:rsidRPr="00BA1C51">
              <w:rPr>
                <w:sz w:val="24"/>
                <w:szCs w:val="24"/>
              </w:rPr>
              <w:t>advices</w:t>
            </w:r>
            <w:proofErr w:type="spellEnd"/>
          </w:p>
          <w:p w:rsidR="00D60944" w:rsidRPr="000421E5" w:rsidRDefault="00D60944" w:rsidP="000421E5">
            <w:pPr>
              <w:pStyle w:val="Prrafodelista"/>
              <w:ind w:left="4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3" w:type="dxa"/>
          </w:tcPr>
          <w:p w:rsidR="00B03731" w:rsidRPr="00BA1C51" w:rsidRDefault="004F552C" w:rsidP="00BA1C51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5073A6">
              <w:rPr>
                <w:sz w:val="24"/>
                <w:szCs w:val="24"/>
                <w:lang w:val="en-US"/>
              </w:rPr>
              <w:t>Simple past</w:t>
            </w:r>
            <w:r w:rsidR="00A51D64">
              <w:rPr>
                <w:sz w:val="24"/>
                <w:szCs w:val="24"/>
                <w:lang w:val="en-US"/>
              </w:rPr>
              <w:t xml:space="preserve"> tense</w:t>
            </w:r>
            <w:r w:rsidR="00B03731">
              <w:rPr>
                <w:sz w:val="24"/>
                <w:szCs w:val="24"/>
                <w:lang w:val="en-US"/>
              </w:rPr>
              <w:t>.</w:t>
            </w:r>
          </w:p>
          <w:p w:rsidR="00B03731" w:rsidRPr="00BA1C51" w:rsidRDefault="00A51D64" w:rsidP="00B03731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 / can´t</w:t>
            </w:r>
            <w:r w:rsidR="00B03731">
              <w:rPr>
                <w:sz w:val="24"/>
                <w:szCs w:val="24"/>
                <w:lang w:val="en-US"/>
              </w:rPr>
              <w:t>.</w:t>
            </w:r>
          </w:p>
          <w:p w:rsidR="00B03731" w:rsidRPr="00BA1C51" w:rsidRDefault="00A51D64" w:rsidP="00B03731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A51D64">
              <w:rPr>
                <w:sz w:val="24"/>
                <w:szCs w:val="24"/>
                <w:lang w:val="en-US"/>
              </w:rPr>
              <w:t>Saxon possessive.</w:t>
            </w:r>
          </w:p>
          <w:p w:rsidR="00B03731" w:rsidRPr="00BA1C51" w:rsidRDefault="00A51D64" w:rsidP="00B03731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A51D64">
              <w:rPr>
                <w:sz w:val="24"/>
                <w:szCs w:val="24"/>
                <w:lang w:val="en-US"/>
              </w:rPr>
              <w:t xml:space="preserve"> Prepositions of place and time.</w:t>
            </w:r>
          </w:p>
          <w:p w:rsidR="00B03731" w:rsidRPr="00BA1C51" w:rsidRDefault="00A51D64" w:rsidP="00B03731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A51D64">
              <w:rPr>
                <w:sz w:val="24"/>
                <w:szCs w:val="24"/>
                <w:lang w:val="en-US"/>
              </w:rPr>
              <w:t>Adverbs of frequency</w:t>
            </w:r>
            <w:r w:rsidR="00B03731">
              <w:rPr>
                <w:sz w:val="24"/>
                <w:szCs w:val="24"/>
                <w:lang w:val="en-US"/>
              </w:rPr>
              <w:t>.</w:t>
            </w:r>
          </w:p>
          <w:p w:rsidR="00B03731" w:rsidRPr="00BA1C51" w:rsidRDefault="003D2F0E" w:rsidP="00B03731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04754">
              <w:rPr>
                <w:sz w:val="24"/>
                <w:szCs w:val="24"/>
                <w:lang w:val="en-US"/>
              </w:rPr>
              <w:t>Comparatives</w:t>
            </w:r>
            <w:r w:rsidR="005073A6">
              <w:rPr>
                <w:sz w:val="24"/>
                <w:szCs w:val="24"/>
              </w:rPr>
              <w:t xml:space="preserve"> and </w:t>
            </w:r>
            <w:r w:rsidR="005073A6" w:rsidRPr="00804754">
              <w:rPr>
                <w:sz w:val="24"/>
                <w:szCs w:val="24"/>
                <w:lang w:val="en-US"/>
              </w:rPr>
              <w:t>superlatives</w:t>
            </w:r>
            <w:r w:rsidR="00B03731">
              <w:rPr>
                <w:sz w:val="24"/>
                <w:szCs w:val="24"/>
              </w:rPr>
              <w:t>.</w:t>
            </w:r>
          </w:p>
          <w:p w:rsidR="008A028C" w:rsidRPr="00A51D64" w:rsidRDefault="008A028C" w:rsidP="00A51D64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Routine</w:t>
            </w:r>
            <w:r>
              <w:rPr>
                <w:sz w:val="24"/>
                <w:szCs w:val="24"/>
              </w:rPr>
              <w:t xml:space="preserve"> </w:t>
            </w:r>
            <w:r w:rsidRPr="008A028C">
              <w:rPr>
                <w:sz w:val="24"/>
                <w:szCs w:val="24"/>
                <w:lang w:val="en-US"/>
              </w:rPr>
              <w:t>verb</w:t>
            </w:r>
            <w:r>
              <w:rPr>
                <w:sz w:val="24"/>
                <w:szCs w:val="24"/>
                <w:lang w:val="en-US"/>
              </w:rPr>
              <w:t>s.</w:t>
            </w:r>
          </w:p>
          <w:p w:rsidR="00AE5F82" w:rsidRPr="005073A6" w:rsidRDefault="00AE5F82" w:rsidP="00A51D64">
            <w:pPr>
              <w:pStyle w:val="Prrafodelista"/>
              <w:ind w:left="367"/>
              <w:rPr>
                <w:sz w:val="24"/>
                <w:szCs w:val="24"/>
              </w:rPr>
            </w:pPr>
          </w:p>
          <w:p w:rsidR="004F552C" w:rsidRPr="008106D4" w:rsidRDefault="004F552C" w:rsidP="000421E5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5073A6" w:rsidRDefault="00754A42" w:rsidP="005073A6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073A6">
              <w:rPr>
                <w:b/>
                <w:sz w:val="24"/>
                <w:szCs w:val="24"/>
                <w:u w:val="single"/>
              </w:rPr>
              <w:t>Logro Cognitivo</w:t>
            </w:r>
            <w:r w:rsidRPr="005073A6">
              <w:rPr>
                <w:sz w:val="24"/>
                <w:szCs w:val="24"/>
              </w:rPr>
              <w:t>:</w:t>
            </w:r>
            <w:r w:rsidR="000421E5" w:rsidRPr="005073A6">
              <w:rPr>
                <w:sz w:val="24"/>
                <w:szCs w:val="24"/>
              </w:rPr>
              <w:t xml:space="preserve"> Reconoce cuando utilizar el presente simple o el pasado simple en una oración.</w:t>
            </w:r>
          </w:p>
          <w:p w:rsidR="000421E5" w:rsidRPr="000421E5" w:rsidRDefault="000421E5" w:rsidP="000421E5">
            <w:pPr>
              <w:pStyle w:val="Prrafodelista"/>
              <w:ind w:left="409"/>
              <w:rPr>
                <w:sz w:val="24"/>
                <w:szCs w:val="24"/>
              </w:rPr>
            </w:pPr>
            <w:r w:rsidRPr="000421E5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entifica las distintas formas de comparación.</w:t>
            </w:r>
          </w:p>
          <w:p w:rsidR="00754A42" w:rsidRPr="005073A6" w:rsidRDefault="00754A42" w:rsidP="005073A6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073A6">
              <w:rPr>
                <w:b/>
                <w:sz w:val="24"/>
                <w:szCs w:val="24"/>
                <w:u w:val="single"/>
              </w:rPr>
              <w:t>Logro Expresivo</w:t>
            </w:r>
            <w:r w:rsidRPr="005073A6">
              <w:rPr>
                <w:sz w:val="24"/>
                <w:szCs w:val="24"/>
              </w:rPr>
              <w:t>:</w:t>
            </w:r>
            <w:r w:rsidR="000421E5" w:rsidRPr="005073A6">
              <w:rPr>
                <w:sz w:val="24"/>
                <w:szCs w:val="24"/>
              </w:rPr>
              <w:t xml:space="preserve"> Realiza comparaciones. Utiliza correctamente el presente simple y pasado simple</w:t>
            </w:r>
          </w:p>
          <w:p w:rsidR="00754A42" w:rsidRPr="005073A6" w:rsidRDefault="00BA1C51" w:rsidP="005073A6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5073A6">
              <w:rPr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BA1C51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23" w:rsidRDefault="000F5723" w:rsidP="003F4B3F">
      <w:pPr>
        <w:spacing w:after="0" w:line="240" w:lineRule="auto"/>
      </w:pPr>
      <w:r>
        <w:separator/>
      </w:r>
    </w:p>
  </w:endnote>
  <w:endnote w:type="continuationSeparator" w:id="0">
    <w:p w:rsidR="000F5723" w:rsidRDefault="000F5723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23" w:rsidRDefault="000F5723" w:rsidP="003F4B3F">
      <w:pPr>
        <w:spacing w:after="0" w:line="240" w:lineRule="auto"/>
      </w:pPr>
      <w:r>
        <w:separator/>
      </w:r>
    </w:p>
  </w:footnote>
  <w:footnote w:type="continuationSeparator" w:id="0">
    <w:p w:rsidR="000F5723" w:rsidRDefault="000F5723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B9A396D" wp14:editId="1699F3B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9E2"/>
    <w:multiLevelType w:val="multilevel"/>
    <w:tmpl w:val="878803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4B412A"/>
    <w:multiLevelType w:val="hybridMultilevel"/>
    <w:tmpl w:val="12BE81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40CCC"/>
    <w:multiLevelType w:val="hybridMultilevel"/>
    <w:tmpl w:val="918C2D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35ABB"/>
    <w:multiLevelType w:val="hybridMultilevel"/>
    <w:tmpl w:val="2A3A3D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80907"/>
    <w:multiLevelType w:val="hybridMultilevel"/>
    <w:tmpl w:val="1F903E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6A4F43"/>
    <w:multiLevelType w:val="multilevel"/>
    <w:tmpl w:val="61DE15D8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6">
    <w:nsid w:val="303B041B"/>
    <w:multiLevelType w:val="multilevel"/>
    <w:tmpl w:val="BF5252F0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7">
    <w:nsid w:val="3538573D"/>
    <w:multiLevelType w:val="hybridMultilevel"/>
    <w:tmpl w:val="0D9C9B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50CFE"/>
    <w:multiLevelType w:val="hybridMultilevel"/>
    <w:tmpl w:val="FA94CA6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B2187"/>
    <w:multiLevelType w:val="multilevel"/>
    <w:tmpl w:val="33941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BEF741B"/>
    <w:multiLevelType w:val="hybridMultilevel"/>
    <w:tmpl w:val="830CCE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6048EE"/>
    <w:multiLevelType w:val="multilevel"/>
    <w:tmpl w:val="183AD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7B80EA8"/>
    <w:multiLevelType w:val="multilevel"/>
    <w:tmpl w:val="FEF6F0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B9130C2"/>
    <w:multiLevelType w:val="hybridMultilevel"/>
    <w:tmpl w:val="8F96011A"/>
    <w:lvl w:ilvl="0" w:tplc="0C0A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4">
    <w:nsid w:val="4FC20F0B"/>
    <w:multiLevelType w:val="multilevel"/>
    <w:tmpl w:val="8B84D654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15">
    <w:nsid w:val="55BC5ACD"/>
    <w:multiLevelType w:val="hybridMultilevel"/>
    <w:tmpl w:val="0CC0A1EA"/>
    <w:lvl w:ilvl="0" w:tplc="240A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6">
    <w:nsid w:val="5A1E72CC"/>
    <w:multiLevelType w:val="hybridMultilevel"/>
    <w:tmpl w:val="147053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73104A"/>
    <w:multiLevelType w:val="hybridMultilevel"/>
    <w:tmpl w:val="840C43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493C7C"/>
    <w:multiLevelType w:val="multilevel"/>
    <w:tmpl w:val="33D6EEA6"/>
    <w:lvl w:ilvl="0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19">
    <w:nsid w:val="685548E8"/>
    <w:multiLevelType w:val="hybridMultilevel"/>
    <w:tmpl w:val="35520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77066"/>
    <w:multiLevelType w:val="hybridMultilevel"/>
    <w:tmpl w:val="908242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F210ED"/>
    <w:multiLevelType w:val="multilevel"/>
    <w:tmpl w:val="31202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71837AFD"/>
    <w:multiLevelType w:val="hybridMultilevel"/>
    <w:tmpl w:val="541E68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4C6591"/>
    <w:multiLevelType w:val="multilevel"/>
    <w:tmpl w:val="62ACB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5115608"/>
    <w:multiLevelType w:val="multilevel"/>
    <w:tmpl w:val="DE560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8"/>
  </w:num>
  <w:num w:numId="5">
    <w:abstractNumId w:val="22"/>
  </w:num>
  <w:num w:numId="6">
    <w:abstractNumId w:val="11"/>
  </w:num>
  <w:num w:numId="7">
    <w:abstractNumId w:val="9"/>
  </w:num>
  <w:num w:numId="8">
    <w:abstractNumId w:val="12"/>
  </w:num>
  <w:num w:numId="9">
    <w:abstractNumId w:val="23"/>
  </w:num>
  <w:num w:numId="10">
    <w:abstractNumId w:val="6"/>
  </w:num>
  <w:num w:numId="11">
    <w:abstractNumId w:val="15"/>
  </w:num>
  <w:num w:numId="12">
    <w:abstractNumId w:val="3"/>
  </w:num>
  <w:num w:numId="13">
    <w:abstractNumId w:val="24"/>
  </w:num>
  <w:num w:numId="14">
    <w:abstractNumId w:val="2"/>
  </w:num>
  <w:num w:numId="15">
    <w:abstractNumId w:val="5"/>
  </w:num>
  <w:num w:numId="16">
    <w:abstractNumId w:val="16"/>
  </w:num>
  <w:num w:numId="17">
    <w:abstractNumId w:val="0"/>
  </w:num>
  <w:num w:numId="18">
    <w:abstractNumId w:val="17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421E5"/>
    <w:rsid w:val="00056115"/>
    <w:rsid w:val="000817C3"/>
    <w:rsid w:val="000A2708"/>
    <w:rsid w:val="000B4770"/>
    <w:rsid w:val="000C0056"/>
    <w:rsid w:val="000C6CD5"/>
    <w:rsid w:val="000F5723"/>
    <w:rsid w:val="001325E9"/>
    <w:rsid w:val="001E07D6"/>
    <w:rsid w:val="001E5BDF"/>
    <w:rsid w:val="00237DD5"/>
    <w:rsid w:val="002408AA"/>
    <w:rsid w:val="002433A7"/>
    <w:rsid w:val="002644E2"/>
    <w:rsid w:val="00271618"/>
    <w:rsid w:val="00271958"/>
    <w:rsid w:val="002917E2"/>
    <w:rsid w:val="002921B9"/>
    <w:rsid w:val="002B14F5"/>
    <w:rsid w:val="002D63CD"/>
    <w:rsid w:val="002E166B"/>
    <w:rsid w:val="002E50A5"/>
    <w:rsid w:val="003002E4"/>
    <w:rsid w:val="00305DFE"/>
    <w:rsid w:val="00360D2E"/>
    <w:rsid w:val="003A6C10"/>
    <w:rsid w:val="003D2F0E"/>
    <w:rsid w:val="003F4B3F"/>
    <w:rsid w:val="00413E40"/>
    <w:rsid w:val="00465282"/>
    <w:rsid w:val="004C6B7D"/>
    <w:rsid w:val="004F552C"/>
    <w:rsid w:val="0050509F"/>
    <w:rsid w:val="005073A6"/>
    <w:rsid w:val="00531B4F"/>
    <w:rsid w:val="00552FD4"/>
    <w:rsid w:val="005D0471"/>
    <w:rsid w:val="005E1148"/>
    <w:rsid w:val="005F1028"/>
    <w:rsid w:val="00611816"/>
    <w:rsid w:val="00611F0D"/>
    <w:rsid w:val="00617327"/>
    <w:rsid w:val="006650F2"/>
    <w:rsid w:val="00722A28"/>
    <w:rsid w:val="00734E93"/>
    <w:rsid w:val="00735168"/>
    <w:rsid w:val="0073796C"/>
    <w:rsid w:val="00754A42"/>
    <w:rsid w:val="00762D6C"/>
    <w:rsid w:val="00772B40"/>
    <w:rsid w:val="00772CB7"/>
    <w:rsid w:val="007B6C7F"/>
    <w:rsid w:val="007C4215"/>
    <w:rsid w:val="007F3768"/>
    <w:rsid w:val="00801A76"/>
    <w:rsid w:val="00804754"/>
    <w:rsid w:val="00805742"/>
    <w:rsid w:val="008106D4"/>
    <w:rsid w:val="00826E19"/>
    <w:rsid w:val="00830324"/>
    <w:rsid w:val="008642B2"/>
    <w:rsid w:val="0087573C"/>
    <w:rsid w:val="00885919"/>
    <w:rsid w:val="008931A1"/>
    <w:rsid w:val="008969E2"/>
    <w:rsid w:val="00897D0E"/>
    <w:rsid w:val="008A028C"/>
    <w:rsid w:val="008D0FE3"/>
    <w:rsid w:val="008E672C"/>
    <w:rsid w:val="008F47AC"/>
    <w:rsid w:val="009131FD"/>
    <w:rsid w:val="00960A0A"/>
    <w:rsid w:val="00966631"/>
    <w:rsid w:val="009A04B0"/>
    <w:rsid w:val="009F5FE1"/>
    <w:rsid w:val="009F6BC6"/>
    <w:rsid w:val="00A000B7"/>
    <w:rsid w:val="00A45339"/>
    <w:rsid w:val="00A51D64"/>
    <w:rsid w:val="00A52D6C"/>
    <w:rsid w:val="00A75CE6"/>
    <w:rsid w:val="00AC1109"/>
    <w:rsid w:val="00AE5F82"/>
    <w:rsid w:val="00B0012E"/>
    <w:rsid w:val="00B03731"/>
    <w:rsid w:val="00B12BB8"/>
    <w:rsid w:val="00B30928"/>
    <w:rsid w:val="00B519F5"/>
    <w:rsid w:val="00B51C1A"/>
    <w:rsid w:val="00B56A9D"/>
    <w:rsid w:val="00B97A02"/>
    <w:rsid w:val="00BA1C51"/>
    <w:rsid w:val="00BD0519"/>
    <w:rsid w:val="00BD565E"/>
    <w:rsid w:val="00C0693F"/>
    <w:rsid w:val="00C53476"/>
    <w:rsid w:val="00C56412"/>
    <w:rsid w:val="00C63D51"/>
    <w:rsid w:val="00C7017E"/>
    <w:rsid w:val="00C82CBA"/>
    <w:rsid w:val="00CE2C0D"/>
    <w:rsid w:val="00D00B6C"/>
    <w:rsid w:val="00D17C3C"/>
    <w:rsid w:val="00D43605"/>
    <w:rsid w:val="00D450C3"/>
    <w:rsid w:val="00D60944"/>
    <w:rsid w:val="00D66F81"/>
    <w:rsid w:val="00DF1F85"/>
    <w:rsid w:val="00E0113E"/>
    <w:rsid w:val="00E4071E"/>
    <w:rsid w:val="00E62C54"/>
    <w:rsid w:val="00E754BD"/>
    <w:rsid w:val="00EB5103"/>
    <w:rsid w:val="00EC1FEA"/>
    <w:rsid w:val="00F07EF2"/>
    <w:rsid w:val="00F24E75"/>
    <w:rsid w:val="00F70CD0"/>
    <w:rsid w:val="00F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D0F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D0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2016-02-03T02:45:00Z</dcterms:created>
  <dcterms:modified xsi:type="dcterms:W3CDTF">2016-02-03T02:45:00Z</dcterms:modified>
</cp:coreProperties>
</file>