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78" w:rsidRDefault="009D3778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9D3778">
        <w:tc>
          <w:tcPr>
            <w:tcW w:w="2901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9D3778" w:rsidRDefault="006E4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  <w:p w:rsidR="009D3778" w:rsidRDefault="009D3778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9D3778" w:rsidRDefault="006E4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D3778" w:rsidRDefault="009D3778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9D3778" w:rsidRDefault="006E4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9D3778" w:rsidRDefault="009D3778">
      <w:pPr>
        <w:spacing w:after="0" w:line="240" w:lineRule="auto"/>
        <w:rPr>
          <w:sz w:val="24"/>
          <w:szCs w:val="24"/>
        </w:rPr>
      </w:pPr>
    </w:p>
    <w:p w:rsidR="009D3778" w:rsidRDefault="006E4C2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9D3778" w:rsidRDefault="009D3778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9D3778"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9D3778">
        <w:trPr>
          <w:trHeight w:val="160"/>
        </w:trPr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D3778" w:rsidRDefault="006E4C25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Pr="008C54D9">
              <w:rPr>
                <w:color w:val="FF0000"/>
                <w:sz w:val="24"/>
                <w:szCs w:val="24"/>
              </w:rPr>
              <w:t xml:space="preserve">Identifica los imperios desarrollados durante la Edad Media a través de trabajos y pruebas de conocimiento. </w:t>
            </w:r>
          </w:p>
          <w:p w:rsidR="009D3778" w:rsidRDefault="006E4C25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Pr="008C54D9">
              <w:rPr>
                <w:color w:val="FF0000"/>
                <w:sz w:val="24"/>
                <w:szCs w:val="24"/>
              </w:rPr>
              <w:t xml:space="preserve">Explica utilizando diversas </w:t>
            </w:r>
            <w:proofErr w:type="spellStart"/>
            <w:r w:rsidRPr="008C54D9">
              <w:rPr>
                <w:color w:val="FF0000"/>
                <w:sz w:val="24"/>
                <w:szCs w:val="24"/>
              </w:rPr>
              <w:t>tecnicas</w:t>
            </w:r>
            <w:proofErr w:type="spellEnd"/>
            <w:r w:rsidRPr="008C54D9">
              <w:rPr>
                <w:color w:val="FF0000"/>
                <w:sz w:val="24"/>
                <w:szCs w:val="24"/>
              </w:rPr>
              <w:t xml:space="preserve"> de </w:t>
            </w:r>
            <w:proofErr w:type="spellStart"/>
            <w:r w:rsidRPr="008C54D9">
              <w:rPr>
                <w:color w:val="FF0000"/>
                <w:sz w:val="24"/>
                <w:szCs w:val="24"/>
              </w:rPr>
              <w:t>representacion</w:t>
            </w:r>
            <w:proofErr w:type="spellEnd"/>
            <w:r w:rsidRPr="008C54D9">
              <w:rPr>
                <w:color w:val="FF0000"/>
                <w:sz w:val="24"/>
                <w:szCs w:val="24"/>
              </w:rPr>
              <w:t xml:space="preserve"> las principales características del feudalismo. </w:t>
            </w:r>
          </w:p>
          <w:p w:rsidR="009D3778" w:rsidRDefault="006E4C25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Pa</w:t>
            </w:r>
            <w:r>
              <w:rPr>
                <w:sz w:val="24"/>
                <w:szCs w:val="24"/>
              </w:rPr>
              <w:t xml:space="preserve">rticipa en las actividades programadas en clase </w:t>
            </w:r>
            <w:r w:rsidRPr="008C54D9">
              <w:rPr>
                <w:color w:val="FF0000"/>
                <w:sz w:val="24"/>
                <w:szCs w:val="24"/>
              </w:rPr>
              <w:t xml:space="preserve">permitiendo su aprendizaje sobre las transformaciones culturales durante el medioevo. </w:t>
            </w:r>
          </w:p>
        </w:tc>
        <w:tc>
          <w:tcPr>
            <w:tcW w:w="4350" w:type="dxa"/>
            <w:gridSpan w:val="2"/>
            <w:vMerge w:val="restart"/>
          </w:tcPr>
          <w:p w:rsidR="009D3778" w:rsidRDefault="006E4C25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Imperios durante la Edad Media. </w:t>
            </w:r>
          </w:p>
        </w:tc>
        <w:tc>
          <w:tcPr>
            <w:tcW w:w="4351" w:type="dxa"/>
            <w:vMerge w:val="restart"/>
          </w:tcPr>
          <w:p w:rsidR="009D3778" w:rsidRDefault="006E4C2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Imperio Bizantino.</w:t>
            </w:r>
          </w:p>
          <w:p w:rsidR="009D3778" w:rsidRDefault="006E4C2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Imperio Islámico.</w:t>
            </w:r>
          </w:p>
          <w:p w:rsidR="009D3778" w:rsidRDefault="006E4C2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Imperio Carolingio.</w:t>
            </w:r>
          </w:p>
          <w:p w:rsidR="009D3778" w:rsidRDefault="006E4C2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feudalismo.</w:t>
            </w:r>
          </w:p>
          <w:p w:rsidR="009D3778" w:rsidRDefault="006E4C2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religión y la cultura medieval. </w:t>
            </w:r>
          </w:p>
        </w:tc>
      </w:tr>
      <w:tr w:rsidR="009D3778">
        <w:trPr>
          <w:trHeight w:val="140"/>
        </w:trPr>
        <w:tc>
          <w:tcPr>
            <w:tcW w:w="4350" w:type="dxa"/>
          </w:tcPr>
          <w:p w:rsidR="009D3778" w:rsidRDefault="006E4C2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Reconozco que la división entre un período histórico y otro es un intento por caracterizar los hechos históricos a partir de marcadas transformaciones sociales. </w:t>
            </w:r>
          </w:p>
          <w:p w:rsidR="009D3778" w:rsidRDefault="006E4C2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Identifico algunas características sociales, políticas y </w:t>
            </w:r>
            <w:r>
              <w:rPr>
                <w:sz w:val="24"/>
                <w:szCs w:val="24"/>
              </w:rPr>
              <w:t>económicas de diferentes períodos históricos a partir de manifestaciones artísticas de cada época.</w:t>
            </w: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60"/>
        </w:trPr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80"/>
        </w:trPr>
        <w:tc>
          <w:tcPr>
            <w:tcW w:w="4350" w:type="dxa"/>
          </w:tcPr>
          <w:p w:rsidR="009D3778" w:rsidRDefault="006E4C2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la Edad Media como un periodo histórico que dio origen a instituciones sociales, económicas y políticas en relación con el mismo período de las sociedades precolombinas. </w:t>
            </w: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9D3778" w:rsidRDefault="006E4C2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9D3778" w:rsidRDefault="006E4C2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9D3778">
        <w:trPr>
          <w:trHeight w:val="180"/>
        </w:trPr>
        <w:tc>
          <w:tcPr>
            <w:tcW w:w="5800" w:type="dxa"/>
            <w:gridSpan w:val="2"/>
          </w:tcPr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Exposición de contenido: lectura individual, </w:t>
            </w:r>
            <w:r>
              <w:rPr>
                <w:sz w:val="24"/>
                <w:szCs w:val="24"/>
              </w:rPr>
              <w:lastRenderedPageBreak/>
              <w:t>lectura en grupo, video, canción o láminas.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9D3778" w:rsidRDefault="006E4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9D3778" w:rsidRDefault="006E4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D3778" w:rsidRDefault="006E4C2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Cognit</w:t>
            </w:r>
            <w:r>
              <w:rPr>
                <w:sz w:val="24"/>
                <w:szCs w:val="24"/>
              </w:rPr>
              <w:t>iva: Trabajo escrito, evaluación oral, evaluación tipo Prueba SABER.</w:t>
            </w:r>
          </w:p>
          <w:p w:rsidR="009D3778" w:rsidRDefault="006E4C2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9D3778" w:rsidRDefault="006E4C2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9D3778" w:rsidRDefault="006E4C25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</w:t>
            </w:r>
            <w:r>
              <w:rPr>
                <w:sz w:val="24"/>
                <w:szCs w:val="24"/>
              </w:rPr>
              <w:t>uales y/ aula de clases.</w:t>
            </w:r>
          </w:p>
          <w:p w:rsidR="009D3778" w:rsidRDefault="006E4C25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</w:t>
            </w:r>
            <w:r>
              <w:rPr>
                <w:sz w:val="24"/>
                <w:szCs w:val="24"/>
              </w:rPr>
              <w:lastRenderedPageBreak/>
              <w:t xml:space="preserve">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9D3778" w:rsidRDefault="006E4C25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</w:t>
            </w:r>
            <w:r>
              <w:rPr>
                <w:sz w:val="24"/>
                <w:szCs w:val="24"/>
              </w:rPr>
              <w:t>, Grabadoras e internet.</w:t>
            </w:r>
          </w:p>
        </w:tc>
      </w:tr>
      <w:tr w:rsidR="009D3778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9D3778" w:rsidRDefault="006E4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D3778">
        <w:trPr>
          <w:trHeight w:val="180"/>
        </w:trPr>
        <w:tc>
          <w:tcPr>
            <w:tcW w:w="17402" w:type="dxa"/>
            <w:gridSpan w:val="6"/>
          </w:tcPr>
          <w:p w:rsidR="009D3778" w:rsidRDefault="006E4C2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</w:tc>
      </w:tr>
    </w:tbl>
    <w:p w:rsidR="009D3778" w:rsidRDefault="009D3778">
      <w:pPr>
        <w:spacing w:after="0" w:line="240" w:lineRule="auto"/>
        <w:rPr>
          <w:sz w:val="24"/>
          <w:szCs w:val="24"/>
        </w:rPr>
      </w:pPr>
    </w:p>
    <w:p w:rsidR="009D3778" w:rsidRDefault="006E4C25">
      <w:pPr>
        <w:spacing w:after="160" w:line="259" w:lineRule="auto"/>
        <w:rPr>
          <w:sz w:val="24"/>
          <w:szCs w:val="24"/>
        </w:rPr>
      </w:pPr>
      <w:r>
        <w:br w:type="page"/>
      </w:r>
    </w:p>
    <w:p w:rsidR="009D3778" w:rsidRDefault="006E4C2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9D3778" w:rsidRDefault="009D3778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9D3778"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9D3778">
        <w:trPr>
          <w:trHeight w:val="160"/>
        </w:trPr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D3778" w:rsidRDefault="006E4C25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Identifica las características del renacimiento y la ilustración </w:t>
            </w:r>
            <w:r w:rsidRPr="008C54D9">
              <w:rPr>
                <w:color w:val="FF0000"/>
                <w:sz w:val="24"/>
                <w:szCs w:val="24"/>
              </w:rPr>
              <w:t>realizando investigaciones, trabajos y evaluaciones de competencias.</w:t>
            </w:r>
          </w:p>
          <w:p w:rsidR="009D3778" w:rsidRDefault="006E4C25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Explica los diferentes sistemas sociopolíticos hasta la ilustración a través de exp</w:t>
            </w:r>
            <w:r>
              <w:rPr>
                <w:sz w:val="24"/>
                <w:szCs w:val="24"/>
              </w:rPr>
              <w:t>osiciones, medios digitales y carteleras.</w:t>
            </w:r>
          </w:p>
          <w:p w:rsidR="009D3778" w:rsidRDefault="006E4C25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ACTITUDINAL: </w:t>
            </w:r>
            <w:r w:rsidRPr="008C54D9">
              <w:rPr>
                <w:color w:val="FF0000"/>
                <w:sz w:val="24"/>
                <w:szCs w:val="24"/>
              </w:rPr>
              <w:t>Interioriza</w:t>
            </w:r>
            <w:r>
              <w:rPr>
                <w:sz w:val="24"/>
                <w:szCs w:val="24"/>
              </w:rPr>
              <w:t xml:space="preserve"> los aspectos relevantes de la expansión europea  a través de su participación en clase y realización de compromisos.</w:t>
            </w:r>
          </w:p>
        </w:tc>
        <w:tc>
          <w:tcPr>
            <w:tcW w:w="4350" w:type="dxa"/>
            <w:gridSpan w:val="2"/>
            <w:vMerge w:val="restart"/>
          </w:tcPr>
          <w:p w:rsidR="009D3778" w:rsidRDefault="006E4C25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 Renacimiento a la Ilustración. </w:t>
            </w:r>
          </w:p>
        </w:tc>
        <w:tc>
          <w:tcPr>
            <w:tcW w:w="4351" w:type="dxa"/>
            <w:vMerge w:val="restart"/>
          </w:tcPr>
          <w:p w:rsidR="009D3778" w:rsidRDefault="006E4C25">
            <w:pPr>
              <w:numPr>
                <w:ilvl w:val="0"/>
                <w:numId w:val="2"/>
              </w:numPr>
              <w:contextualSpacing/>
              <w:jc w:val="both"/>
            </w:pPr>
            <w:r>
              <w:rPr>
                <w:sz w:val="24"/>
                <w:szCs w:val="24"/>
              </w:rPr>
              <w:t>El renacimiento.</w:t>
            </w:r>
          </w:p>
          <w:p w:rsidR="009D3778" w:rsidRDefault="006E4C25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reforma.</w:t>
            </w:r>
          </w:p>
          <w:p w:rsidR="009D3778" w:rsidRDefault="006E4C25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contrareforma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D3778" w:rsidRDefault="006E4C25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Absolutismo </w:t>
            </w:r>
            <w:proofErr w:type="spellStart"/>
            <w:r>
              <w:rPr>
                <w:sz w:val="24"/>
                <w:szCs w:val="24"/>
              </w:rPr>
              <w:t>monarquico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D3778" w:rsidRDefault="006E4C25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ilustracion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D3778" w:rsidRDefault="006E4C25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expansion</w:t>
            </w:r>
            <w:proofErr w:type="spellEnd"/>
            <w:r>
              <w:rPr>
                <w:sz w:val="24"/>
                <w:szCs w:val="24"/>
              </w:rPr>
              <w:t xml:space="preserve"> europea.</w:t>
            </w:r>
          </w:p>
          <w:p w:rsidR="009D3778" w:rsidRDefault="006E4C25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Expediciones </w:t>
            </w:r>
            <w:proofErr w:type="spellStart"/>
            <w:r>
              <w:rPr>
                <w:sz w:val="24"/>
                <w:szCs w:val="24"/>
              </w:rPr>
              <w:t>maritimas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9D3778" w:rsidRDefault="006E4C25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Sociedades prehispánicas. </w:t>
            </w:r>
          </w:p>
        </w:tc>
      </w:tr>
      <w:tr w:rsidR="009D3778">
        <w:trPr>
          <w:trHeight w:val="140"/>
        </w:trPr>
        <w:tc>
          <w:tcPr>
            <w:tcW w:w="4350" w:type="dxa"/>
          </w:tcPr>
          <w:p w:rsidR="009D3778" w:rsidRDefault="006E4C2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que la división entre un período histórico y otro es un intento por caracterizar los hechos históricos a partir de marcadas transformaciones sociales.</w:t>
            </w:r>
          </w:p>
          <w:p w:rsidR="009D3778" w:rsidRDefault="006E4C2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algunas características sociales, políticas y económicas de diferentes períodos hist</w:t>
            </w:r>
            <w:r>
              <w:rPr>
                <w:sz w:val="24"/>
                <w:szCs w:val="24"/>
              </w:rPr>
              <w:t>óricos a partir de manifestaciones artísticas de cada época.</w:t>
            </w: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60"/>
        </w:trPr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80"/>
        </w:trPr>
        <w:tc>
          <w:tcPr>
            <w:tcW w:w="4350" w:type="dxa"/>
          </w:tcPr>
          <w:p w:rsidR="009D3778" w:rsidRDefault="006E4C2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el Renacimiento como una época que dio paso en Europa a una nueva configuración cultural en campos como las ciencias, la política, las artes y la literatura.</w:t>
            </w: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9D3778" w:rsidRDefault="006E4C2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9D3778" w:rsidRDefault="006E4C2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9D3778">
        <w:trPr>
          <w:trHeight w:val="180"/>
        </w:trPr>
        <w:tc>
          <w:tcPr>
            <w:tcW w:w="5800" w:type="dxa"/>
            <w:gridSpan w:val="2"/>
          </w:tcPr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9D3778" w:rsidRDefault="006E4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9D3778" w:rsidRDefault="006E4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D3778" w:rsidRDefault="006E4C2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</w:t>
            </w:r>
            <w:r>
              <w:rPr>
                <w:sz w:val="24"/>
                <w:szCs w:val="24"/>
              </w:rPr>
              <w:t>iva: Trabajo escrito, evaluación oral, evaluación tipo Prueba SABER.</w:t>
            </w:r>
          </w:p>
          <w:p w:rsidR="009D3778" w:rsidRDefault="006E4C2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9D3778" w:rsidRDefault="006E4C2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</w:t>
            </w:r>
            <w:r>
              <w:rPr>
                <w:sz w:val="24"/>
                <w:szCs w:val="24"/>
              </w:rPr>
              <w:lastRenderedPageBreak/>
              <w:t xml:space="preserve">de compromisos. </w:t>
            </w:r>
          </w:p>
        </w:tc>
        <w:tc>
          <w:tcPr>
            <w:tcW w:w="5801" w:type="dxa"/>
            <w:gridSpan w:val="2"/>
          </w:tcPr>
          <w:p w:rsidR="009D3778" w:rsidRDefault="006E4C25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</w:t>
            </w:r>
            <w:r>
              <w:rPr>
                <w:sz w:val="24"/>
                <w:szCs w:val="24"/>
              </w:rPr>
              <w:t>uales y/ aula de clases.</w:t>
            </w:r>
          </w:p>
          <w:p w:rsidR="009D3778" w:rsidRDefault="006E4C25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9D3778" w:rsidRDefault="006E4C25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</w:t>
            </w:r>
            <w:r>
              <w:rPr>
                <w:sz w:val="24"/>
                <w:szCs w:val="24"/>
              </w:rPr>
              <w:t>, Grabadoras e internet.</w:t>
            </w:r>
          </w:p>
        </w:tc>
      </w:tr>
      <w:tr w:rsidR="009D3778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9D3778" w:rsidRDefault="006E4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D3778">
        <w:trPr>
          <w:trHeight w:val="180"/>
        </w:trPr>
        <w:tc>
          <w:tcPr>
            <w:tcW w:w="17402" w:type="dxa"/>
            <w:gridSpan w:val="6"/>
          </w:tcPr>
          <w:p w:rsidR="009D3778" w:rsidRDefault="006E4C2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</w:tc>
      </w:tr>
    </w:tbl>
    <w:p w:rsidR="009D3778" w:rsidRDefault="006E4C25">
      <w:pPr>
        <w:spacing w:after="160" w:line="259" w:lineRule="auto"/>
        <w:rPr>
          <w:sz w:val="24"/>
          <w:szCs w:val="24"/>
        </w:rPr>
      </w:pPr>
      <w:r>
        <w:br w:type="page"/>
      </w:r>
    </w:p>
    <w:p w:rsidR="009D3778" w:rsidRDefault="006E4C2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9D3778" w:rsidRDefault="009D3778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9D3778"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9D3778">
        <w:trPr>
          <w:trHeight w:val="160"/>
        </w:trPr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D3778" w:rsidRDefault="006E4C25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Pr="008C54D9">
              <w:rPr>
                <w:color w:val="FF0000"/>
                <w:sz w:val="24"/>
                <w:szCs w:val="24"/>
              </w:rPr>
              <w:t xml:space="preserve">Analiza el impacto de la exploración y conquista del territorio americano a través de investigaciones, trabajos y evaluaciones de competencias. </w:t>
            </w:r>
          </w:p>
          <w:p w:rsidR="009D3778" w:rsidRDefault="006E4C25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</w:t>
            </w:r>
            <w:r>
              <w:rPr>
                <w:sz w:val="24"/>
                <w:szCs w:val="24"/>
              </w:rPr>
              <w:t>:</w:t>
            </w:r>
            <w:r w:rsidR="008C54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Emplea medios digitales, exposiciones y carteleras para explicar el desarr</w:t>
            </w:r>
            <w:r>
              <w:rPr>
                <w:sz w:val="24"/>
                <w:szCs w:val="24"/>
              </w:rPr>
              <w:t xml:space="preserve">ollo histórico de la conquista en Colombia y América. </w:t>
            </w:r>
          </w:p>
          <w:p w:rsidR="009D3778" w:rsidRDefault="006E4C25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8C54D9">
              <w:rPr>
                <w:sz w:val="24"/>
                <w:szCs w:val="24"/>
              </w:rPr>
              <w:t xml:space="preserve"> </w:t>
            </w:r>
            <w:r w:rsidRPr="008C54D9">
              <w:rPr>
                <w:color w:val="FF0000"/>
                <w:sz w:val="24"/>
                <w:szCs w:val="24"/>
              </w:rPr>
              <w:t xml:space="preserve">Comparte sus aprendizajes de forma responsable sobre el periodo de conquista americano a través de sus compromisos. </w:t>
            </w:r>
          </w:p>
        </w:tc>
        <w:tc>
          <w:tcPr>
            <w:tcW w:w="4350" w:type="dxa"/>
            <w:gridSpan w:val="2"/>
            <w:vMerge w:val="restart"/>
          </w:tcPr>
          <w:p w:rsidR="009D3778" w:rsidRDefault="006E4C25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Exploración y conquista del territorio americano.</w:t>
            </w:r>
          </w:p>
        </w:tc>
        <w:tc>
          <w:tcPr>
            <w:tcW w:w="4351" w:type="dxa"/>
            <w:vMerge w:val="restart"/>
          </w:tcPr>
          <w:p w:rsidR="009D3778" w:rsidRDefault="006E4C25">
            <w:pPr>
              <w:numPr>
                <w:ilvl w:val="0"/>
                <w:numId w:val="5"/>
              </w:numPr>
              <w:contextualSpacing/>
              <w:jc w:val="both"/>
            </w:pPr>
            <w:r>
              <w:rPr>
                <w:sz w:val="24"/>
                <w:szCs w:val="24"/>
              </w:rPr>
              <w:t>Conquista espa</w:t>
            </w:r>
            <w:r>
              <w:rPr>
                <w:sz w:val="24"/>
                <w:szCs w:val="24"/>
              </w:rPr>
              <w:t>ñola.</w:t>
            </w:r>
          </w:p>
          <w:p w:rsidR="009D3778" w:rsidRDefault="006E4C25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Conquista de Colombia.</w:t>
            </w:r>
          </w:p>
          <w:p w:rsidR="009D3778" w:rsidRDefault="006E4C25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Otras conquistas y exploraciones en América.  </w:t>
            </w:r>
          </w:p>
        </w:tc>
      </w:tr>
      <w:tr w:rsidR="009D3778">
        <w:trPr>
          <w:trHeight w:val="140"/>
        </w:trPr>
        <w:tc>
          <w:tcPr>
            <w:tcW w:w="4350" w:type="dxa"/>
          </w:tcPr>
          <w:p w:rsidR="009D3778" w:rsidRDefault="006E4C2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Reconozco que la división entre un período histórico y otro es un intento por caracterizar los hechos históricos a partir de marcadas transformaciones sociales. </w:t>
            </w:r>
          </w:p>
          <w:p w:rsidR="009D3778" w:rsidRDefault="006E4C2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algunas características sociales, políticas y económicas de diferentes períodos históricos a partir de manifestaciones artísticas de cada época.</w:t>
            </w: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60"/>
        </w:trPr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80"/>
        </w:trPr>
        <w:tc>
          <w:tcPr>
            <w:tcW w:w="4350" w:type="dxa"/>
          </w:tcPr>
          <w:p w:rsidR="009D3778" w:rsidRDefault="006E4C2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Evalúa las causas y consecuencias de los procesos de Conquista</w:t>
            </w:r>
            <w:r w:rsidR="008C54D9">
              <w:rPr>
                <w:sz w:val="24"/>
                <w:szCs w:val="24"/>
              </w:rPr>
              <w:t xml:space="preserve"> y colonización europea dados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América.</w:t>
            </w: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9D3778" w:rsidRDefault="006E4C2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9D3778" w:rsidRDefault="006E4C2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9D3778">
        <w:trPr>
          <w:trHeight w:val="180"/>
        </w:trPr>
        <w:tc>
          <w:tcPr>
            <w:tcW w:w="5800" w:type="dxa"/>
            <w:gridSpan w:val="2"/>
          </w:tcPr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de</w:t>
            </w:r>
            <w:r>
              <w:rPr>
                <w:sz w:val="24"/>
                <w:szCs w:val="24"/>
              </w:rPr>
              <w:t xml:space="preserve"> refuerzo en casa. </w:t>
            </w:r>
          </w:p>
        </w:tc>
        <w:tc>
          <w:tcPr>
            <w:tcW w:w="5801" w:type="dxa"/>
            <w:gridSpan w:val="2"/>
          </w:tcPr>
          <w:p w:rsidR="009D3778" w:rsidRDefault="006E4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9D3778" w:rsidRDefault="006E4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D3778" w:rsidRDefault="006E4C2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9D3778" w:rsidRDefault="006E4C2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</w:t>
            </w:r>
            <w:r>
              <w:rPr>
                <w:sz w:val="24"/>
                <w:szCs w:val="24"/>
              </w:rPr>
              <w:t xml:space="preserve"> trabajo manual. </w:t>
            </w:r>
          </w:p>
          <w:p w:rsidR="009D3778" w:rsidRDefault="006E4C2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9D3778" w:rsidRDefault="006E4C25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9D3778" w:rsidRDefault="006E4C25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</w:t>
            </w:r>
            <w:r>
              <w:rPr>
                <w:sz w:val="24"/>
                <w:szCs w:val="24"/>
              </w:rPr>
              <w:t xml:space="preserve"> Sacapuntas, Crayones, Lápices de colores, Gomas o pegamentos, Silicona líquida, Cartulina, Papel Bond.</w:t>
            </w:r>
          </w:p>
          <w:p w:rsidR="009D3778" w:rsidRDefault="006E4C25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9D3778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9D3778" w:rsidRDefault="006E4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D3778">
        <w:trPr>
          <w:trHeight w:val="180"/>
        </w:trPr>
        <w:tc>
          <w:tcPr>
            <w:tcW w:w="17402" w:type="dxa"/>
            <w:gridSpan w:val="6"/>
          </w:tcPr>
          <w:p w:rsidR="009D3778" w:rsidRDefault="006E4C2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</w:tc>
      </w:tr>
    </w:tbl>
    <w:p w:rsidR="009D3778" w:rsidRDefault="009D3778">
      <w:pPr>
        <w:spacing w:after="0" w:line="240" w:lineRule="auto"/>
        <w:rPr>
          <w:sz w:val="24"/>
          <w:szCs w:val="24"/>
        </w:rPr>
      </w:pPr>
    </w:p>
    <w:p w:rsidR="009D3778" w:rsidRDefault="006E4C25">
      <w:pPr>
        <w:spacing w:after="160" w:line="259" w:lineRule="auto"/>
        <w:rPr>
          <w:sz w:val="24"/>
          <w:szCs w:val="24"/>
        </w:rPr>
      </w:pPr>
      <w:r>
        <w:br w:type="page"/>
      </w:r>
    </w:p>
    <w:p w:rsidR="009D3778" w:rsidRDefault="006E4C2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9D3778" w:rsidRDefault="009D3778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9D3778"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9D3778">
        <w:trPr>
          <w:trHeight w:val="160"/>
        </w:trPr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D3778" w:rsidRDefault="006E4C25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Describe las características de las colonias americanas </w:t>
            </w:r>
            <w:r w:rsidRPr="008C54D9">
              <w:rPr>
                <w:color w:val="FF0000"/>
                <w:sz w:val="24"/>
                <w:szCs w:val="24"/>
              </w:rPr>
              <w:t xml:space="preserve">en investigaciones, trabajos y evaluaciones de competencias. </w:t>
            </w:r>
          </w:p>
          <w:p w:rsidR="009D3778" w:rsidRDefault="006E4C25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8C54D9">
              <w:rPr>
                <w:b/>
                <w:sz w:val="24"/>
                <w:szCs w:val="24"/>
              </w:rPr>
              <w:t xml:space="preserve"> </w:t>
            </w:r>
            <w:r w:rsidRPr="008C54D9">
              <w:rPr>
                <w:color w:val="FF0000"/>
                <w:sz w:val="24"/>
                <w:szCs w:val="24"/>
              </w:rPr>
              <w:t>Aplica</w:t>
            </w:r>
            <w:r>
              <w:rPr>
                <w:sz w:val="24"/>
                <w:szCs w:val="24"/>
              </w:rPr>
              <w:t xml:space="preserve"> lo aprendido sobre las colonias americanas usando medios digitales y carteleras.</w:t>
            </w:r>
          </w:p>
          <w:p w:rsidR="009D3778" w:rsidRDefault="006E4C25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Pr="008C54D9">
              <w:rPr>
                <w:color w:val="FF0000"/>
                <w:sz w:val="24"/>
                <w:szCs w:val="24"/>
              </w:rPr>
              <w:t>Se interes</w:t>
            </w:r>
            <w:r w:rsidRPr="008C54D9">
              <w:rPr>
                <w:color w:val="FF0000"/>
                <w:sz w:val="24"/>
                <w:szCs w:val="24"/>
              </w:rPr>
              <w:t>a por las condiciones de las colonias americanas</w:t>
            </w:r>
            <w:r>
              <w:rPr>
                <w:sz w:val="24"/>
                <w:szCs w:val="24"/>
              </w:rPr>
              <w:t xml:space="preserve"> al realizar sus compromisos y actividades en clase. </w:t>
            </w:r>
          </w:p>
        </w:tc>
        <w:tc>
          <w:tcPr>
            <w:tcW w:w="4350" w:type="dxa"/>
            <w:gridSpan w:val="2"/>
            <w:vMerge w:val="restart"/>
          </w:tcPr>
          <w:p w:rsidR="009D3778" w:rsidRDefault="006E4C25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colonia en América. </w:t>
            </w:r>
          </w:p>
        </w:tc>
        <w:tc>
          <w:tcPr>
            <w:tcW w:w="4351" w:type="dxa"/>
            <w:vMerge w:val="restart"/>
          </w:tcPr>
          <w:p w:rsidR="009D3778" w:rsidRDefault="006E4C2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Colonias españolas en América.</w:t>
            </w:r>
          </w:p>
          <w:p w:rsidR="009D3778" w:rsidRDefault="006E4C2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Colonias inglesas en América. </w:t>
            </w:r>
          </w:p>
          <w:p w:rsidR="009D3778" w:rsidRDefault="006E4C2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Colonias francesas en América. </w:t>
            </w:r>
          </w:p>
          <w:p w:rsidR="009D3778" w:rsidRDefault="006E4C2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Colonias portuguesas en América. </w:t>
            </w:r>
          </w:p>
        </w:tc>
      </w:tr>
      <w:tr w:rsidR="009D3778">
        <w:trPr>
          <w:trHeight w:val="140"/>
        </w:trPr>
        <w:tc>
          <w:tcPr>
            <w:tcW w:w="4350" w:type="dxa"/>
          </w:tcPr>
          <w:p w:rsidR="009D3778" w:rsidRDefault="006E4C2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Reconozco que la división entre un período histórico y otro es un intento por caracterizar los hechos históricos a partir de marcadas transformaciones sociales. </w:t>
            </w:r>
          </w:p>
          <w:p w:rsidR="009D3778" w:rsidRDefault="006E4C2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algunas características sociales, políticas y económicas de diferentes períodos his</w:t>
            </w:r>
            <w:r>
              <w:rPr>
                <w:sz w:val="24"/>
                <w:szCs w:val="24"/>
              </w:rPr>
              <w:t>tóricos a partir de manifestaciones artísticas de cada época.</w:t>
            </w: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60"/>
        </w:trPr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80"/>
        </w:trPr>
        <w:tc>
          <w:tcPr>
            <w:tcW w:w="4350" w:type="dxa"/>
          </w:tcPr>
          <w:p w:rsidR="009D3778" w:rsidRDefault="006E4C2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Evalúa las causas y consecuencias de los procesos de Conquista y colonización europea dados en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América.</w:t>
            </w: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9D3778" w:rsidRDefault="006E4C2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9D3778" w:rsidRDefault="006E4C2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9D3778">
        <w:trPr>
          <w:trHeight w:val="180"/>
        </w:trPr>
        <w:tc>
          <w:tcPr>
            <w:tcW w:w="5800" w:type="dxa"/>
            <w:gridSpan w:val="2"/>
          </w:tcPr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9D3778" w:rsidRDefault="006E4C25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9D3778" w:rsidRDefault="006E4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9D3778" w:rsidRDefault="006E4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D3778" w:rsidRDefault="006E4C2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</w:t>
            </w:r>
            <w:r>
              <w:rPr>
                <w:sz w:val="24"/>
                <w:szCs w:val="24"/>
              </w:rPr>
              <w:t>iva: Trabajo escrito, evaluación oral, evaluación tipo Prueba SABER.</w:t>
            </w:r>
          </w:p>
          <w:p w:rsidR="009D3778" w:rsidRDefault="006E4C2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9D3778" w:rsidRDefault="006E4C2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9D3778" w:rsidRDefault="006E4C25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</w:t>
            </w:r>
            <w:r>
              <w:rPr>
                <w:sz w:val="24"/>
                <w:szCs w:val="24"/>
              </w:rPr>
              <w:t>uales y/ aula de clases.</w:t>
            </w:r>
          </w:p>
          <w:p w:rsidR="009D3778" w:rsidRDefault="006E4C25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9D3778" w:rsidRDefault="006E4C25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</w:t>
            </w:r>
            <w:r>
              <w:rPr>
                <w:sz w:val="24"/>
                <w:szCs w:val="24"/>
              </w:rPr>
              <w:t>, Grabadoras e internet.</w:t>
            </w:r>
          </w:p>
        </w:tc>
      </w:tr>
      <w:tr w:rsidR="009D3778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9D3778" w:rsidRDefault="006E4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D3778">
        <w:trPr>
          <w:trHeight w:val="180"/>
        </w:trPr>
        <w:tc>
          <w:tcPr>
            <w:tcW w:w="17402" w:type="dxa"/>
            <w:gridSpan w:val="6"/>
          </w:tcPr>
          <w:p w:rsidR="009D3778" w:rsidRDefault="006E4C2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</w:tc>
      </w:tr>
    </w:tbl>
    <w:p w:rsidR="008C54D9" w:rsidRDefault="008C54D9">
      <w:pPr>
        <w:spacing w:after="160" w:line="259" w:lineRule="auto"/>
        <w:rPr>
          <w:b/>
          <w:sz w:val="24"/>
          <w:szCs w:val="24"/>
        </w:rPr>
      </w:pPr>
    </w:p>
    <w:p w:rsidR="008C54D9" w:rsidRDefault="008C54D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D3778" w:rsidRDefault="009D3778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9D3778">
        <w:trPr>
          <w:trHeight w:val="60"/>
        </w:trPr>
        <w:tc>
          <w:tcPr>
            <w:tcW w:w="17402" w:type="dxa"/>
            <w:shd w:val="clear" w:color="auto" w:fill="E7E6E6"/>
          </w:tcPr>
          <w:p w:rsidR="009D3778" w:rsidRDefault="006E4C25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9D3778">
        <w:trPr>
          <w:trHeight w:val="180"/>
        </w:trPr>
        <w:tc>
          <w:tcPr>
            <w:tcW w:w="17402" w:type="dxa"/>
          </w:tcPr>
          <w:p w:rsidR="009D3778" w:rsidRDefault="006E4C2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Pr="008C54D9">
              <w:rPr>
                <w:color w:val="FF0000"/>
                <w:sz w:val="24"/>
                <w:szCs w:val="24"/>
              </w:rPr>
              <w:t>Comprende la importancia del estudio de los periodos históricos desde la edad media a la colonia través de investigaciones, trabajos y evaluaciones de competencias.</w:t>
            </w:r>
          </w:p>
          <w:p w:rsidR="009D3778" w:rsidRDefault="006E4C2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Pr="008C54D9">
              <w:rPr>
                <w:color w:val="FF0000"/>
                <w:sz w:val="24"/>
                <w:szCs w:val="24"/>
              </w:rPr>
              <w:t>Comunica sus opiniones</w:t>
            </w:r>
            <w:r>
              <w:rPr>
                <w:sz w:val="24"/>
                <w:szCs w:val="24"/>
              </w:rPr>
              <w:t xml:space="preserve"> sobre los aportes de la edad media, renacimiento, ilustración y colonia  con diversos medios expresivos.</w:t>
            </w:r>
          </w:p>
          <w:p w:rsidR="009D3778" w:rsidRDefault="006E4C2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Disfruta de l</w:t>
            </w:r>
            <w:r>
              <w:rPr>
                <w:sz w:val="24"/>
                <w:szCs w:val="24"/>
              </w:rPr>
              <w:t>as actividades que le hacen descubrir la historia de la edad media hasta la ilustración globalme</w:t>
            </w:r>
            <w:r>
              <w:rPr>
                <w:sz w:val="24"/>
                <w:szCs w:val="24"/>
              </w:rPr>
              <w:t xml:space="preserve">nte al participar en clase y cumplir con los compromisos. </w:t>
            </w:r>
          </w:p>
        </w:tc>
      </w:tr>
    </w:tbl>
    <w:p w:rsidR="009D3778" w:rsidRDefault="009D3778">
      <w:pPr>
        <w:spacing w:line="240" w:lineRule="auto"/>
        <w:jc w:val="center"/>
        <w:rPr>
          <w:sz w:val="24"/>
          <w:szCs w:val="24"/>
        </w:rPr>
      </w:pPr>
    </w:p>
    <w:sectPr w:rsidR="009D3778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C25" w:rsidRDefault="006E4C25">
      <w:pPr>
        <w:spacing w:after="0" w:line="240" w:lineRule="auto"/>
      </w:pPr>
      <w:r>
        <w:separator/>
      </w:r>
    </w:p>
  </w:endnote>
  <w:endnote w:type="continuationSeparator" w:id="0">
    <w:p w:rsidR="006E4C25" w:rsidRDefault="006E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C25" w:rsidRDefault="006E4C25">
      <w:pPr>
        <w:spacing w:after="0" w:line="240" w:lineRule="auto"/>
      </w:pPr>
      <w:r>
        <w:separator/>
      </w:r>
    </w:p>
  </w:footnote>
  <w:footnote w:type="continuationSeparator" w:id="0">
    <w:p w:rsidR="006E4C25" w:rsidRDefault="006E4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778" w:rsidRDefault="006E4C25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3778" w:rsidRDefault="006E4C25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9D3778" w:rsidRDefault="006E4C25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9D3778" w:rsidRDefault="009D3778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C08E3"/>
    <w:multiLevelType w:val="multilevel"/>
    <w:tmpl w:val="5908E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7E433A6"/>
    <w:multiLevelType w:val="multilevel"/>
    <w:tmpl w:val="2BEA25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9BA7E1E"/>
    <w:multiLevelType w:val="multilevel"/>
    <w:tmpl w:val="0DE2EA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3124AC0"/>
    <w:multiLevelType w:val="multilevel"/>
    <w:tmpl w:val="E08AA9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D3C4593"/>
    <w:multiLevelType w:val="multilevel"/>
    <w:tmpl w:val="9D4A86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CDE3D83"/>
    <w:multiLevelType w:val="multilevel"/>
    <w:tmpl w:val="2C286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7B35199"/>
    <w:multiLevelType w:val="multilevel"/>
    <w:tmpl w:val="3C969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3778"/>
    <w:rsid w:val="006E4C25"/>
    <w:rsid w:val="008C54D9"/>
    <w:rsid w:val="009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A14C7C9-A930-4B0C-B141-4602F671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1532</Words>
  <Characters>8432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</cp:lastModifiedBy>
  <cp:revision>3</cp:revision>
  <dcterms:created xsi:type="dcterms:W3CDTF">2018-02-17T20:08:00Z</dcterms:created>
  <dcterms:modified xsi:type="dcterms:W3CDTF">2018-02-17T20:14:00Z</dcterms:modified>
</cp:coreProperties>
</file>