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7"/>
        <w:gridCol w:w="2879"/>
        <w:gridCol w:w="2871"/>
        <w:gridCol w:w="2875"/>
        <w:gridCol w:w="2875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1955F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COMPRENSION LECTORA 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1955FC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2°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4"/>
        <w:gridCol w:w="2876"/>
        <w:gridCol w:w="2877"/>
        <w:gridCol w:w="1434"/>
        <w:gridCol w:w="4317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FC2411">
              <w:rPr>
                <w:rFonts w:cstheme="minorHAnsi"/>
                <w:sz w:val="24"/>
                <w:szCs w:val="24"/>
              </w:rPr>
              <w:t xml:space="preserve"> idéntica las silabas de las palabras.</w:t>
            </w:r>
          </w:p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C241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C2411">
              <w:rPr>
                <w:rFonts w:cstheme="minorHAnsi"/>
                <w:sz w:val="24"/>
                <w:szCs w:val="24"/>
              </w:rPr>
              <w:t>lee y escribe palabras y frases con los inversos y combinaciones enseñadas.</w:t>
            </w:r>
          </w:p>
          <w:p w:rsidR="00FC2411" w:rsidRPr="00FC2411" w:rsidRDefault="00FC2411" w:rsidP="00FC241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Reconoce contexto y personajes del cuento enseñado.</w:t>
            </w:r>
          </w:p>
          <w:p w:rsidR="00F87D7B" w:rsidRPr="00716DA3" w:rsidRDefault="00F87D7B" w:rsidP="00FC24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2411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C2411" w:rsidRPr="00716DA3" w:rsidRDefault="00661D4C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Jugando con mi imaginación.</w:t>
            </w:r>
            <w:r w:rsidR="00FC241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FC2411" w:rsidRDefault="00FC2411" w:rsidP="00FC24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alfabeto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silabas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Singular- plural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Género masculino- femenino</w:t>
            </w:r>
          </w:p>
          <w:p w:rsidR="00F87D7B" w:rsidRPr="00716DA3" w:rsidRDefault="00FC2411" w:rsidP="00FC24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Cuento pinocho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Default="001955FC" w:rsidP="00C92A4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1955FC" w:rsidRDefault="001955FC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Produzco palabras y frases con inversos y </w:t>
            </w:r>
            <w:r w:rsidR="00C92A40">
              <w:rPr>
                <w:rFonts w:cstheme="minorHAnsi"/>
                <w:sz w:val="24"/>
                <w:szCs w:val="24"/>
              </w:rPr>
              <w:t>combinaciones enseñadas.</w:t>
            </w:r>
          </w:p>
          <w:p w:rsidR="00C92A40" w:rsidRPr="00C92A40" w:rsidRDefault="00C92A40" w:rsidP="00C92A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92A40" w:rsidRDefault="00C92A40" w:rsidP="00C92A4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</w:t>
            </w:r>
          </w:p>
          <w:p w:rsidR="00C92A40" w:rsidRDefault="00C92A40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género y numero en la oración.</w:t>
            </w:r>
          </w:p>
          <w:p w:rsidR="00C92A40" w:rsidRPr="00C92A40" w:rsidRDefault="00C92A40" w:rsidP="00C92A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92A40" w:rsidRDefault="00C92A40" w:rsidP="00C92A4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CARACTERISTICAS DE UN CONTEXTO COMUNICATIVO</w:t>
            </w:r>
          </w:p>
          <w:p w:rsidR="00C92A40" w:rsidRDefault="00C92A40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Participo dentro de los espacios de conversación que hay dentro de su entorno.</w:t>
            </w:r>
          </w:p>
          <w:p w:rsidR="001955FC" w:rsidRPr="00E818B7" w:rsidRDefault="001955FC" w:rsidP="00C92A4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Default="00C92A40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Respeta los turnos de uso de palabras y las ideas expresadas por los interlocutores.</w:t>
            </w:r>
          </w:p>
          <w:p w:rsidR="00C92A40" w:rsidRDefault="00C92A40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Selecciona palabras que tienen sentido y relación con las ideas </w:t>
            </w:r>
            <w:r>
              <w:rPr>
                <w:rFonts w:cstheme="minorHAnsi"/>
                <w:sz w:val="24"/>
                <w:szCs w:val="24"/>
              </w:rPr>
              <w:lastRenderedPageBreak/>
              <w:t>que quieren expresar en los diálogos.</w:t>
            </w:r>
          </w:p>
          <w:p w:rsidR="00C92A40" w:rsidRDefault="00C92A40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Incluye en su discurso palabras que contienen r</w:t>
            </w:r>
            <w:r w:rsidR="00FC2411">
              <w:rPr>
                <w:rFonts w:cstheme="minorHAnsi"/>
                <w:sz w:val="24"/>
                <w:szCs w:val="24"/>
              </w:rPr>
              <w:t>, rr, y, q</w:t>
            </w:r>
            <w:r>
              <w:rPr>
                <w:rFonts w:cstheme="minorHAnsi"/>
                <w:sz w:val="24"/>
                <w:szCs w:val="24"/>
              </w:rPr>
              <w:t>, con una pronunciación que permite a otros comprenderlas.</w:t>
            </w:r>
          </w:p>
          <w:p w:rsidR="00C92A40" w:rsidRPr="00F87D7B" w:rsidRDefault="00C92A40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Emplea distintos ritmos de voz para dar expresión  a sus ideas.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:rsidR="000A7A5F" w:rsidRPr="00EA32F7" w:rsidRDefault="00FC2411" w:rsidP="00FC241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el sustantivo, genero, singular y plural en la oración.</w:t>
            </w:r>
          </w:p>
        </w:tc>
        <w:tc>
          <w:tcPr>
            <w:tcW w:w="5801" w:type="dxa"/>
            <w:gridSpan w:val="2"/>
          </w:tcPr>
          <w:p w:rsidR="000A7A5F" w:rsidRPr="00EA32F7" w:rsidRDefault="00FC2411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0A7A5F" w:rsidRPr="00EA32F7" w:rsidRDefault="00FC241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Cuento pinocho,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been</w:t>
            </w:r>
            <w:proofErr w:type="spellEnd"/>
            <w:r>
              <w:rPr>
                <w:rFonts w:cstheme="minorHAnsi"/>
                <w:sz w:val="24"/>
                <w:szCs w:val="24"/>
              </w:rPr>
              <w:t>, cartulina y marcadores delgados de colores.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FC2411" w:rsidRDefault="00FC2411" w:rsidP="00FC24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(editorial Santillana).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Lenguaje el valor de educar proyecto sé.</w:t>
            </w:r>
          </w:p>
          <w:p w:rsidR="00FC2411" w:rsidRDefault="00FC2411" w:rsidP="00FC241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Editorial: todos aprender </w:t>
            </w:r>
          </w:p>
          <w:p w:rsidR="00FC2411" w:rsidRDefault="00FC2411" w:rsidP="00FC241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Programa para la transformación de la calidad educativa.</w:t>
            </w:r>
          </w:p>
          <w:p w:rsidR="000A7A5F" w:rsidRPr="000A7A5F" w:rsidRDefault="000A7A5F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5"/>
        <w:gridCol w:w="1445"/>
        <w:gridCol w:w="2877"/>
        <w:gridCol w:w="2874"/>
        <w:gridCol w:w="1433"/>
        <w:gridCol w:w="4318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C2411" w:rsidRDefault="004B3E7F" w:rsidP="00FC24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2411">
              <w:rPr>
                <w:rFonts w:cstheme="minorHAnsi"/>
                <w:sz w:val="24"/>
                <w:szCs w:val="24"/>
              </w:rPr>
              <w:t>Reconoce y escribe palabra con los inversos y realiza dictado con las combinaciones, bl.gl, identificando la silaba en la oración y familia de palabras.</w:t>
            </w:r>
          </w:p>
          <w:p w:rsidR="005F64E2" w:rsidRPr="00FC2411" w:rsidRDefault="005F64E2" w:rsidP="005F64E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5F64E2" w:rsidRPr="005F64E2" w:rsidRDefault="004B3E7F" w:rsidP="005F64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2411">
              <w:rPr>
                <w:rFonts w:cstheme="minorHAnsi"/>
                <w:sz w:val="24"/>
                <w:szCs w:val="24"/>
              </w:rPr>
              <w:t>Explica los contextos del cuento enseñado, identifica la oración, el adjetivo dand</w:t>
            </w:r>
            <w:r w:rsidR="005F64E2">
              <w:rPr>
                <w:rFonts w:cstheme="minorHAnsi"/>
                <w:sz w:val="24"/>
                <w:szCs w:val="24"/>
              </w:rPr>
              <w:t>o ejemplo de familia de palabra.</w:t>
            </w:r>
          </w:p>
          <w:p w:rsidR="004B3E7F" w:rsidRPr="00716DA3" w:rsidRDefault="004B3E7F" w:rsidP="00FC24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2411" w:rsidRPr="00F87D7B">
              <w:rPr>
                <w:rFonts w:cstheme="minorHAnsi"/>
                <w:b/>
                <w:sz w:val="24"/>
                <w:szCs w:val="24"/>
              </w:rPr>
              <w:t>:</w:t>
            </w:r>
            <w:r w:rsidR="00FC2411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:rsidR="005F64E2" w:rsidRPr="00716DA3" w:rsidRDefault="00661D4C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Cuido mi entorno.</w:t>
            </w:r>
          </w:p>
        </w:tc>
        <w:tc>
          <w:tcPr>
            <w:tcW w:w="4351" w:type="dxa"/>
            <w:vMerge w:val="restart"/>
          </w:tcPr>
          <w:p w:rsidR="004B3E7F" w:rsidRDefault="005F64E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Adjetivos </w:t>
            </w:r>
          </w:p>
          <w:p w:rsidR="005F64E2" w:rsidRDefault="005F64E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oración</w:t>
            </w:r>
          </w:p>
          <w:p w:rsidR="005F64E2" w:rsidRDefault="005F64E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de oraciones</w:t>
            </w:r>
          </w:p>
          <w:p w:rsidR="005F64E2" w:rsidRDefault="005F64E2" w:rsidP="005F64E2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Negativas, afirmativas, exclamativas, interrogativas.</w:t>
            </w:r>
          </w:p>
          <w:p w:rsidR="005F64E2" w:rsidRPr="005F64E2" w:rsidRDefault="005F64E2" w:rsidP="005F64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Cuento ilustrado caperucita roja.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FC2411" w:rsidP="00FC24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FC2411" w:rsidRDefault="00FC241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pequeños textos significativos a través de palabras y frases enseñadas</w:t>
            </w:r>
          </w:p>
          <w:p w:rsidR="00FC2411" w:rsidRDefault="00FC2411" w:rsidP="00FC24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</w:t>
            </w:r>
          </w:p>
          <w:p w:rsidR="00FC2411" w:rsidRDefault="00FC241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pequeños cuentos ilustrados</w:t>
            </w:r>
          </w:p>
          <w:p w:rsidR="00FC2411" w:rsidRDefault="00FC2411" w:rsidP="00FC24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DIFERENTES TIPOS DE TEXTOS COMUNICATIVOS</w:t>
            </w:r>
          </w:p>
          <w:p w:rsidR="00FC2411" w:rsidRPr="00E818B7" w:rsidRDefault="00FC241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grupos de palabras atendiendo a diversos criterios de carácter sonoro.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Default="005F64E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Escribe oraciones en las que se emplean palabras sencillas y palabras con estructura silábicas complejas.</w:t>
            </w:r>
          </w:p>
          <w:p w:rsidR="005F64E2" w:rsidRPr="00F87D7B" w:rsidRDefault="005F64E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 descomposición silábica de palabras mediante los golpes de voz.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Dar a conocer a los estudiantes los objetivos de la clase, temáticas y expectativos.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:rsidR="004B3E7F" w:rsidRPr="00EA32F7" w:rsidRDefault="005F64E2" w:rsidP="005F64E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Realización de actividades en clase individuales y grupales pendientes a la ejercitación de la temática como: realizar ejemplos de </w:t>
            </w:r>
            <w:proofErr w:type="gramStart"/>
            <w:r>
              <w:rPr>
                <w:rFonts w:cstheme="minorHAnsi"/>
                <w:sz w:val="24"/>
                <w:szCs w:val="24"/>
              </w:rPr>
              <w:t>adjetivos 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clases de oraciones identificando los personajes y contextos, del cuento caperucita roja.</w:t>
            </w:r>
          </w:p>
        </w:tc>
        <w:tc>
          <w:tcPr>
            <w:tcW w:w="5801" w:type="dxa"/>
            <w:gridSpan w:val="2"/>
          </w:tcPr>
          <w:p w:rsidR="004B3E7F" w:rsidRPr="00EA32F7" w:rsidRDefault="005F64E2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formativa y sumativa, inicia desde el mismo instante en el cual se desarrolla la clase: valora las interversiones de los estudiantes, implementaran actividades individuales y </w:t>
            </w:r>
            <w:r>
              <w:rPr>
                <w:rFonts w:cstheme="minorHAnsi"/>
                <w:sz w:val="24"/>
                <w:szCs w:val="24"/>
              </w:rPr>
              <w:lastRenderedPageBreak/>
              <w:t>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4B3E7F" w:rsidRPr="00EA32F7" w:rsidRDefault="005F64E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Cuento caperucita roja, colores,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been</w:t>
            </w:r>
            <w:proofErr w:type="spellEnd"/>
            <w:r>
              <w:rPr>
                <w:rFonts w:cstheme="minorHAnsi"/>
                <w:sz w:val="24"/>
                <w:szCs w:val="24"/>
              </w:rPr>
              <w:t>, hojas de block.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5F64E2" w:rsidRDefault="005F64E2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(editorial Santillana).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el valor de educar proyecto sé.</w:t>
            </w:r>
          </w:p>
          <w:p w:rsidR="005F64E2" w:rsidRDefault="005F64E2" w:rsidP="005F64E2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Editorial: todos aprender </w:t>
            </w:r>
          </w:p>
          <w:p w:rsidR="004B3E7F" w:rsidRPr="000A7A5F" w:rsidRDefault="005F64E2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  <w:gridCol w:w="1445"/>
        <w:gridCol w:w="2877"/>
        <w:gridCol w:w="2873"/>
        <w:gridCol w:w="1433"/>
        <w:gridCol w:w="4318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64E6">
              <w:rPr>
                <w:rFonts w:cstheme="minorHAnsi"/>
                <w:sz w:val="24"/>
                <w:szCs w:val="24"/>
              </w:rPr>
              <w:t>Identifica sinónimos, antónimos el verbo y los tiempos verbales.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64E6">
              <w:rPr>
                <w:rFonts w:cstheme="minorHAnsi"/>
                <w:sz w:val="24"/>
                <w:szCs w:val="24"/>
              </w:rPr>
              <w:t xml:space="preserve">Realiza dictado y lectura con las combinaciones </w:t>
            </w:r>
            <w:proofErr w:type="spellStart"/>
            <w:r w:rsidR="00AC64E6">
              <w:rPr>
                <w:rFonts w:cstheme="minorHAnsi"/>
                <w:sz w:val="24"/>
                <w:szCs w:val="24"/>
              </w:rPr>
              <w:t>fl</w:t>
            </w:r>
            <w:proofErr w:type="spellEnd"/>
            <w:r w:rsidR="00AC64E6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="00AC64E6">
              <w:rPr>
                <w:rFonts w:cstheme="minorHAnsi"/>
                <w:sz w:val="24"/>
                <w:szCs w:val="24"/>
              </w:rPr>
              <w:t>pr</w:t>
            </w:r>
            <w:proofErr w:type="spellEnd"/>
            <w:r w:rsidR="00AC64E6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="00AC64E6">
              <w:rPr>
                <w:rFonts w:cstheme="minorHAnsi"/>
                <w:sz w:val="24"/>
                <w:szCs w:val="24"/>
              </w:rPr>
              <w:t>tr</w:t>
            </w:r>
            <w:proofErr w:type="spellEnd"/>
            <w:r w:rsidR="00AC64E6">
              <w:rPr>
                <w:rFonts w:cstheme="minorHAnsi"/>
                <w:sz w:val="24"/>
                <w:szCs w:val="24"/>
              </w:rPr>
              <w:t>-gr, identificando y dando ejemplo de sinónimo y antónimos.</w:t>
            </w:r>
          </w:p>
          <w:p w:rsidR="00AC64E6" w:rsidRPr="00AC64E6" w:rsidRDefault="00AC64E6" w:rsidP="00AC64E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AC64E6">
              <w:rPr>
                <w:rFonts w:cstheme="minorHAnsi"/>
                <w:sz w:val="24"/>
                <w:szCs w:val="24"/>
              </w:rPr>
              <w:t xml:space="preserve">Identifica </w:t>
            </w:r>
            <w:r>
              <w:rPr>
                <w:rFonts w:cstheme="minorHAnsi"/>
                <w:sz w:val="24"/>
                <w:szCs w:val="24"/>
              </w:rPr>
              <w:t>los personajes y contexto del cuento del patito feo.</w:t>
            </w:r>
          </w:p>
          <w:p w:rsidR="004B3E7F" w:rsidRPr="00716DA3" w:rsidRDefault="004B3E7F" w:rsidP="00AC64E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64E6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:rsidR="00AC64E6" w:rsidRPr="00716DA3" w:rsidRDefault="00661D4C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literaria.</w:t>
            </w:r>
          </w:p>
        </w:tc>
        <w:tc>
          <w:tcPr>
            <w:tcW w:w="4351" w:type="dxa"/>
            <w:vMerge w:val="restart"/>
          </w:tcPr>
          <w:p w:rsidR="004B3E7F" w:rsidRDefault="00AC64E6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Sinónimos 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Antónimos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verbo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Tiempos verbales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Cuento ilustrado el pati</w:t>
            </w:r>
            <w:r w:rsidR="009979BC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o feo</w:t>
            </w:r>
          </w:p>
          <w:p w:rsidR="00AC64E6" w:rsidRPr="00716DA3" w:rsidRDefault="00AC64E6" w:rsidP="00AC64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Combinaciones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fl</w:t>
            </w:r>
            <w:proofErr w:type="spellEnd"/>
            <w:r>
              <w:rPr>
                <w:rFonts w:cstheme="minorHAnsi"/>
                <w:sz w:val="24"/>
                <w:szCs w:val="24"/>
              </w:rPr>
              <w:t>-</w:t>
            </w:r>
            <w:proofErr w:type="spellStart"/>
            <w:r>
              <w:rPr>
                <w:rFonts w:cstheme="minorHAnsi"/>
                <w:sz w:val="24"/>
                <w:szCs w:val="24"/>
              </w:rPr>
              <w:t>pr</w:t>
            </w:r>
            <w:proofErr w:type="spellEnd"/>
            <w:r>
              <w:rPr>
                <w:rFonts w:cstheme="minorHAnsi"/>
                <w:sz w:val="24"/>
                <w:szCs w:val="24"/>
              </w:rPr>
              <w:t>-</w:t>
            </w:r>
            <w:proofErr w:type="spellStart"/>
            <w:r>
              <w:rPr>
                <w:rFonts w:cstheme="minorHAnsi"/>
                <w:sz w:val="24"/>
                <w:szCs w:val="24"/>
              </w:rPr>
              <w:t>tr</w:t>
            </w:r>
            <w:proofErr w:type="spellEnd"/>
            <w:r>
              <w:rPr>
                <w:rFonts w:cstheme="minorHAnsi"/>
                <w:sz w:val="24"/>
                <w:szCs w:val="24"/>
              </w:rPr>
              <w:t>-gr.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5F64E2" w:rsidP="00AC64E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5F64E2" w:rsidRDefault="005F64E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Produzco pequeños </w:t>
            </w:r>
            <w:r w:rsidR="00AC64E6">
              <w:rPr>
                <w:rFonts w:cstheme="minorHAnsi"/>
                <w:sz w:val="24"/>
                <w:szCs w:val="24"/>
              </w:rPr>
              <w:t>textos</w:t>
            </w:r>
            <w:r>
              <w:rPr>
                <w:rFonts w:cstheme="minorHAnsi"/>
                <w:sz w:val="24"/>
                <w:szCs w:val="24"/>
              </w:rPr>
              <w:t xml:space="preserve"> relacionados con cuentos infantiles.</w:t>
            </w:r>
          </w:p>
          <w:p w:rsidR="005F64E2" w:rsidRDefault="005F64E2" w:rsidP="00AC64E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</w:t>
            </w:r>
          </w:p>
          <w:p w:rsidR="005F64E2" w:rsidRDefault="005F64E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pequeños cuentos identificando sus personajes y contextos</w:t>
            </w:r>
            <w:r w:rsidR="00AC64E6">
              <w:rPr>
                <w:rFonts w:cstheme="minorHAnsi"/>
                <w:sz w:val="24"/>
                <w:szCs w:val="24"/>
              </w:rPr>
              <w:t>.</w:t>
            </w:r>
          </w:p>
          <w:p w:rsidR="00AC64E6" w:rsidRDefault="00AC64E6" w:rsidP="00AC64E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UNIDADES SIGNIFICATIVAS EN SONIDO PALABRAS Y ORACIONES</w:t>
            </w:r>
          </w:p>
          <w:p w:rsidR="00AC64E6" w:rsidRPr="00E818B7" w:rsidRDefault="00AC64E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el contenido global de un mensaje.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Default="00AC64E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Distingo los sonidos articulados de la lengua de los sonidos ambientales.</w:t>
            </w:r>
          </w:p>
          <w:p w:rsidR="00AC64E6" w:rsidRDefault="00AC64E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Representa situaciones en las que simula pedir un favor, solicitar una explicación para hacer una tarea o contar lo realizado en el fin de semana anterior.</w:t>
            </w:r>
          </w:p>
          <w:p w:rsidR="00AC64E6" w:rsidRDefault="00AC64E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Escucha al otro con actitud respeto y evalúa la claridad de las ideas, la pronunciación y la gestualidad.</w:t>
            </w:r>
          </w:p>
          <w:p w:rsidR="009979BC" w:rsidRDefault="009979BC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Recuerda alguno de los cuentos que conoces y dibuja los personajes donde se desarrollan los hechos de la narración, identificando las características comunes en ellos.</w:t>
            </w:r>
          </w:p>
          <w:p w:rsidR="009979BC" w:rsidRDefault="009979BC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Expone dibujo y conversa sobre cómo actúan los personajes, que acciones realizan y de que manera esto relaciona con sus experiencias.</w:t>
            </w:r>
          </w:p>
          <w:p w:rsidR="009979BC" w:rsidRPr="00F87D7B" w:rsidRDefault="009979BC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Escucha la lectura en voz alta de los cuentos trabajados e identifica las palabras que conforman 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titulo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:rsidR="004B3E7F" w:rsidRPr="00EA32F7" w:rsidRDefault="009979BC" w:rsidP="009979B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Realización de ejemplos de sinónimos, antónimos, verbo tiempos verbales, lectura y comprensión lectora del cuento patito feo.</w:t>
            </w:r>
          </w:p>
        </w:tc>
        <w:tc>
          <w:tcPr>
            <w:tcW w:w="5801" w:type="dxa"/>
            <w:gridSpan w:val="2"/>
          </w:tcPr>
          <w:p w:rsidR="004B3E7F" w:rsidRPr="00EA32F7" w:rsidRDefault="009979B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4B3E7F" w:rsidRPr="00EA32F7" w:rsidRDefault="009979BC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been</w:t>
            </w:r>
            <w:proofErr w:type="spellEnd"/>
            <w:r>
              <w:rPr>
                <w:rFonts w:cstheme="minorHAnsi"/>
                <w:sz w:val="24"/>
                <w:szCs w:val="24"/>
              </w:rPr>
              <w:t>, Grabadora, Cuentos ilustrados, marcadores gruesos, cartulinas.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9979BC" w:rsidRDefault="009979BC" w:rsidP="009979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9979BC" w:rsidRDefault="009979BC" w:rsidP="009979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(editorial Santillana).</w:t>
            </w:r>
          </w:p>
          <w:p w:rsidR="009979BC" w:rsidRDefault="009979BC" w:rsidP="009979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el valor de educar proyecto sé.</w:t>
            </w:r>
          </w:p>
          <w:p w:rsidR="009979BC" w:rsidRDefault="009979BC" w:rsidP="009979BC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Editorial: todos aprender </w:t>
            </w:r>
          </w:p>
          <w:p w:rsidR="004B3E7F" w:rsidRPr="000A7A5F" w:rsidRDefault="009979BC" w:rsidP="009979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5"/>
        <w:gridCol w:w="2877"/>
        <w:gridCol w:w="2875"/>
        <w:gridCol w:w="1433"/>
        <w:gridCol w:w="4318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55535">
              <w:rPr>
                <w:rFonts w:cstheme="minorHAnsi"/>
                <w:sz w:val="24"/>
                <w:szCs w:val="24"/>
              </w:rPr>
              <w:t>Identifica los personajes de la narración y la fábula.</w:t>
            </w:r>
          </w:p>
          <w:p w:rsidR="00055535" w:rsidRPr="00055535" w:rsidRDefault="00055535" w:rsidP="0005553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055535">
              <w:rPr>
                <w:rFonts w:cstheme="minorHAnsi"/>
                <w:sz w:val="24"/>
                <w:szCs w:val="24"/>
              </w:rPr>
              <w:t>Describe los contextos y personajes del cuento.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55535">
              <w:rPr>
                <w:rFonts w:cstheme="minorHAnsi"/>
                <w:sz w:val="24"/>
                <w:szCs w:val="24"/>
              </w:rPr>
              <w:t xml:space="preserve">Identifica y escribe palabras y frases con las combinaciones </w:t>
            </w:r>
            <w:proofErr w:type="spellStart"/>
            <w:r w:rsidR="00055535">
              <w:rPr>
                <w:rFonts w:cstheme="minorHAnsi"/>
                <w:sz w:val="24"/>
                <w:szCs w:val="24"/>
              </w:rPr>
              <w:t>dr</w:t>
            </w:r>
            <w:proofErr w:type="gramStart"/>
            <w:r w:rsidR="00055535">
              <w:rPr>
                <w:rFonts w:cstheme="minorHAnsi"/>
                <w:sz w:val="24"/>
                <w:szCs w:val="24"/>
              </w:rPr>
              <w:t>,cr,fr,br</w:t>
            </w:r>
            <w:proofErr w:type="spellEnd"/>
            <w:proofErr w:type="gramEnd"/>
            <w:r w:rsidR="00055535">
              <w:rPr>
                <w:rFonts w:cstheme="minorHAnsi"/>
                <w:sz w:val="24"/>
                <w:szCs w:val="24"/>
              </w:rPr>
              <w:t>.</w:t>
            </w:r>
          </w:p>
          <w:p w:rsidR="00055535" w:rsidRPr="00055535" w:rsidRDefault="00055535" w:rsidP="0005553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055535">
              <w:rPr>
                <w:rFonts w:cstheme="minorHAnsi"/>
                <w:sz w:val="24"/>
                <w:szCs w:val="24"/>
              </w:rPr>
              <w:t>Explica la fábula y sus personajes.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B5902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:rsidR="00DB5902" w:rsidRPr="00716DA3" w:rsidRDefault="00661D4C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Lingüística textual.</w:t>
            </w:r>
          </w:p>
        </w:tc>
        <w:tc>
          <w:tcPr>
            <w:tcW w:w="4351" w:type="dxa"/>
            <w:vMerge w:val="restart"/>
          </w:tcPr>
          <w:p w:rsidR="004B3E7F" w:rsidRDefault="00DB590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narración</w:t>
            </w:r>
          </w:p>
          <w:p w:rsidR="00DB5902" w:rsidRDefault="00DB590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Combinación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dr-cr-fr-br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DB5902" w:rsidRDefault="00DB590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cuento</w:t>
            </w:r>
          </w:p>
          <w:p w:rsidR="00DB5902" w:rsidRDefault="00DB590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Cuento ilustrado los tres cerditos</w:t>
            </w:r>
          </w:p>
          <w:p w:rsidR="00DB5902" w:rsidRPr="00716DA3" w:rsidRDefault="00DB590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fábula y sus personajes.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9979BC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9979BC" w:rsidRDefault="009979BC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pequeños textos utilizando las combinaciones enseñadas.</w:t>
            </w:r>
          </w:p>
          <w:p w:rsidR="009979BC" w:rsidRDefault="009979BC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</w:t>
            </w:r>
          </w:p>
          <w:p w:rsidR="009979BC" w:rsidRDefault="009979BC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y explico pequeños cuentos</w:t>
            </w:r>
            <w:r w:rsidR="00055535">
              <w:rPr>
                <w:rFonts w:cstheme="minorHAnsi"/>
                <w:sz w:val="24"/>
                <w:szCs w:val="24"/>
              </w:rPr>
              <w:t>.</w:t>
            </w:r>
          </w:p>
          <w:p w:rsidR="00055535" w:rsidRDefault="00055535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ESTRUCTURAS DE DIVERSOS TIPOS DE TEXTOS</w:t>
            </w:r>
          </w:p>
          <w:p w:rsidR="00055535" w:rsidRPr="00E818B7" w:rsidRDefault="00055535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Predice y analiza los contenidos y estructuras de diversos tipos de texto, a partir de conocimientos previos.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Default="00055535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Relaciona la información que proporciona el texto en sus conocimientos previos.</w:t>
            </w:r>
          </w:p>
          <w:p w:rsidR="00055535" w:rsidRDefault="00055535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 el tema global de los textos que lee y responde preguntas sobre lo que en ellos aparece y no aparece escrito.</w:t>
            </w:r>
          </w:p>
          <w:p w:rsidR="00055535" w:rsidRDefault="00055535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Ordena las frecuencias presentadas en el texto</w:t>
            </w:r>
          </w:p>
          <w:p w:rsidR="00055535" w:rsidRPr="00F87D7B" w:rsidRDefault="00055535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Expresa cuales son los personajes de la fábula le gustan más y porque.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:rsidR="004B3E7F" w:rsidRPr="00EA32F7" w:rsidRDefault="00DB5902" w:rsidP="00A07C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Realización de ejemplos de </w:t>
            </w:r>
            <w:r w:rsidR="00A07C35">
              <w:rPr>
                <w:rFonts w:cstheme="minorHAnsi"/>
                <w:sz w:val="24"/>
                <w:szCs w:val="24"/>
              </w:rPr>
              <w:t xml:space="preserve">narración, fabula combinaciones </w:t>
            </w:r>
            <w:proofErr w:type="spellStart"/>
            <w:r w:rsidR="00A07C35">
              <w:rPr>
                <w:rFonts w:cstheme="minorHAnsi"/>
                <w:sz w:val="24"/>
                <w:szCs w:val="24"/>
              </w:rPr>
              <w:t>dr-cr-br-fr</w:t>
            </w:r>
            <w:proofErr w:type="spellEnd"/>
            <w:r w:rsidR="00A07C35">
              <w:rPr>
                <w:rFonts w:cstheme="minorHAnsi"/>
                <w:sz w:val="24"/>
                <w:szCs w:val="24"/>
              </w:rPr>
              <w:t>, identifica y reconoce los personajes y contextos del cuento los tres cerditos.</w:t>
            </w:r>
          </w:p>
        </w:tc>
        <w:tc>
          <w:tcPr>
            <w:tcW w:w="5801" w:type="dxa"/>
            <w:gridSpan w:val="2"/>
          </w:tcPr>
          <w:p w:rsidR="004B3E7F" w:rsidRPr="00EA32F7" w:rsidRDefault="00DB5902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4B3E7F" w:rsidRPr="00EA32F7" w:rsidRDefault="00DB590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marcadores gruesos, cuentos, grabadoras, libro de </w:t>
            </w:r>
            <w:r w:rsidR="00A07C35">
              <w:rPr>
                <w:rFonts w:cstheme="minorHAnsi"/>
                <w:sz w:val="24"/>
                <w:szCs w:val="24"/>
              </w:rPr>
              <w:t>fábula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DB5902" w:rsidRDefault="00DB5902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(editorial Santillana).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el valor de educar proyecto sé.</w:t>
            </w:r>
          </w:p>
          <w:p w:rsidR="00DB5902" w:rsidRDefault="00DB5902" w:rsidP="00DB5902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Editorial: todos aprender </w:t>
            </w:r>
          </w:p>
          <w:p w:rsidR="004B3E7F" w:rsidRPr="000A7A5F" w:rsidRDefault="00DB5902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07C35">
              <w:rPr>
                <w:rFonts w:cstheme="minorHAnsi"/>
                <w:sz w:val="24"/>
                <w:szCs w:val="24"/>
              </w:rPr>
              <w:t>Diferencia las  palabras según el oficio que cumplan dentro de la lengua castellana.</w:t>
            </w:r>
          </w:p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07C35">
              <w:rPr>
                <w:rFonts w:cstheme="minorHAnsi"/>
                <w:sz w:val="24"/>
                <w:szCs w:val="24"/>
              </w:rPr>
              <w:t>Comprende textos que tengan diferentes finalidades y que propicien la capacidad creativa y lúdica.</w:t>
            </w:r>
          </w:p>
          <w:p w:rsidR="0004270C" w:rsidRPr="00EA32F7" w:rsidRDefault="0004270C" w:rsidP="004E123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proofErr w:type="gramStart"/>
            <w:r w:rsidRPr="00F87D7B">
              <w:rPr>
                <w:rFonts w:cstheme="minorHAnsi"/>
                <w:b/>
                <w:sz w:val="24"/>
                <w:szCs w:val="24"/>
              </w:rPr>
              <w:t>:</w:t>
            </w:r>
            <w:r w:rsidR="004E123A" w:rsidRPr="00F87D7B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="004E123A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34" w:rsidRDefault="00C31234">
      <w:pPr>
        <w:spacing w:after="0" w:line="240" w:lineRule="auto"/>
      </w:pPr>
      <w:r>
        <w:separator/>
      </w:r>
    </w:p>
  </w:endnote>
  <w:endnote w:type="continuationSeparator" w:id="0">
    <w:p w:rsidR="00C31234" w:rsidRDefault="00C3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34" w:rsidRDefault="00C31234">
      <w:pPr>
        <w:spacing w:after="0" w:line="240" w:lineRule="auto"/>
      </w:pPr>
      <w:r>
        <w:separator/>
      </w:r>
    </w:p>
  </w:footnote>
  <w:footnote w:type="continuationSeparator" w:id="0">
    <w:p w:rsidR="00C31234" w:rsidRDefault="00C3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55535"/>
    <w:rsid w:val="000A7056"/>
    <w:rsid w:val="000A7A5F"/>
    <w:rsid w:val="000E3767"/>
    <w:rsid w:val="0013264E"/>
    <w:rsid w:val="001605B3"/>
    <w:rsid w:val="001955FC"/>
    <w:rsid w:val="00221595"/>
    <w:rsid w:val="0023246E"/>
    <w:rsid w:val="00246C70"/>
    <w:rsid w:val="00250B57"/>
    <w:rsid w:val="0025632D"/>
    <w:rsid w:val="00291893"/>
    <w:rsid w:val="002D08B8"/>
    <w:rsid w:val="00307F64"/>
    <w:rsid w:val="00324CE6"/>
    <w:rsid w:val="00327EBE"/>
    <w:rsid w:val="00370684"/>
    <w:rsid w:val="003B0939"/>
    <w:rsid w:val="003F02F7"/>
    <w:rsid w:val="003F0B69"/>
    <w:rsid w:val="00492098"/>
    <w:rsid w:val="004B3E7F"/>
    <w:rsid w:val="004D0F49"/>
    <w:rsid w:val="004E123A"/>
    <w:rsid w:val="004F4FFD"/>
    <w:rsid w:val="005178CF"/>
    <w:rsid w:val="005407AA"/>
    <w:rsid w:val="005B3144"/>
    <w:rsid w:val="005C3139"/>
    <w:rsid w:val="005D43C4"/>
    <w:rsid w:val="005F64E2"/>
    <w:rsid w:val="006152B3"/>
    <w:rsid w:val="00627D8F"/>
    <w:rsid w:val="006432EE"/>
    <w:rsid w:val="00646F0F"/>
    <w:rsid w:val="00661D4C"/>
    <w:rsid w:val="006D4806"/>
    <w:rsid w:val="00716DA3"/>
    <w:rsid w:val="00895640"/>
    <w:rsid w:val="008B36D1"/>
    <w:rsid w:val="008C5E57"/>
    <w:rsid w:val="009145FD"/>
    <w:rsid w:val="009979BC"/>
    <w:rsid w:val="00A07C35"/>
    <w:rsid w:val="00A4438C"/>
    <w:rsid w:val="00AA170A"/>
    <w:rsid w:val="00AC64E6"/>
    <w:rsid w:val="00B42EA4"/>
    <w:rsid w:val="00B57025"/>
    <w:rsid w:val="00BA44C9"/>
    <w:rsid w:val="00BD702A"/>
    <w:rsid w:val="00C31234"/>
    <w:rsid w:val="00C54EDB"/>
    <w:rsid w:val="00C92A40"/>
    <w:rsid w:val="00CD0461"/>
    <w:rsid w:val="00D33DB1"/>
    <w:rsid w:val="00D36452"/>
    <w:rsid w:val="00DB5902"/>
    <w:rsid w:val="00E0251A"/>
    <w:rsid w:val="00E04659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  <w:rsid w:val="00FC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2018-08-20T21:14:00Z</dcterms:created>
  <dcterms:modified xsi:type="dcterms:W3CDTF">2018-08-20T21:14:00Z</dcterms:modified>
</cp:coreProperties>
</file>